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C576A" w14:textId="3336CF7B" w:rsidR="00A65ECE" w:rsidRDefault="00A65ECE" w:rsidP="0002615D">
      <w:pPr>
        <w:spacing w:after="0" w:line="259" w:lineRule="auto"/>
        <w:ind w:left="0" w:right="0" w:firstLine="0"/>
        <w:jc w:val="left"/>
      </w:pPr>
      <w:bookmarkStart w:id="0" w:name="_GoBack"/>
      <w:bookmarkEnd w:id="0"/>
    </w:p>
    <w:p w14:paraId="5CE24E81" w14:textId="77777777" w:rsidR="00C34034" w:rsidRPr="00473C2F" w:rsidRDefault="001F33A9" w:rsidP="00CF58D8">
      <w:pPr>
        <w:spacing w:after="21" w:line="259" w:lineRule="auto"/>
        <w:ind w:left="4" w:right="0" w:firstLine="0"/>
        <w:jc w:val="center"/>
        <w:rPr>
          <w:sz w:val="28"/>
          <w:szCs w:val="28"/>
        </w:rPr>
      </w:pPr>
      <w:r w:rsidRPr="00473C2F">
        <w:rPr>
          <w:b/>
          <w:sz w:val="28"/>
          <w:szCs w:val="28"/>
        </w:rPr>
        <w:t>VNITŘNÍ ŘÁD</w:t>
      </w:r>
    </w:p>
    <w:p w14:paraId="70EA9243" w14:textId="7FBB1F28" w:rsidR="00C34034" w:rsidRPr="00473C2F" w:rsidRDefault="001F33A9" w:rsidP="00CF58D8">
      <w:pPr>
        <w:spacing w:after="0" w:line="259" w:lineRule="auto"/>
        <w:ind w:left="288" w:right="0" w:firstLine="0"/>
        <w:jc w:val="center"/>
        <w:rPr>
          <w:sz w:val="28"/>
          <w:szCs w:val="28"/>
        </w:rPr>
      </w:pPr>
      <w:r w:rsidRPr="00473C2F">
        <w:rPr>
          <w:b/>
          <w:sz w:val="28"/>
          <w:szCs w:val="28"/>
        </w:rPr>
        <w:t>ZAŘÍZENÍ PRO DĚTI VYŽAD</w:t>
      </w:r>
      <w:r w:rsidR="00CF58D8" w:rsidRPr="00473C2F">
        <w:rPr>
          <w:b/>
          <w:sz w:val="28"/>
          <w:szCs w:val="28"/>
        </w:rPr>
        <w:t>UJÍCÍ OKAMŽITOU POMOC</w:t>
      </w:r>
    </w:p>
    <w:p w14:paraId="2004807D" w14:textId="7DA9EA75" w:rsidR="00C34034" w:rsidRDefault="00CF58D8" w:rsidP="00473C2F">
      <w:pPr>
        <w:spacing w:after="10" w:line="268" w:lineRule="auto"/>
        <w:ind w:left="2124" w:right="2877" w:firstLine="708"/>
        <w:jc w:val="center"/>
        <w:rPr>
          <w:b/>
          <w:color w:val="FF0000"/>
        </w:rPr>
      </w:pPr>
      <w:r w:rsidRPr="00473C2F">
        <w:rPr>
          <w:b/>
          <w:color w:val="FF0000"/>
        </w:rPr>
        <w:t>účinný od</w:t>
      </w:r>
      <w:r w:rsidR="00F8635D">
        <w:rPr>
          <w:b/>
          <w:color w:val="FF0000"/>
        </w:rPr>
        <w:t xml:space="preserve"> </w:t>
      </w:r>
      <w:r w:rsidR="00013EDA">
        <w:rPr>
          <w:b/>
          <w:color w:val="FF0000"/>
        </w:rPr>
        <w:t>1. ledna</w:t>
      </w:r>
      <w:r w:rsidR="00B45B3A">
        <w:rPr>
          <w:b/>
          <w:color w:val="FF0000"/>
        </w:rPr>
        <w:t xml:space="preserve"> </w:t>
      </w:r>
      <w:r w:rsidR="00013EDA">
        <w:rPr>
          <w:b/>
          <w:color w:val="FF0000"/>
        </w:rPr>
        <w:t>2024</w:t>
      </w:r>
    </w:p>
    <w:p w14:paraId="542166EA" w14:textId="77777777" w:rsidR="0023061D" w:rsidRPr="00473C2F" w:rsidRDefault="0023061D" w:rsidP="00473C2F">
      <w:pPr>
        <w:spacing w:after="10" w:line="268" w:lineRule="auto"/>
        <w:ind w:left="2124" w:right="2877" w:firstLine="708"/>
        <w:jc w:val="center"/>
        <w:rPr>
          <w:color w:val="FF0000"/>
        </w:rPr>
      </w:pPr>
    </w:p>
    <w:p w14:paraId="19B0A134" w14:textId="77777777" w:rsidR="00C34034" w:rsidRPr="005F0A93" w:rsidRDefault="001F33A9" w:rsidP="0002615D">
      <w:pPr>
        <w:pStyle w:val="Nadpis1"/>
      </w:pPr>
      <w:r w:rsidRPr="005F0A93">
        <w:t>ÚDAJE O ZAŘÍZENÍ</w:t>
      </w:r>
    </w:p>
    <w:p w14:paraId="2FEBFE90" w14:textId="782D3A5F" w:rsidR="005F0A93" w:rsidRPr="005F0A93" w:rsidRDefault="00473C2F" w:rsidP="00D75A2B">
      <w:pPr>
        <w:spacing w:line="276" w:lineRule="auto"/>
        <w:ind w:left="284" w:right="0" w:firstLine="0"/>
      </w:pPr>
      <w:r w:rsidRPr="0087078A">
        <w:rPr>
          <w:b/>
          <w:bCs/>
          <w:sz w:val="24"/>
          <w:szCs w:val="24"/>
        </w:rPr>
        <w:t>Provozovatel</w:t>
      </w:r>
      <w:r w:rsidR="00D04E11">
        <w:rPr>
          <w:b/>
          <w:bCs/>
          <w:sz w:val="24"/>
          <w:szCs w:val="24"/>
        </w:rPr>
        <w:t>:</w:t>
      </w:r>
    </w:p>
    <w:p w14:paraId="1ADABEA9" w14:textId="4ADDDC56" w:rsidR="00C34F5D" w:rsidRPr="0087078A" w:rsidRDefault="001F33A9" w:rsidP="00D75A2B">
      <w:pPr>
        <w:spacing w:line="276" w:lineRule="auto"/>
        <w:ind w:left="284" w:right="0" w:firstLine="0"/>
      </w:pPr>
      <w:r w:rsidRPr="0087078A">
        <w:t xml:space="preserve">Zařízení pro děti vyžadující okamžitou </w:t>
      </w:r>
      <w:r w:rsidR="00C34F5D" w:rsidRPr="0087078A">
        <w:t xml:space="preserve">pomoc Charity Most </w:t>
      </w:r>
      <w:r w:rsidR="00473C2F" w:rsidRPr="0087078A">
        <w:t>(dále jen ZDVOP</w:t>
      </w:r>
      <w:r w:rsidR="00013EDA">
        <w:t xml:space="preserve"> Ch</w:t>
      </w:r>
      <w:r w:rsidR="00C34F5D" w:rsidRPr="0087078A">
        <w:t>M</w:t>
      </w:r>
      <w:r w:rsidR="005F0A93" w:rsidRPr="0087078A">
        <w:t>, zařízení</w:t>
      </w:r>
      <w:r w:rsidR="00C34F5D" w:rsidRPr="0087078A">
        <w:t>)</w:t>
      </w:r>
    </w:p>
    <w:p w14:paraId="0B3CF988" w14:textId="21DA13EC" w:rsidR="00C34034" w:rsidRDefault="005F0A93" w:rsidP="00D75A2B">
      <w:pPr>
        <w:spacing w:line="276" w:lineRule="auto"/>
        <w:ind w:left="284" w:right="0" w:firstLine="0"/>
      </w:pPr>
      <w:r w:rsidRPr="0087078A">
        <w:t xml:space="preserve">se sídlem </w:t>
      </w:r>
      <w:r w:rsidR="00CF58D8" w:rsidRPr="0087078A">
        <w:t>K. H. Borovského 1146</w:t>
      </w:r>
      <w:r w:rsidR="00313072" w:rsidRPr="0087078A">
        <w:t>/</w:t>
      </w:r>
      <w:r w:rsidR="00C34F5D" w:rsidRPr="0087078A">
        <w:t>2, 434</w:t>
      </w:r>
      <w:r w:rsidR="00CF58D8" w:rsidRPr="0087078A">
        <w:t xml:space="preserve"> 01 Most</w:t>
      </w:r>
      <w:r w:rsidR="00630462" w:rsidRPr="0087078A">
        <w:t xml:space="preserve"> provozuje </w:t>
      </w:r>
      <w:r w:rsidR="00D04E11">
        <w:t xml:space="preserve">Charita Most. </w:t>
      </w:r>
    </w:p>
    <w:p w14:paraId="463B0745" w14:textId="77777777" w:rsidR="00D04E11" w:rsidRPr="005F0A93" w:rsidRDefault="00D04E11" w:rsidP="00D75A2B">
      <w:pPr>
        <w:spacing w:line="276" w:lineRule="auto"/>
        <w:ind w:left="284" w:right="0" w:firstLine="0"/>
      </w:pPr>
    </w:p>
    <w:tbl>
      <w:tblPr>
        <w:tblStyle w:val="TableGrid"/>
        <w:tblW w:w="9343" w:type="dxa"/>
        <w:tblInd w:w="12" w:type="dxa"/>
        <w:tblLook w:val="04A0" w:firstRow="1" w:lastRow="0" w:firstColumn="1" w:lastColumn="0" w:noHBand="0" w:noVBand="1"/>
      </w:tblPr>
      <w:tblGrid>
        <w:gridCol w:w="1662"/>
        <w:gridCol w:w="7681"/>
      </w:tblGrid>
      <w:tr w:rsidR="00C34034" w:rsidRPr="005F0A93" w14:paraId="734F2D21" w14:textId="77777777" w:rsidTr="00D75A2B">
        <w:trPr>
          <w:trHeight w:val="88"/>
        </w:trPr>
        <w:tc>
          <w:tcPr>
            <w:tcW w:w="1662" w:type="dxa"/>
            <w:tcBorders>
              <w:top w:val="nil"/>
              <w:left w:val="nil"/>
              <w:bottom w:val="nil"/>
              <w:right w:val="nil"/>
            </w:tcBorders>
          </w:tcPr>
          <w:p w14:paraId="3D3D9619" w14:textId="54139E1A" w:rsidR="00C34034" w:rsidRPr="005F0A93" w:rsidRDefault="00C34F5D" w:rsidP="00D75A2B">
            <w:pPr>
              <w:spacing w:after="0" w:line="276" w:lineRule="auto"/>
              <w:ind w:left="284" w:right="0" w:firstLine="0"/>
              <w:jc w:val="left"/>
              <w:rPr>
                <w:b/>
                <w:bCs/>
              </w:rPr>
            </w:pPr>
            <w:r w:rsidRPr="005F0A93">
              <w:rPr>
                <w:b/>
                <w:bCs/>
              </w:rPr>
              <w:t>Kontakty</w:t>
            </w:r>
            <w:r w:rsidR="001F33A9" w:rsidRPr="005F0A93">
              <w:rPr>
                <w:b/>
                <w:bCs/>
              </w:rPr>
              <w:t xml:space="preserve">: </w:t>
            </w:r>
          </w:p>
        </w:tc>
        <w:tc>
          <w:tcPr>
            <w:tcW w:w="7681" w:type="dxa"/>
            <w:tcBorders>
              <w:top w:val="nil"/>
              <w:left w:val="nil"/>
              <w:bottom w:val="nil"/>
              <w:right w:val="nil"/>
            </w:tcBorders>
          </w:tcPr>
          <w:p w14:paraId="7EB3FFB1" w14:textId="06387A4E" w:rsidR="00C34034" w:rsidRPr="005F0A93" w:rsidRDefault="00CF58D8" w:rsidP="00D75A2B">
            <w:pPr>
              <w:spacing w:after="0" w:line="276" w:lineRule="auto"/>
              <w:ind w:left="284" w:right="2099" w:firstLine="0"/>
              <w:jc w:val="left"/>
            </w:pPr>
            <w:r w:rsidRPr="005F0A93">
              <w:t>775 713</w:t>
            </w:r>
            <w:r w:rsidR="00101245">
              <w:t> </w:t>
            </w:r>
            <w:r w:rsidR="006A497C" w:rsidRPr="005F0A93">
              <w:t>249</w:t>
            </w:r>
            <w:r w:rsidR="00101245">
              <w:t xml:space="preserve">, vedoucí služeb </w:t>
            </w:r>
          </w:p>
          <w:p w14:paraId="3EB8BDAA" w14:textId="62CB5ACE" w:rsidR="006A497C" w:rsidRDefault="00313072" w:rsidP="00D75A2B">
            <w:pPr>
              <w:spacing w:after="0" w:line="276" w:lineRule="auto"/>
              <w:ind w:left="284" w:right="42" w:firstLine="0"/>
              <w:jc w:val="left"/>
            </w:pPr>
            <w:r w:rsidRPr="005F0A93">
              <w:t>775 385 294, 775 385</w:t>
            </w:r>
            <w:r w:rsidR="00101245">
              <w:t> </w:t>
            </w:r>
            <w:r w:rsidRPr="005F0A93">
              <w:t>491</w:t>
            </w:r>
            <w:r w:rsidR="00101245">
              <w:t xml:space="preserve"> – sociální </w:t>
            </w:r>
            <w:r w:rsidR="00D04E11">
              <w:t>pracovníci</w:t>
            </w:r>
          </w:p>
          <w:p w14:paraId="72F68E10" w14:textId="795F3889" w:rsidR="00313072" w:rsidRPr="005F0A93" w:rsidRDefault="00313072" w:rsidP="00D75A2B">
            <w:pPr>
              <w:spacing w:after="0" w:line="276" w:lineRule="auto"/>
              <w:ind w:left="284" w:right="0" w:firstLine="0"/>
              <w:jc w:val="left"/>
            </w:pPr>
            <w:r w:rsidRPr="005F0A93">
              <w:t>778 005</w:t>
            </w:r>
            <w:r w:rsidR="005F0A93" w:rsidRPr="005F0A93">
              <w:t> </w:t>
            </w:r>
            <w:r w:rsidRPr="005F0A93">
              <w:t>961</w:t>
            </w:r>
            <w:r w:rsidR="005F0A93" w:rsidRPr="005F0A93">
              <w:t xml:space="preserve">   </w:t>
            </w:r>
            <w:r w:rsidRPr="005F0A93">
              <w:t>byt 7</w:t>
            </w:r>
          </w:p>
          <w:p w14:paraId="77B4EF59" w14:textId="6FA66C9A" w:rsidR="00313072" w:rsidRPr="005F0A93" w:rsidRDefault="00313072" w:rsidP="00D75A2B">
            <w:pPr>
              <w:spacing w:after="0" w:line="276" w:lineRule="auto"/>
              <w:ind w:left="284" w:right="0" w:firstLine="0"/>
              <w:jc w:val="left"/>
            </w:pPr>
            <w:r w:rsidRPr="005F0A93">
              <w:t>775 713</w:t>
            </w:r>
            <w:r w:rsidR="005F0A93" w:rsidRPr="005F0A93">
              <w:t> </w:t>
            </w:r>
            <w:r w:rsidRPr="005F0A93">
              <w:t>301</w:t>
            </w:r>
            <w:r w:rsidR="005F0A93" w:rsidRPr="005F0A93">
              <w:t xml:space="preserve">   </w:t>
            </w:r>
            <w:r w:rsidRPr="005F0A93">
              <w:t xml:space="preserve">byt 8 </w:t>
            </w:r>
          </w:p>
        </w:tc>
      </w:tr>
      <w:tr w:rsidR="00C34034" w:rsidRPr="005F0A93" w14:paraId="23AF66C6" w14:textId="77777777" w:rsidTr="00D75A2B">
        <w:trPr>
          <w:trHeight w:val="186"/>
        </w:trPr>
        <w:tc>
          <w:tcPr>
            <w:tcW w:w="1662" w:type="dxa"/>
            <w:tcBorders>
              <w:top w:val="nil"/>
              <w:left w:val="nil"/>
              <w:bottom w:val="nil"/>
              <w:right w:val="nil"/>
            </w:tcBorders>
          </w:tcPr>
          <w:p w14:paraId="16274F8F" w14:textId="77777777" w:rsidR="00C34F5D" w:rsidRDefault="00C34F5D" w:rsidP="00D75A2B">
            <w:pPr>
              <w:spacing w:after="0" w:line="276" w:lineRule="auto"/>
              <w:ind w:left="284" w:right="0" w:firstLine="0"/>
              <w:jc w:val="left"/>
              <w:rPr>
                <w:b/>
                <w:bCs/>
              </w:rPr>
            </w:pPr>
            <w:r w:rsidRPr="005F0A93">
              <w:rPr>
                <w:b/>
                <w:bCs/>
              </w:rPr>
              <w:t>Web:</w:t>
            </w:r>
          </w:p>
          <w:p w14:paraId="3F83384F" w14:textId="3A0292C0" w:rsidR="00B412A7" w:rsidRPr="00D04E11" w:rsidRDefault="00D04E11" w:rsidP="00D75A2B">
            <w:pPr>
              <w:spacing w:line="276" w:lineRule="auto"/>
              <w:ind w:left="284" w:firstLine="0"/>
              <w:rPr>
                <w:b/>
              </w:rPr>
            </w:pPr>
            <w:r w:rsidRPr="00D04E11">
              <w:rPr>
                <w:b/>
              </w:rPr>
              <w:t>Email:</w:t>
            </w:r>
          </w:p>
        </w:tc>
        <w:tc>
          <w:tcPr>
            <w:tcW w:w="7681" w:type="dxa"/>
            <w:tcBorders>
              <w:top w:val="nil"/>
              <w:left w:val="nil"/>
              <w:bottom w:val="nil"/>
              <w:right w:val="nil"/>
            </w:tcBorders>
          </w:tcPr>
          <w:p w14:paraId="56F4714B" w14:textId="36F5D289" w:rsidR="00C34034" w:rsidRDefault="00D04E11" w:rsidP="00D75A2B">
            <w:pPr>
              <w:spacing w:after="0" w:line="276" w:lineRule="auto"/>
              <w:ind w:left="284" w:right="2099" w:firstLine="0"/>
              <w:jc w:val="left"/>
            </w:pPr>
            <w:r w:rsidRPr="00D04E11">
              <w:t>www.charita-most.cz</w:t>
            </w:r>
          </w:p>
          <w:p w14:paraId="74F2431F" w14:textId="72B02B41" w:rsidR="00D04E11" w:rsidRDefault="00D04E11" w:rsidP="00D75A2B">
            <w:pPr>
              <w:spacing w:after="0" w:line="276" w:lineRule="auto"/>
              <w:ind w:left="284" w:right="2099" w:firstLine="0"/>
              <w:jc w:val="left"/>
            </w:pPr>
            <w:r w:rsidRPr="00D04E11">
              <w:t>zdvop@charita-most.cz</w:t>
            </w:r>
            <w:r>
              <w:t xml:space="preserve"> </w:t>
            </w:r>
          </w:p>
          <w:p w14:paraId="28140924" w14:textId="7728D7F8" w:rsidR="00D04E11" w:rsidRPr="005F0A93" w:rsidRDefault="00D04E11" w:rsidP="00D75A2B">
            <w:pPr>
              <w:spacing w:after="0" w:line="276" w:lineRule="auto"/>
              <w:ind w:left="284" w:right="2099" w:firstLine="0"/>
              <w:jc w:val="left"/>
            </w:pPr>
          </w:p>
        </w:tc>
      </w:tr>
    </w:tbl>
    <w:p w14:paraId="57A0F302" w14:textId="16A8FE6F" w:rsidR="00101245" w:rsidRPr="0087078A" w:rsidRDefault="00101245" w:rsidP="00013EDA">
      <w:pPr>
        <w:pStyle w:val="Nadpis1"/>
        <w:ind w:left="284"/>
        <w:rPr>
          <w:sz w:val="24"/>
          <w:szCs w:val="24"/>
        </w:rPr>
      </w:pPr>
      <w:r>
        <w:rPr>
          <w:sz w:val="24"/>
          <w:szCs w:val="24"/>
        </w:rPr>
        <w:t xml:space="preserve">POSLÁNÍ </w:t>
      </w:r>
      <w:r w:rsidR="001D7B7A">
        <w:rPr>
          <w:sz w:val="24"/>
          <w:szCs w:val="24"/>
        </w:rPr>
        <w:t>SLUŽBY</w:t>
      </w:r>
    </w:p>
    <w:p w14:paraId="47D5DB0F" w14:textId="77777777" w:rsidR="004D04AF" w:rsidRDefault="004D04AF" w:rsidP="00AC7D60">
      <w:pPr>
        <w:spacing w:after="16" w:line="276" w:lineRule="auto"/>
        <w:ind w:left="284" w:right="0" w:firstLine="0"/>
      </w:pPr>
    </w:p>
    <w:p w14:paraId="690B4D61" w14:textId="33839BD2" w:rsidR="00101245" w:rsidRDefault="0008035F" w:rsidP="00AC7D60">
      <w:pPr>
        <w:spacing w:after="16" w:line="276" w:lineRule="auto"/>
        <w:ind w:left="284" w:right="0" w:firstLine="0"/>
      </w:pPr>
      <w:r w:rsidRPr="0008035F">
        <w:t>Zařízení pro děti vyžadující okamžitou pomoc poskytují ochranu a pomoc dítěti, které se ocitlo bez jakékoliv péče nebo jsou-li jeho život nebo příznivý vývoj vážně ohroženy a</w:t>
      </w:r>
      <w:r w:rsidR="00B65378">
        <w:t xml:space="preserve"> </w:t>
      </w:r>
      <w:r w:rsidRPr="0008035F">
        <w:t xml:space="preserve">nebo ocitlo-li se dítě bez péče přiměřené jeho věku, jde-li o dítě tělesně nebo duševně týrané nebo zneužívané anebo o dítě, které se ocitlo v prostředí nebo situaci, kdy jsou závažným způsobem ohrožena jeho základní práva. </w:t>
      </w:r>
    </w:p>
    <w:p w14:paraId="2ACC561C" w14:textId="77777777" w:rsidR="00027CDA" w:rsidRDefault="00027CDA" w:rsidP="00027CDA">
      <w:pPr>
        <w:pStyle w:val="Nadpis1"/>
      </w:pPr>
      <w:r>
        <w:rPr>
          <w:sz w:val="34"/>
          <w:vertAlign w:val="superscript"/>
        </w:rPr>
        <w:tab/>
      </w:r>
      <w:r>
        <w:t>PERSONÁLNÍ ZAJIŠTĚNÍ</w:t>
      </w:r>
      <w:r>
        <w:rPr>
          <w:rFonts w:ascii="Times New Roman" w:eastAsia="Times New Roman" w:hAnsi="Times New Roman" w:cs="Times New Roman"/>
          <w:sz w:val="24"/>
        </w:rPr>
        <w:t xml:space="preserve"> </w:t>
      </w:r>
    </w:p>
    <w:p w14:paraId="7C1035CE" w14:textId="77777777" w:rsidR="00027CDA" w:rsidRDefault="00027CDA" w:rsidP="00AC7D60">
      <w:pPr>
        <w:spacing w:after="0" w:line="276" w:lineRule="auto"/>
        <w:ind w:left="284" w:right="0" w:firstLine="0"/>
        <w:jc w:val="left"/>
      </w:pPr>
      <w:r>
        <w:t xml:space="preserve"> </w:t>
      </w:r>
    </w:p>
    <w:p w14:paraId="14ED1DA5" w14:textId="510D3097" w:rsidR="00027CDA" w:rsidRDefault="00027CDA" w:rsidP="00AC7D60">
      <w:pPr>
        <w:tabs>
          <w:tab w:val="center" w:pos="2138"/>
          <w:tab w:val="center" w:pos="2849"/>
          <w:tab w:val="center" w:pos="3557"/>
          <w:tab w:val="center" w:pos="4265"/>
          <w:tab w:val="center" w:pos="5881"/>
        </w:tabs>
        <w:spacing w:after="0" w:line="276" w:lineRule="auto"/>
        <w:ind w:left="284" w:right="0" w:firstLine="0"/>
      </w:pPr>
      <w:r>
        <w:rPr>
          <w:b/>
        </w:rPr>
        <w:t xml:space="preserve">Ředitelka ZDVOP </w:t>
      </w:r>
      <w:r>
        <w:rPr>
          <w:b/>
        </w:rPr>
        <w:tab/>
        <w:t xml:space="preserve"> </w:t>
      </w:r>
      <w:r>
        <w:rPr>
          <w:b/>
        </w:rPr>
        <w:tab/>
      </w:r>
      <w:r>
        <w:rPr>
          <w:b/>
        </w:rPr>
        <w:tab/>
        <w:t xml:space="preserve"> </w:t>
      </w:r>
      <w:r>
        <w:rPr>
          <w:b/>
        </w:rPr>
        <w:tab/>
        <w:t xml:space="preserve"> </w:t>
      </w:r>
      <w:r>
        <w:rPr>
          <w:b/>
        </w:rPr>
        <w:tab/>
        <w:t xml:space="preserve"> </w:t>
      </w:r>
      <w:r>
        <w:rPr>
          <w:b/>
        </w:rPr>
        <w:tab/>
        <w:t>Zástupce ředitele</w:t>
      </w:r>
      <w:r>
        <w:t xml:space="preserve"> </w:t>
      </w:r>
    </w:p>
    <w:p w14:paraId="6796F584" w14:textId="66945D7A" w:rsidR="00027CDA" w:rsidRDefault="00027CDA" w:rsidP="00AC7D60">
      <w:pPr>
        <w:tabs>
          <w:tab w:val="center" w:pos="2849"/>
          <w:tab w:val="center" w:pos="3557"/>
          <w:tab w:val="center" w:pos="4265"/>
          <w:tab w:val="center" w:pos="6156"/>
        </w:tabs>
        <w:spacing w:after="0" w:line="276" w:lineRule="auto"/>
        <w:ind w:left="284" w:right="0" w:firstLine="0"/>
        <w:jc w:val="left"/>
      </w:pPr>
      <w:r>
        <w:t xml:space="preserve">Mgr. Světlana Nikolova </w:t>
      </w:r>
      <w:r>
        <w:tab/>
        <w:t xml:space="preserve"> </w:t>
      </w:r>
      <w:r>
        <w:tab/>
      </w:r>
      <w:r>
        <w:tab/>
      </w:r>
      <w:r>
        <w:tab/>
      </w:r>
      <w:r>
        <w:tab/>
        <w:t xml:space="preserve">Bc. Hana Doležalová, DiS. </w:t>
      </w:r>
    </w:p>
    <w:p w14:paraId="2555BA19" w14:textId="77777777" w:rsidR="00027CDA" w:rsidRDefault="00027CDA" w:rsidP="00AC7D60">
      <w:pPr>
        <w:spacing w:after="0" w:line="276" w:lineRule="auto"/>
        <w:ind w:left="284" w:right="0" w:firstLine="0"/>
      </w:pPr>
      <w:r>
        <w:t xml:space="preserve"> </w:t>
      </w:r>
    </w:p>
    <w:p w14:paraId="64D10F32" w14:textId="68A7CD4D" w:rsidR="00027CDA" w:rsidRDefault="00027CDA" w:rsidP="00AC7D60">
      <w:pPr>
        <w:spacing w:after="0" w:line="276" w:lineRule="auto"/>
        <w:ind w:left="284" w:right="0" w:firstLine="0"/>
      </w:pPr>
      <w:r>
        <w:rPr>
          <w:b/>
        </w:rPr>
        <w:t>Vedením ZDVOP</w:t>
      </w:r>
      <w:r w:rsidR="00D04E11">
        <w:t xml:space="preserve"> je pověřena zástupkyně ředitel</w:t>
      </w:r>
      <w:r>
        <w:t xml:space="preserve">ky, </w:t>
      </w:r>
      <w:r w:rsidR="00D04E11">
        <w:t xml:space="preserve">v její nepřítomnosti </w:t>
      </w:r>
      <w:r>
        <w:t xml:space="preserve">zastupuje sociální pracovnice </w:t>
      </w:r>
      <w:r w:rsidR="00D04E11">
        <w:t>Sarah Schillerová, DiS</w:t>
      </w:r>
      <w:r>
        <w:t xml:space="preserve">. </w:t>
      </w:r>
    </w:p>
    <w:p w14:paraId="087BFEFC" w14:textId="77777777" w:rsidR="00D04E11" w:rsidRDefault="00D04E11" w:rsidP="00AC7D60">
      <w:pPr>
        <w:spacing w:after="0" w:line="276" w:lineRule="auto"/>
        <w:ind w:left="284" w:right="0" w:firstLine="0"/>
      </w:pPr>
    </w:p>
    <w:p w14:paraId="2B0E70A0" w14:textId="05A27170" w:rsidR="00027CDA" w:rsidRDefault="00027CDA" w:rsidP="00AC7D60">
      <w:pPr>
        <w:spacing w:after="0" w:line="276" w:lineRule="auto"/>
        <w:ind w:left="284" w:right="0" w:firstLine="0"/>
      </w:pPr>
      <w:r>
        <w:t xml:space="preserve">Na pracovišti zajišťuje psychologickou péči jeden psycholog externista a dále zde působí </w:t>
      </w:r>
      <w:r w:rsidR="00D04E11">
        <w:t>třináct</w:t>
      </w:r>
      <w:r>
        <w:t xml:space="preserve"> pracovníků v přímé péči</w:t>
      </w:r>
      <w:r w:rsidR="00D04E11">
        <w:t>, po šesti na každém bytě a jeden střídač.</w:t>
      </w:r>
    </w:p>
    <w:p w14:paraId="57F90A0B" w14:textId="7244F254" w:rsidR="0008035F" w:rsidRPr="007337F5" w:rsidRDefault="007337F5" w:rsidP="00013EDA">
      <w:pPr>
        <w:pStyle w:val="Nadpis1"/>
        <w:ind w:left="284"/>
        <w:rPr>
          <w:sz w:val="24"/>
          <w:szCs w:val="24"/>
        </w:rPr>
      </w:pPr>
      <w:r>
        <w:rPr>
          <w:sz w:val="24"/>
          <w:szCs w:val="24"/>
        </w:rPr>
        <w:t>ČINNOSTI SLUŽBY</w:t>
      </w:r>
    </w:p>
    <w:p w14:paraId="0D998414" w14:textId="77777777" w:rsidR="007337F5" w:rsidRDefault="007337F5" w:rsidP="00AC7D60">
      <w:pPr>
        <w:spacing w:after="16" w:line="276" w:lineRule="auto"/>
        <w:ind w:left="284" w:right="0" w:firstLine="0"/>
      </w:pPr>
    </w:p>
    <w:p w14:paraId="475C6F49" w14:textId="12DB996C" w:rsidR="0008035F" w:rsidRDefault="00101245" w:rsidP="00AC7D60">
      <w:pPr>
        <w:spacing w:after="16" w:line="276" w:lineRule="auto"/>
        <w:ind w:left="284" w:right="0" w:firstLine="0"/>
      </w:pPr>
      <w:r w:rsidRPr="00C26665">
        <w:t xml:space="preserve">Ochrana a pomoc ohroženému dítěti </w:t>
      </w:r>
      <w:r w:rsidR="0008035F">
        <w:t xml:space="preserve">se poskytuje v rozsahu těchto činností: </w:t>
      </w:r>
    </w:p>
    <w:p w14:paraId="6897F5D6" w14:textId="55CE48D8" w:rsidR="0008035F" w:rsidRDefault="0008035F" w:rsidP="00AC7D60">
      <w:pPr>
        <w:numPr>
          <w:ilvl w:val="0"/>
          <w:numId w:val="15"/>
        </w:numPr>
        <w:spacing w:after="16" w:line="276" w:lineRule="auto"/>
        <w:ind w:left="284" w:right="0" w:firstLine="0"/>
      </w:pPr>
      <w:r>
        <w:t>poskytnutí ubytování, stravy a ošacení,</w:t>
      </w:r>
    </w:p>
    <w:p w14:paraId="1A263BE8" w14:textId="77415CFD" w:rsidR="0008035F" w:rsidRDefault="0008035F" w:rsidP="00AC7D60">
      <w:pPr>
        <w:numPr>
          <w:ilvl w:val="0"/>
          <w:numId w:val="15"/>
        </w:numPr>
        <w:spacing w:after="16" w:line="276" w:lineRule="auto"/>
        <w:ind w:left="284" w:right="0" w:firstLine="0"/>
      </w:pPr>
      <w:r>
        <w:t>pomoc při zvládání</w:t>
      </w:r>
      <w:r w:rsidRPr="0008035F">
        <w:t xml:space="preserve"> běžných úkonů péče o vlastní osobu,</w:t>
      </w:r>
    </w:p>
    <w:p w14:paraId="29AFDE4A" w14:textId="5C9BDB91" w:rsidR="0008035F" w:rsidRDefault="0008035F" w:rsidP="00AC7D60">
      <w:pPr>
        <w:numPr>
          <w:ilvl w:val="0"/>
          <w:numId w:val="15"/>
        </w:numPr>
        <w:spacing w:after="16" w:line="276" w:lineRule="auto"/>
        <w:ind w:left="284" w:right="0" w:firstLine="0"/>
      </w:pPr>
      <w:r w:rsidRPr="0008035F">
        <w:t>pomoc při osobní hygieně nebo zajištění podmínek pro osobní hygienu,</w:t>
      </w:r>
    </w:p>
    <w:p w14:paraId="48D2614B" w14:textId="3F393C02" w:rsidR="0008035F" w:rsidRDefault="0008035F" w:rsidP="00AC7D60">
      <w:pPr>
        <w:numPr>
          <w:ilvl w:val="0"/>
          <w:numId w:val="15"/>
        </w:numPr>
        <w:spacing w:after="16" w:line="276" w:lineRule="auto"/>
        <w:ind w:left="284" w:right="0" w:firstLine="0"/>
      </w:pPr>
      <w:r w:rsidRPr="0008035F">
        <w:t>zprostředkování kontaktu se společenským prostředím</w:t>
      </w:r>
      <w:r>
        <w:t>,</w:t>
      </w:r>
    </w:p>
    <w:p w14:paraId="0998EF92" w14:textId="2F39767B" w:rsidR="0008035F" w:rsidRDefault="0008035F" w:rsidP="00AC7D60">
      <w:pPr>
        <w:numPr>
          <w:ilvl w:val="0"/>
          <w:numId w:val="15"/>
        </w:numPr>
        <w:spacing w:after="16" w:line="276" w:lineRule="auto"/>
        <w:ind w:left="284" w:right="0" w:firstLine="0"/>
      </w:pPr>
      <w:r>
        <w:t>z</w:t>
      </w:r>
      <w:r w:rsidRPr="0008035F">
        <w:t>ajištění výchovných, vzdělávacích a aktivizačních činností,</w:t>
      </w:r>
    </w:p>
    <w:p w14:paraId="248952EE" w14:textId="4589FFDB" w:rsidR="0008035F" w:rsidRDefault="0008035F" w:rsidP="00AC7D60">
      <w:pPr>
        <w:numPr>
          <w:ilvl w:val="0"/>
          <w:numId w:val="15"/>
        </w:numPr>
        <w:spacing w:after="16" w:line="276" w:lineRule="auto"/>
        <w:ind w:left="284" w:right="0" w:firstLine="0"/>
      </w:pPr>
      <w:r w:rsidRPr="0008035F">
        <w:t>pomoc při uplatňování práv, oprávněných zájmů a při obstarávání osobních záležitostí,</w:t>
      </w:r>
    </w:p>
    <w:p w14:paraId="7BFF6440" w14:textId="070386DD" w:rsidR="0008035F" w:rsidRDefault="0008035F" w:rsidP="00AC7D60">
      <w:pPr>
        <w:numPr>
          <w:ilvl w:val="0"/>
          <w:numId w:val="15"/>
        </w:numPr>
        <w:spacing w:after="16" w:line="276" w:lineRule="auto"/>
        <w:ind w:left="284" w:right="0" w:firstLine="0"/>
      </w:pPr>
      <w:r w:rsidRPr="0008035F">
        <w:t>zajištění sociálně terapeutických činností,</w:t>
      </w:r>
    </w:p>
    <w:p w14:paraId="5AE68BC6" w14:textId="629F984E" w:rsidR="0008035F" w:rsidRDefault="0008035F" w:rsidP="00AC7D60">
      <w:pPr>
        <w:numPr>
          <w:ilvl w:val="0"/>
          <w:numId w:val="15"/>
        </w:numPr>
        <w:spacing w:after="16" w:line="276" w:lineRule="auto"/>
        <w:ind w:left="284" w:right="0" w:firstLine="0"/>
      </w:pPr>
      <w:r w:rsidRPr="0008035F">
        <w:t>zajištění zdravotních služeb, ps</w:t>
      </w:r>
      <w:r w:rsidR="00AC7D60">
        <w:t>ychologické a jiné obdobné péče,</w:t>
      </w:r>
    </w:p>
    <w:p w14:paraId="3458C919" w14:textId="371DB851" w:rsidR="00101245" w:rsidRDefault="00B45B3A" w:rsidP="00AC7D60">
      <w:pPr>
        <w:numPr>
          <w:ilvl w:val="0"/>
          <w:numId w:val="15"/>
        </w:numPr>
        <w:spacing w:after="16" w:line="276" w:lineRule="auto"/>
        <w:ind w:left="284" w:right="0" w:firstLine="0"/>
      </w:pPr>
      <w:r>
        <w:t xml:space="preserve">uspokojení </w:t>
      </w:r>
      <w:r w:rsidR="00101245" w:rsidRPr="00C26665">
        <w:t>základních životních potřeb,</w:t>
      </w:r>
    </w:p>
    <w:p w14:paraId="0A34C9BB" w14:textId="77777777" w:rsidR="00D75A2B" w:rsidRDefault="00D75A2B" w:rsidP="00D75A2B">
      <w:pPr>
        <w:spacing w:after="16" w:line="276" w:lineRule="auto"/>
        <w:ind w:left="284" w:right="0" w:firstLine="0"/>
      </w:pPr>
    </w:p>
    <w:p w14:paraId="1E492722" w14:textId="20A6C1FD" w:rsidR="0008035F" w:rsidRDefault="00B45B3A" w:rsidP="00AC7D60">
      <w:pPr>
        <w:numPr>
          <w:ilvl w:val="0"/>
          <w:numId w:val="15"/>
        </w:numPr>
        <w:spacing w:after="0" w:line="276" w:lineRule="auto"/>
        <w:ind w:left="284" w:right="0" w:firstLine="0"/>
      </w:pPr>
      <w:r>
        <w:t>spolupráce</w:t>
      </w:r>
      <w:r w:rsidR="0008035F" w:rsidRPr="007838EC">
        <w:t xml:space="preserve"> s rodinou dítěte a poskyt</w:t>
      </w:r>
      <w:r>
        <w:t>ování t</w:t>
      </w:r>
      <w:r w:rsidR="0008035F" w:rsidRPr="007838EC">
        <w:t xml:space="preserve">éto rodině pomoc při vyřizování a zajišťování záležitostí týkajících se dítěte, zajistit jim </w:t>
      </w:r>
      <w:r>
        <w:t xml:space="preserve">prostřednictvím návazných služeb </w:t>
      </w:r>
      <w:r w:rsidR="0008035F" w:rsidRPr="007838EC">
        <w:t>terapii, nácvik rodičovských a dalších dovedností, které rodič nebo jiná osoba odpovědná za výchovu dítěte nezbytně potřebuje pro péči a výchovu dítěte, a to v souladu s individuálním plánem ochrany dítěte zpracovaným orgánem sociálně-právní ochrany</w:t>
      </w:r>
      <w:r w:rsidR="0008035F">
        <w:t>.</w:t>
      </w:r>
    </w:p>
    <w:p w14:paraId="6838FB60" w14:textId="48D40442" w:rsidR="00101245" w:rsidRPr="0087078A" w:rsidRDefault="00101245" w:rsidP="00013EDA">
      <w:pPr>
        <w:pStyle w:val="Nadpis1"/>
        <w:ind w:left="284"/>
        <w:rPr>
          <w:sz w:val="24"/>
          <w:szCs w:val="24"/>
        </w:rPr>
      </w:pPr>
      <w:r w:rsidRPr="0087078A">
        <w:rPr>
          <w:sz w:val="24"/>
          <w:szCs w:val="24"/>
        </w:rPr>
        <w:t xml:space="preserve">CÍLE </w:t>
      </w:r>
      <w:r w:rsidR="001D7B7A">
        <w:rPr>
          <w:sz w:val="24"/>
          <w:szCs w:val="24"/>
        </w:rPr>
        <w:t>SLUŽBY</w:t>
      </w:r>
    </w:p>
    <w:p w14:paraId="6D107201" w14:textId="77777777" w:rsidR="00101245" w:rsidRPr="00126E84" w:rsidRDefault="00101245" w:rsidP="00AC7D60">
      <w:pPr>
        <w:spacing w:after="19" w:line="276" w:lineRule="auto"/>
        <w:ind w:left="284" w:right="0" w:firstLine="0"/>
        <w:jc w:val="left"/>
        <w:rPr>
          <w:b/>
        </w:rPr>
      </w:pPr>
    </w:p>
    <w:p w14:paraId="698C0E85" w14:textId="417E8970" w:rsidR="001D7B7A" w:rsidRDefault="001D7B7A" w:rsidP="00AC7D60">
      <w:pPr>
        <w:numPr>
          <w:ilvl w:val="0"/>
          <w:numId w:val="5"/>
        </w:numPr>
        <w:spacing w:after="0" w:line="276" w:lineRule="auto"/>
        <w:ind w:left="284" w:right="0" w:firstLine="0"/>
        <w:rPr>
          <w:bCs/>
        </w:rPr>
      </w:pPr>
      <w:r w:rsidRPr="00126E84">
        <w:rPr>
          <w:bCs/>
        </w:rPr>
        <w:t xml:space="preserve">hlavním a prioritním cílem je návrat dítěte zpět do </w:t>
      </w:r>
      <w:r w:rsidR="009301E8" w:rsidRPr="00126E84">
        <w:rPr>
          <w:bCs/>
        </w:rPr>
        <w:t>rodiny</w:t>
      </w:r>
      <w:r w:rsidR="009301E8">
        <w:rPr>
          <w:bCs/>
        </w:rPr>
        <w:t xml:space="preserve">: </w:t>
      </w:r>
      <w:r w:rsidR="009301E8" w:rsidRPr="00126E84">
        <w:rPr>
          <w:bCs/>
        </w:rPr>
        <w:t>Pokud</w:t>
      </w:r>
      <w:r w:rsidRPr="00126E84">
        <w:rPr>
          <w:bCs/>
        </w:rPr>
        <w:t xml:space="preserve"> návrat dítěte do rodiny není možný</w:t>
      </w:r>
      <w:r w:rsidR="00B45B3A">
        <w:rPr>
          <w:bCs/>
        </w:rPr>
        <w:t>,</w:t>
      </w:r>
      <w:r w:rsidRPr="00126E84">
        <w:rPr>
          <w:bCs/>
        </w:rPr>
        <w:t xml:space="preserve"> ve spolupráci s</w:t>
      </w:r>
      <w:r w:rsidR="00B45B3A">
        <w:rPr>
          <w:bCs/>
        </w:rPr>
        <w:t> </w:t>
      </w:r>
      <w:r w:rsidRPr="00126E84">
        <w:rPr>
          <w:bCs/>
        </w:rPr>
        <w:t>OSPOD</w:t>
      </w:r>
      <w:r w:rsidR="00B45B3A">
        <w:rPr>
          <w:bCs/>
        </w:rPr>
        <w:t xml:space="preserve"> </w:t>
      </w:r>
      <w:r w:rsidRPr="00126E84">
        <w:rPr>
          <w:bCs/>
        </w:rPr>
        <w:t>hledání nejlepšího možného řešení pro toto dítě, prioritně</w:t>
      </w:r>
      <w:r>
        <w:rPr>
          <w:bCs/>
        </w:rPr>
        <w:t xml:space="preserve"> náhradní rodinná péče, </w:t>
      </w:r>
      <w:r w:rsidR="00B45B3A">
        <w:rPr>
          <w:bCs/>
        </w:rPr>
        <w:t>svěření dítěte do péče jiné osoby nebo do péče ústavní,</w:t>
      </w:r>
    </w:p>
    <w:p w14:paraId="3D1600C6" w14:textId="77777777" w:rsidR="001D7B7A" w:rsidRDefault="001D7B7A" w:rsidP="00AC7D60">
      <w:pPr>
        <w:numPr>
          <w:ilvl w:val="0"/>
          <w:numId w:val="5"/>
        </w:numPr>
        <w:spacing w:after="0" w:line="276" w:lineRule="auto"/>
        <w:ind w:left="284" w:right="0" w:firstLine="0"/>
        <w:rPr>
          <w:bCs/>
        </w:rPr>
      </w:pPr>
      <w:r w:rsidRPr="00126E84">
        <w:rPr>
          <w:bCs/>
        </w:rPr>
        <w:t>stabilizace, zlepšení psychického a fyzického stavu dítěte</w:t>
      </w:r>
      <w:r>
        <w:rPr>
          <w:bCs/>
        </w:rPr>
        <w:t>,</w:t>
      </w:r>
    </w:p>
    <w:p w14:paraId="10287A75" w14:textId="77777777" w:rsidR="001D7B7A" w:rsidRDefault="001D7B7A" w:rsidP="00AC7D60">
      <w:pPr>
        <w:numPr>
          <w:ilvl w:val="0"/>
          <w:numId w:val="5"/>
        </w:numPr>
        <w:spacing w:after="0" w:line="276" w:lineRule="auto"/>
        <w:ind w:left="284" w:right="0" w:firstLine="0"/>
        <w:rPr>
          <w:bCs/>
        </w:rPr>
      </w:pPr>
      <w:r w:rsidRPr="00126E84">
        <w:rPr>
          <w:bCs/>
        </w:rPr>
        <w:t>zlepšení rodičovských kompetencí při zajišťování potřeb dítěte</w:t>
      </w:r>
      <w:r>
        <w:rPr>
          <w:bCs/>
        </w:rPr>
        <w:t>,</w:t>
      </w:r>
    </w:p>
    <w:p w14:paraId="7BEE9BC3" w14:textId="77777777" w:rsidR="001D7B7A" w:rsidRDefault="001D7B7A" w:rsidP="00AC7D60">
      <w:pPr>
        <w:numPr>
          <w:ilvl w:val="0"/>
          <w:numId w:val="5"/>
        </w:numPr>
        <w:spacing w:after="0" w:line="276" w:lineRule="auto"/>
        <w:ind w:left="284" w:right="0" w:firstLine="0"/>
        <w:rPr>
          <w:bCs/>
        </w:rPr>
      </w:pPr>
      <w:r w:rsidRPr="00126E84">
        <w:rPr>
          <w:bCs/>
        </w:rPr>
        <w:t>zajištění spolupráce s OSPOD, rodinou a dítětem a ostatními organizacemi</w:t>
      </w:r>
      <w:r>
        <w:rPr>
          <w:bCs/>
        </w:rPr>
        <w:t>.</w:t>
      </w:r>
    </w:p>
    <w:p w14:paraId="1B06725A" w14:textId="62BCBF26" w:rsidR="00C34034" w:rsidRPr="00C047C1" w:rsidRDefault="001F33A9" w:rsidP="00013EDA">
      <w:pPr>
        <w:pStyle w:val="Nadpis1"/>
        <w:ind w:left="284"/>
        <w:rPr>
          <w:sz w:val="24"/>
          <w:szCs w:val="24"/>
          <w:vertAlign w:val="superscript"/>
        </w:rPr>
      </w:pPr>
      <w:r>
        <w:rPr>
          <w:sz w:val="34"/>
          <w:vertAlign w:val="superscript"/>
        </w:rPr>
        <w:t xml:space="preserve"> </w:t>
      </w:r>
      <w:r>
        <w:rPr>
          <w:sz w:val="34"/>
          <w:vertAlign w:val="superscript"/>
        </w:rPr>
        <w:tab/>
      </w:r>
      <w:r w:rsidRPr="00C047C1">
        <w:rPr>
          <w:sz w:val="24"/>
          <w:szCs w:val="24"/>
        </w:rPr>
        <w:t>KAPACITA A CÍLOVÁ SKUPINA</w:t>
      </w:r>
      <w:r w:rsidRPr="00C047C1">
        <w:rPr>
          <w:rFonts w:ascii="Times New Roman" w:eastAsia="Times New Roman" w:hAnsi="Times New Roman" w:cs="Times New Roman"/>
          <w:sz w:val="24"/>
          <w:szCs w:val="24"/>
        </w:rPr>
        <w:t xml:space="preserve"> </w:t>
      </w:r>
    </w:p>
    <w:p w14:paraId="615DB7EA" w14:textId="016E4832" w:rsidR="00C34034" w:rsidRDefault="00C34034" w:rsidP="00AC7D60">
      <w:pPr>
        <w:spacing w:after="16" w:line="276" w:lineRule="auto"/>
        <w:ind w:left="284" w:right="0" w:firstLine="0"/>
        <w:jc w:val="left"/>
      </w:pPr>
    </w:p>
    <w:p w14:paraId="3966A2DA" w14:textId="59D4E90E" w:rsidR="00764B8A" w:rsidRDefault="00CF58D8" w:rsidP="00AC7D60">
      <w:pPr>
        <w:spacing w:line="276" w:lineRule="auto"/>
        <w:ind w:left="284" w:right="0" w:firstLine="0"/>
      </w:pPr>
      <w:r>
        <w:rPr>
          <w:b/>
        </w:rPr>
        <w:t xml:space="preserve">Kapacita: 16 </w:t>
      </w:r>
      <w:r w:rsidR="005F0A93">
        <w:rPr>
          <w:b/>
        </w:rPr>
        <w:t xml:space="preserve">lůžek + 2 lůžka </w:t>
      </w:r>
      <w:r w:rsidR="006A497C">
        <w:rPr>
          <w:b/>
        </w:rPr>
        <w:t>krizová</w:t>
      </w:r>
      <w:r w:rsidR="006A497C">
        <w:t xml:space="preserve">. </w:t>
      </w:r>
      <w:r w:rsidR="00B45B3A">
        <w:t>Pokoje jsou obsazovány chlapeckými a dívčími skupinami</w:t>
      </w:r>
      <w:r w:rsidR="00764B8A">
        <w:t>. V případě sourozenecké skupiny a s ohledem na aktuální kapacitu zařízení mohou být na jednom pokoji sourozenci různých pohlaví.</w:t>
      </w:r>
    </w:p>
    <w:p w14:paraId="4B9285B2" w14:textId="4DC7981C" w:rsidR="00D75A2B" w:rsidRDefault="00D93B1C" w:rsidP="00D75A2B">
      <w:pPr>
        <w:spacing w:line="276" w:lineRule="auto"/>
        <w:ind w:left="284" w:right="0" w:firstLine="0"/>
      </w:pPr>
      <w:r w:rsidRPr="00D93B1C">
        <w:rPr>
          <w:b/>
          <w:bCs/>
        </w:rPr>
        <w:t xml:space="preserve">Cílová </w:t>
      </w:r>
      <w:r w:rsidR="00630462" w:rsidRPr="00D93B1C">
        <w:rPr>
          <w:b/>
          <w:bCs/>
        </w:rPr>
        <w:t>skupina:</w:t>
      </w:r>
      <w:r w:rsidR="00630462">
        <w:t xml:space="preserve"> do zařízení jsou přijímány </w:t>
      </w:r>
      <w:r w:rsidR="007838EC">
        <w:t xml:space="preserve">ohrožené a nezaopatřené děti ve věku </w:t>
      </w:r>
      <w:r w:rsidR="00630462">
        <w:t>do 18</w:t>
      </w:r>
      <w:r w:rsidR="00AC7D60">
        <w:t> </w:t>
      </w:r>
      <w:r w:rsidR="00630462">
        <w:t xml:space="preserve">let. </w:t>
      </w:r>
    </w:p>
    <w:p w14:paraId="7D2350D2" w14:textId="77777777" w:rsidR="00D75A2B" w:rsidRDefault="00D75A2B" w:rsidP="00D75A2B">
      <w:pPr>
        <w:spacing w:line="276" w:lineRule="auto"/>
        <w:ind w:left="284" w:right="0" w:firstLine="0"/>
        <w:rPr>
          <w:b/>
          <w:bCs/>
        </w:rPr>
      </w:pPr>
    </w:p>
    <w:p w14:paraId="006E1E23" w14:textId="33652D95" w:rsidR="00D75A2B" w:rsidRDefault="007838EC" w:rsidP="00D75A2B">
      <w:pPr>
        <w:spacing w:after="0" w:line="276" w:lineRule="auto"/>
        <w:ind w:left="284" w:right="0" w:firstLine="0"/>
        <w:rPr>
          <w:b/>
          <w:bCs/>
        </w:rPr>
      </w:pPr>
      <w:r w:rsidRPr="00B412A7">
        <w:rPr>
          <w:b/>
          <w:bCs/>
        </w:rPr>
        <w:t xml:space="preserve">Primární </w:t>
      </w:r>
      <w:r w:rsidR="00764B8A">
        <w:rPr>
          <w:b/>
          <w:bCs/>
        </w:rPr>
        <w:t xml:space="preserve">cílová </w:t>
      </w:r>
      <w:r w:rsidRPr="00B412A7">
        <w:rPr>
          <w:b/>
          <w:bCs/>
        </w:rPr>
        <w:t>skupin</w:t>
      </w:r>
      <w:r w:rsidR="00764B8A">
        <w:rPr>
          <w:b/>
          <w:bCs/>
        </w:rPr>
        <w:t>a – děti, kterým je v zařízení poskytovaná potřebná péče a</w:t>
      </w:r>
      <w:r w:rsidR="00AC7D60">
        <w:rPr>
          <w:b/>
          <w:bCs/>
        </w:rPr>
        <w:t> </w:t>
      </w:r>
      <w:r w:rsidR="00764B8A">
        <w:rPr>
          <w:b/>
          <w:bCs/>
        </w:rPr>
        <w:t>podpora formou pobytové včetně ambulantn</w:t>
      </w:r>
      <w:r w:rsidR="00D75A2B">
        <w:rPr>
          <w:b/>
          <w:bCs/>
        </w:rPr>
        <w:t>í a terénní podpory. Jedná se o:</w:t>
      </w:r>
    </w:p>
    <w:p w14:paraId="23B671BE" w14:textId="1B49FCA6" w:rsidR="00D75A2B" w:rsidRDefault="007838EC" w:rsidP="00D75A2B">
      <w:pPr>
        <w:pStyle w:val="Odstavecseseznamem"/>
        <w:numPr>
          <w:ilvl w:val="0"/>
          <w:numId w:val="26"/>
        </w:numPr>
        <w:spacing w:after="0" w:line="276" w:lineRule="auto"/>
        <w:ind w:left="709" w:right="0" w:hanging="425"/>
      </w:pPr>
      <w:r w:rsidRPr="007838EC">
        <w:t>dítě, které se ocitlo bez jakékoliv péče</w:t>
      </w:r>
      <w:r w:rsidR="00AA78A2">
        <w:t>,</w:t>
      </w:r>
    </w:p>
    <w:p w14:paraId="1A760CD4" w14:textId="77777777" w:rsidR="00D75A2B" w:rsidRDefault="00B412A7" w:rsidP="00D75A2B">
      <w:pPr>
        <w:pStyle w:val="Odstavecseseznamem"/>
        <w:numPr>
          <w:ilvl w:val="0"/>
          <w:numId w:val="26"/>
        </w:numPr>
        <w:spacing w:after="0" w:line="276" w:lineRule="auto"/>
        <w:ind w:left="709" w:right="0" w:hanging="425"/>
      </w:pPr>
      <w:r w:rsidRPr="00B412A7">
        <w:t xml:space="preserve">dítě, </w:t>
      </w:r>
      <w:r>
        <w:t>jehož život nebo příznivý vývoj jsou vážně ohroženy</w:t>
      </w:r>
      <w:r w:rsidR="00AA78A2">
        <w:t>,</w:t>
      </w:r>
    </w:p>
    <w:p w14:paraId="29169CF3" w14:textId="77777777" w:rsidR="00D75A2B" w:rsidRDefault="00B412A7" w:rsidP="00D75A2B">
      <w:pPr>
        <w:pStyle w:val="Odstavecseseznamem"/>
        <w:numPr>
          <w:ilvl w:val="0"/>
          <w:numId w:val="26"/>
        </w:numPr>
        <w:spacing w:after="0" w:line="276" w:lineRule="auto"/>
        <w:ind w:left="709" w:right="0" w:hanging="425"/>
      </w:pPr>
      <w:r>
        <w:t>dítě, které se ocitlo bez péče přiměřené jeho věku</w:t>
      </w:r>
      <w:r w:rsidR="00AA78A2">
        <w:t>,</w:t>
      </w:r>
    </w:p>
    <w:p w14:paraId="08D9D367" w14:textId="77777777" w:rsidR="00D75A2B" w:rsidRDefault="00B412A7" w:rsidP="00D75A2B">
      <w:pPr>
        <w:pStyle w:val="Odstavecseseznamem"/>
        <w:numPr>
          <w:ilvl w:val="0"/>
          <w:numId w:val="26"/>
        </w:numPr>
        <w:spacing w:after="0" w:line="276" w:lineRule="auto"/>
        <w:ind w:left="709" w:right="0" w:hanging="425"/>
      </w:pPr>
      <w:r>
        <w:t>dítě tělesně nebo duševně týrané nebo zneužívané</w:t>
      </w:r>
      <w:r w:rsidR="00AA78A2">
        <w:t>,</w:t>
      </w:r>
    </w:p>
    <w:p w14:paraId="7D9BA290" w14:textId="77777777" w:rsidR="00D75A2B" w:rsidRDefault="00B412A7" w:rsidP="00D75A2B">
      <w:pPr>
        <w:pStyle w:val="Odstavecseseznamem"/>
        <w:numPr>
          <w:ilvl w:val="0"/>
          <w:numId w:val="26"/>
        </w:numPr>
        <w:spacing w:after="0" w:line="276" w:lineRule="auto"/>
        <w:ind w:left="709" w:right="0" w:hanging="425"/>
      </w:pPr>
      <w:r>
        <w:t>dítě, které se ocitlo v prostředí nebo situaci, kdy jsou závažným způsobem ohrožena jeho základní práva</w:t>
      </w:r>
      <w:r w:rsidR="00AA78A2">
        <w:t>,</w:t>
      </w:r>
    </w:p>
    <w:p w14:paraId="29CBFA14" w14:textId="4EE082A5" w:rsidR="00B412A7" w:rsidRDefault="00B412A7" w:rsidP="00D75A2B">
      <w:pPr>
        <w:pStyle w:val="Odstavecseseznamem"/>
        <w:numPr>
          <w:ilvl w:val="0"/>
          <w:numId w:val="26"/>
        </w:numPr>
        <w:spacing w:after="0" w:line="276" w:lineRule="auto"/>
        <w:ind w:left="709" w:right="0" w:hanging="425"/>
      </w:pPr>
      <w:r>
        <w:t>dítě, které požádá o ochranu svého života a dalších svých práv</w:t>
      </w:r>
      <w:r w:rsidR="00AA78A2">
        <w:t>.</w:t>
      </w:r>
    </w:p>
    <w:p w14:paraId="1600E59C" w14:textId="77777777" w:rsidR="00D75A2B" w:rsidRPr="00B412A7" w:rsidRDefault="00D75A2B" w:rsidP="00D75A2B">
      <w:pPr>
        <w:pStyle w:val="Odstavecseseznamem"/>
        <w:spacing w:after="0" w:line="276" w:lineRule="auto"/>
        <w:ind w:left="709" w:right="0" w:firstLine="0"/>
      </w:pPr>
    </w:p>
    <w:p w14:paraId="76A248F3" w14:textId="26804961" w:rsidR="007838EC" w:rsidRDefault="007838EC" w:rsidP="00D75A2B">
      <w:pPr>
        <w:spacing w:after="0" w:line="276" w:lineRule="auto"/>
        <w:ind w:left="284" w:firstLine="0"/>
        <w:rPr>
          <w:b/>
          <w:bCs/>
        </w:rPr>
      </w:pPr>
      <w:r w:rsidRPr="00B412A7">
        <w:rPr>
          <w:b/>
          <w:bCs/>
        </w:rPr>
        <w:t xml:space="preserve">Sekundární </w:t>
      </w:r>
      <w:r w:rsidR="00764B8A">
        <w:rPr>
          <w:b/>
          <w:bCs/>
        </w:rPr>
        <w:t xml:space="preserve">cílová </w:t>
      </w:r>
      <w:r w:rsidRPr="00B412A7">
        <w:rPr>
          <w:b/>
          <w:bCs/>
        </w:rPr>
        <w:t>skupina</w:t>
      </w:r>
      <w:r w:rsidR="00764B8A">
        <w:rPr>
          <w:b/>
          <w:bCs/>
        </w:rPr>
        <w:t xml:space="preserve"> – zákonný zástupce dítěte, kterému jsou služby poskytovány ambulantně. Jedná se o:</w:t>
      </w:r>
    </w:p>
    <w:p w14:paraId="5BE4CFBD" w14:textId="2902E340" w:rsidR="007838EC" w:rsidRPr="007838EC" w:rsidRDefault="00B412A7" w:rsidP="00D75A2B">
      <w:pPr>
        <w:numPr>
          <w:ilvl w:val="0"/>
          <w:numId w:val="6"/>
        </w:numPr>
        <w:spacing w:after="0" w:line="276" w:lineRule="auto"/>
        <w:ind w:left="284" w:firstLine="0"/>
      </w:pPr>
      <w:r>
        <w:t>rodi</w:t>
      </w:r>
      <w:r w:rsidR="00AC7D60">
        <w:t>če dítěte umístěného ve ZDVOP Ch</w:t>
      </w:r>
      <w:r>
        <w:t>M</w:t>
      </w:r>
      <w:r w:rsidR="00AA78A2">
        <w:t>,</w:t>
      </w:r>
    </w:p>
    <w:p w14:paraId="395076BD" w14:textId="79FE1112" w:rsidR="00C047C1" w:rsidRDefault="00B412A7" w:rsidP="00D75A2B">
      <w:pPr>
        <w:numPr>
          <w:ilvl w:val="0"/>
          <w:numId w:val="6"/>
        </w:numPr>
        <w:spacing w:after="0" w:line="276" w:lineRule="auto"/>
        <w:ind w:left="284" w:firstLine="0"/>
      </w:pPr>
      <w:r>
        <w:t>jiné osoby odpovědné za výchovu dítěte</w:t>
      </w:r>
      <w:r w:rsidR="00AA78A2">
        <w:t>.</w:t>
      </w:r>
    </w:p>
    <w:p w14:paraId="5E06A80F" w14:textId="6143A760" w:rsidR="00B412A7" w:rsidRPr="0087078A" w:rsidRDefault="00B412A7" w:rsidP="00013EDA">
      <w:pPr>
        <w:pStyle w:val="Nadpis1"/>
        <w:ind w:left="284"/>
        <w:rPr>
          <w:sz w:val="24"/>
          <w:szCs w:val="24"/>
        </w:rPr>
      </w:pPr>
      <w:r w:rsidRPr="0087078A">
        <w:rPr>
          <w:sz w:val="24"/>
          <w:szCs w:val="24"/>
        </w:rPr>
        <w:t>ZÁSADY POSKYTOVANÉ SLUŽBY</w:t>
      </w:r>
    </w:p>
    <w:p w14:paraId="4C71FF4F" w14:textId="77777777" w:rsidR="00B65378" w:rsidRDefault="00B65378" w:rsidP="00B65378">
      <w:pPr>
        <w:spacing w:after="0" w:line="276" w:lineRule="auto"/>
        <w:ind w:left="284" w:right="0" w:firstLine="0"/>
        <w:jc w:val="left"/>
      </w:pPr>
    </w:p>
    <w:p w14:paraId="19B438F0" w14:textId="5AFD8F5E" w:rsidR="00B412A7" w:rsidRDefault="00B412A7" w:rsidP="00D75A2B">
      <w:pPr>
        <w:numPr>
          <w:ilvl w:val="0"/>
          <w:numId w:val="7"/>
        </w:numPr>
        <w:spacing w:after="0" w:line="276" w:lineRule="auto"/>
        <w:ind w:left="284" w:right="0" w:firstLine="0"/>
        <w:jc w:val="left"/>
      </w:pPr>
      <w:r>
        <w:t>mlčenlivost,</w:t>
      </w:r>
    </w:p>
    <w:p w14:paraId="249E4528" w14:textId="6C3574A9" w:rsidR="00B412A7" w:rsidRDefault="00B412A7" w:rsidP="00D75A2B">
      <w:pPr>
        <w:numPr>
          <w:ilvl w:val="0"/>
          <w:numId w:val="7"/>
        </w:numPr>
        <w:spacing w:after="0" w:line="276" w:lineRule="auto"/>
        <w:ind w:left="284" w:right="0" w:firstLine="0"/>
        <w:jc w:val="left"/>
      </w:pPr>
      <w:r>
        <w:t>individuální přístup,</w:t>
      </w:r>
    </w:p>
    <w:p w14:paraId="1F62ECC0" w14:textId="74602014" w:rsidR="00B412A7" w:rsidRDefault="00B412A7" w:rsidP="00D75A2B">
      <w:pPr>
        <w:numPr>
          <w:ilvl w:val="0"/>
          <w:numId w:val="7"/>
        </w:numPr>
        <w:spacing w:after="0" w:line="276" w:lineRule="auto"/>
        <w:ind w:left="284" w:right="0" w:firstLine="0"/>
        <w:jc w:val="left"/>
      </w:pPr>
      <w:r>
        <w:t>respektování lidské důstojnosti,</w:t>
      </w:r>
    </w:p>
    <w:p w14:paraId="059CBF08" w14:textId="1350E33B" w:rsidR="00B412A7" w:rsidRDefault="00B412A7" w:rsidP="00D75A2B">
      <w:pPr>
        <w:numPr>
          <w:ilvl w:val="0"/>
          <w:numId w:val="7"/>
        </w:numPr>
        <w:spacing w:after="0" w:line="276" w:lineRule="auto"/>
        <w:ind w:left="284" w:right="0" w:firstLine="0"/>
        <w:jc w:val="left"/>
      </w:pPr>
      <w:r>
        <w:t xml:space="preserve">postup v souladu s etickým kodexem </w:t>
      </w:r>
      <w:r w:rsidR="00A61755">
        <w:t xml:space="preserve">charitního </w:t>
      </w:r>
      <w:r>
        <w:t>pracovníka</w:t>
      </w:r>
      <w:r w:rsidR="00A61755">
        <w:t>,</w:t>
      </w:r>
    </w:p>
    <w:p w14:paraId="62EE80F2" w14:textId="212905F5" w:rsidR="00A61755" w:rsidRDefault="00A61755" w:rsidP="00D75A2B">
      <w:pPr>
        <w:numPr>
          <w:ilvl w:val="0"/>
          <w:numId w:val="7"/>
        </w:numPr>
        <w:spacing w:after="0" w:line="276" w:lineRule="auto"/>
        <w:ind w:left="284" w:right="0" w:firstLine="0"/>
        <w:jc w:val="left"/>
      </w:pPr>
      <w:r>
        <w:t>dodržování a hájení práv, zájmů a potřeb dítěte,</w:t>
      </w:r>
    </w:p>
    <w:p w14:paraId="5F080B9A" w14:textId="71CF94D0" w:rsidR="00A61755" w:rsidRDefault="00A61755" w:rsidP="00D75A2B">
      <w:pPr>
        <w:numPr>
          <w:ilvl w:val="0"/>
          <w:numId w:val="7"/>
        </w:numPr>
        <w:spacing w:after="0" w:line="276" w:lineRule="auto"/>
        <w:ind w:left="284" w:right="0" w:firstLine="0"/>
        <w:jc w:val="left"/>
      </w:pPr>
      <w:r w:rsidRPr="00A61755">
        <w:t>vedení rodiny k aktivnímu a samostatnému řešení situace – zapojování rodiče při řešení záležitostí dítěte (př</w:t>
      </w:r>
      <w:r>
        <w:t xml:space="preserve">íklad: </w:t>
      </w:r>
      <w:r w:rsidRPr="00A61755">
        <w:t xml:space="preserve">škola, lékař, výchova </w:t>
      </w:r>
      <w:r w:rsidR="0087078A" w:rsidRPr="00A61755">
        <w:t>dítěte</w:t>
      </w:r>
      <w:r w:rsidRPr="00A61755">
        <w:t>)</w:t>
      </w:r>
      <w:r w:rsidR="00AA78A2">
        <w:t>,</w:t>
      </w:r>
    </w:p>
    <w:p w14:paraId="7CD5136D" w14:textId="6138B03B" w:rsidR="008C45C0" w:rsidRDefault="00A61755" w:rsidP="00D75A2B">
      <w:pPr>
        <w:numPr>
          <w:ilvl w:val="0"/>
          <w:numId w:val="7"/>
        </w:numPr>
        <w:spacing w:after="160" w:line="276" w:lineRule="auto"/>
        <w:ind w:left="284" w:right="0" w:firstLine="0"/>
        <w:jc w:val="left"/>
      </w:pPr>
      <w:r w:rsidRPr="00A61755">
        <w:t>vnímání dítěte a rodiny jako celku a využívání komplexního přístupu v práci s dítětem a rodinou včetně širšího sociálního prostředí</w:t>
      </w:r>
      <w:r>
        <w:t>.</w:t>
      </w:r>
    </w:p>
    <w:p w14:paraId="327B97E3" w14:textId="26D60D9D" w:rsidR="00C34034" w:rsidRPr="008C45C0" w:rsidRDefault="001F33A9" w:rsidP="00013EDA">
      <w:pPr>
        <w:pStyle w:val="Nadpis1"/>
        <w:ind w:left="284"/>
        <w:rPr>
          <w:sz w:val="24"/>
          <w:szCs w:val="24"/>
        </w:rPr>
      </w:pPr>
      <w:r w:rsidRPr="008C45C0">
        <w:rPr>
          <w:sz w:val="24"/>
          <w:szCs w:val="24"/>
        </w:rPr>
        <w:lastRenderedPageBreak/>
        <w:t xml:space="preserve">PŘÍJEM DÍTĚTE </w:t>
      </w:r>
      <w:r w:rsidR="00C047C1" w:rsidRPr="008C45C0">
        <w:rPr>
          <w:sz w:val="24"/>
          <w:szCs w:val="24"/>
        </w:rPr>
        <w:t>DO ZAŘÍZENÍ</w:t>
      </w:r>
    </w:p>
    <w:p w14:paraId="4A7EA034" w14:textId="77777777" w:rsidR="00C34034" w:rsidRDefault="001F33A9" w:rsidP="00013EDA">
      <w:pPr>
        <w:spacing w:after="19" w:line="259" w:lineRule="auto"/>
        <w:ind w:left="284" w:right="0" w:firstLine="0"/>
        <w:jc w:val="left"/>
      </w:pPr>
      <w:r>
        <w:rPr>
          <w:b/>
        </w:rPr>
        <w:t xml:space="preserve"> </w:t>
      </w:r>
    </w:p>
    <w:p w14:paraId="76D4C254" w14:textId="7FA236B3" w:rsidR="00C34034" w:rsidRDefault="001F33A9" w:rsidP="00D75A2B">
      <w:pPr>
        <w:spacing w:after="0" w:line="276" w:lineRule="auto"/>
        <w:ind w:left="284" w:right="0" w:firstLine="0"/>
        <w:rPr>
          <w:b/>
        </w:rPr>
      </w:pPr>
      <w:r>
        <w:rPr>
          <w:b/>
        </w:rPr>
        <w:t xml:space="preserve">Dítě může být do </w:t>
      </w:r>
      <w:r w:rsidR="00C32B0B">
        <w:rPr>
          <w:b/>
        </w:rPr>
        <w:t xml:space="preserve">zařízení </w:t>
      </w:r>
      <w:r w:rsidR="00A61755">
        <w:rPr>
          <w:b/>
        </w:rPr>
        <w:t>přijato</w:t>
      </w:r>
      <w:r>
        <w:rPr>
          <w:b/>
        </w:rPr>
        <w:t xml:space="preserve"> na základě: </w:t>
      </w:r>
    </w:p>
    <w:p w14:paraId="65F80FD8" w14:textId="2B507249" w:rsidR="00CA6DF3" w:rsidRPr="0087078A" w:rsidRDefault="00CA6DF3" w:rsidP="00D75A2B">
      <w:pPr>
        <w:numPr>
          <w:ilvl w:val="0"/>
          <w:numId w:val="8"/>
        </w:numPr>
        <w:spacing w:after="0" w:line="276" w:lineRule="auto"/>
        <w:ind w:left="284" w:right="0" w:firstLine="0"/>
        <w:rPr>
          <w:b/>
          <w:bCs/>
        </w:rPr>
      </w:pPr>
      <w:r w:rsidRPr="0087078A">
        <w:rPr>
          <w:b/>
          <w:bCs/>
        </w:rPr>
        <w:t>rozhodnutí soudu</w:t>
      </w:r>
    </w:p>
    <w:p w14:paraId="5B300FBE" w14:textId="0FF7011B" w:rsidR="00C34034" w:rsidRDefault="00CA6DF3" w:rsidP="00D75A2B">
      <w:pPr>
        <w:numPr>
          <w:ilvl w:val="0"/>
          <w:numId w:val="8"/>
        </w:numPr>
        <w:spacing w:after="0" w:line="276" w:lineRule="auto"/>
        <w:ind w:left="284" w:right="0" w:firstLine="0"/>
      </w:pPr>
      <w:r>
        <w:rPr>
          <w:b/>
        </w:rPr>
        <w:t xml:space="preserve">vlastní </w:t>
      </w:r>
      <w:r w:rsidR="001F33A9">
        <w:rPr>
          <w:b/>
        </w:rPr>
        <w:t>žádosti dítěte</w:t>
      </w:r>
      <w:r w:rsidR="001F33A9">
        <w:t xml:space="preserve"> – o přijetí je vyrozuměn místně příslušný </w:t>
      </w:r>
      <w:r w:rsidR="00F530A7">
        <w:t>orgán sociálně-právní ochrany dětí (dále jen OSPOD)</w:t>
      </w:r>
      <w:r w:rsidR="001F33A9">
        <w:t xml:space="preserve">, který se vyjádří </w:t>
      </w:r>
      <w:r w:rsidR="00AF33BD">
        <w:t xml:space="preserve">své </w:t>
      </w:r>
      <w:r w:rsidR="00467FDE">
        <w:t xml:space="preserve">stanovisko </w:t>
      </w:r>
      <w:r w:rsidR="001F33A9">
        <w:t xml:space="preserve">k důvodnosti pobytu dítěte v </w:t>
      </w:r>
      <w:r w:rsidR="00A61755">
        <w:t>zařízení</w:t>
      </w:r>
      <w:r w:rsidR="001F33A9">
        <w:t xml:space="preserve">. U dítěte mladšího 15 let musí místně příslušný </w:t>
      </w:r>
      <w:r w:rsidR="00F530A7">
        <w:t xml:space="preserve">OSPOD </w:t>
      </w:r>
      <w:r w:rsidR="001F33A9">
        <w:t xml:space="preserve">zajistit souhlas </w:t>
      </w:r>
      <w:r w:rsidR="0056639B">
        <w:t>zákonného</w:t>
      </w:r>
      <w:r w:rsidR="001F33A9">
        <w:t xml:space="preserve"> zástupce dítěte. S dítětem starším 15 let je sepsána písemná dohoda, kterou uzavírají </w:t>
      </w:r>
      <w:r>
        <w:t xml:space="preserve">sociální pracovník ZDVOP CHM, </w:t>
      </w:r>
      <w:r w:rsidR="00F530A7">
        <w:t>případně jeho zástupce</w:t>
      </w:r>
      <w:r w:rsidR="001F33A9">
        <w:t xml:space="preserve"> a dítě</w:t>
      </w:r>
      <w:r>
        <w:t>,</w:t>
      </w:r>
    </w:p>
    <w:p w14:paraId="20757551" w14:textId="3B5633E1" w:rsidR="00FD3E6F" w:rsidRDefault="00FD3E6F" w:rsidP="00D75A2B">
      <w:pPr>
        <w:numPr>
          <w:ilvl w:val="0"/>
          <w:numId w:val="8"/>
        </w:numPr>
        <w:spacing w:after="0" w:line="276" w:lineRule="auto"/>
        <w:ind w:left="284" w:right="0" w:firstLine="0"/>
        <w:rPr>
          <w:bCs/>
        </w:rPr>
      </w:pPr>
      <w:r>
        <w:rPr>
          <w:b/>
        </w:rPr>
        <w:t>žádosti zákonného zástupce dítěte</w:t>
      </w:r>
      <w:r>
        <w:t xml:space="preserve"> – je sepsána písemná dohoda, kterou uzavírají sociální pracovník ZDVOP CHM a zákonný zástupce dítěte. Jeden výtisk je založen do dokumentace dítěte, druhý obdrží zákonný zástupce. Dohoda je uzavírána max. na dobu tři měsíce. Ve výjimečných případech lze dohodu prodloužit. O přijetí nezletilého </w:t>
      </w:r>
      <w:r w:rsidR="00AF33BD">
        <w:t xml:space="preserve">dítěte </w:t>
      </w:r>
      <w:r>
        <w:t xml:space="preserve">na základě dohody </w:t>
      </w:r>
      <w:r w:rsidR="00AF33BD">
        <w:t xml:space="preserve">s jeho </w:t>
      </w:r>
      <w:r w:rsidRPr="00CA6DF3">
        <w:rPr>
          <w:bCs/>
        </w:rPr>
        <w:t>zákonným zástupcem je vyrozuměn místně příslušný OSPOD, který se vyjádří k důvodnosti pobytu dítěte v</w:t>
      </w:r>
      <w:r>
        <w:rPr>
          <w:bCs/>
        </w:rPr>
        <w:t> </w:t>
      </w:r>
      <w:r w:rsidRPr="00CA6DF3">
        <w:rPr>
          <w:bCs/>
        </w:rPr>
        <w:t>zařízení</w:t>
      </w:r>
      <w:r>
        <w:rPr>
          <w:bCs/>
        </w:rPr>
        <w:t>,</w:t>
      </w:r>
    </w:p>
    <w:p w14:paraId="3615F6CD" w14:textId="18B28E76" w:rsidR="00FD3E6F" w:rsidRDefault="00FD3E6F" w:rsidP="00D75A2B">
      <w:pPr>
        <w:numPr>
          <w:ilvl w:val="0"/>
          <w:numId w:val="8"/>
        </w:numPr>
        <w:spacing w:after="0" w:line="276" w:lineRule="auto"/>
        <w:ind w:left="284" w:right="0" w:firstLine="0"/>
        <w:jc w:val="left"/>
      </w:pPr>
      <w:r w:rsidRPr="00AC7D60">
        <w:rPr>
          <w:b/>
        </w:rPr>
        <w:t>žádosti obecního úřadu obce s rozšířenou působností</w:t>
      </w:r>
      <w:r>
        <w:t xml:space="preserve"> – OSPOD musí k dané žádosti zajistit do 24 hodin souhlas zákonného zástupce dítěte nebo zajistit vydání předběžného opatření vydaného soudem. </w:t>
      </w:r>
    </w:p>
    <w:p w14:paraId="5FAF128B" w14:textId="77777777" w:rsidR="00C80BB5" w:rsidRDefault="00C80BB5" w:rsidP="00D75A2B">
      <w:pPr>
        <w:spacing w:after="0" w:line="276" w:lineRule="auto"/>
        <w:ind w:left="284" w:right="0" w:firstLine="0"/>
        <w:jc w:val="left"/>
        <w:rPr>
          <w:b/>
        </w:rPr>
      </w:pPr>
    </w:p>
    <w:p w14:paraId="26799BFE" w14:textId="6A8AD037" w:rsidR="00C80BB5" w:rsidRDefault="00C80BB5" w:rsidP="00D75A2B">
      <w:pPr>
        <w:spacing w:after="0" w:line="276" w:lineRule="auto"/>
        <w:ind w:left="284" w:right="0" w:firstLine="0"/>
        <w:jc w:val="left"/>
        <w:rPr>
          <w:b/>
        </w:rPr>
      </w:pPr>
      <w:r w:rsidRPr="00C80BB5">
        <w:rPr>
          <w:b/>
        </w:rPr>
        <w:t>Délka pobytu dítěte v zařízení pro děti</w:t>
      </w:r>
      <w:r>
        <w:rPr>
          <w:b/>
        </w:rPr>
        <w:t xml:space="preserve"> </w:t>
      </w:r>
      <w:r w:rsidRPr="00C80BB5">
        <w:rPr>
          <w:b/>
        </w:rPr>
        <w:t>může trvat nejdéle po dobu</w:t>
      </w:r>
      <w:r>
        <w:rPr>
          <w:b/>
        </w:rPr>
        <w:t>:</w:t>
      </w:r>
    </w:p>
    <w:p w14:paraId="6895D4E3" w14:textId="7847FC4C" w:rsidR="008C45C0" w:rsidRDefault="00C80BB5" w:rsidP="00D75A2B">
      <w:pPr>
        <w:numPr>
          <w:ilvl w:val="0"/>
          <w:numId w:val="10"/>
        </w:numPr>
        <w:spacing w:after="0" w:line="276" w:lineRule="auto"/>
        <w:ind w:left="284" w:right="0" w:firstLine="0"/>
      </w:pPr>
      <w:r w:rsidRPr="00C80BB5">
        <w:rPr>
          <w:b/>
          <w:bCs/>
        </w:rPr>
        <w:t>3 měsíců</w:t>
      </w:r>
      <w:r w:rsidRPr="00C80BB5">
        <w:t xml:space="preserve"> od jeho umíst</w:t>
      </w:r>
      <w:r>
        <w:t xml:space="preserve">ění </w:t>
      </w:r>
      <w:r w:rsidRPr="00C80BB5">
        <w:t>na základě žádosti zákonného zástupce dítěte; v případě opakované žádosti zákonného zástupce o umístění dítěte v zařízení pro děti vyžadující okamžitou pomoc může být dítě přijato do péče zařízení v délce dalších 3 měsíců jen s</w:t>
      </w:r>
      <w:r w:rsidR="00A443E8">
        <w:t> </w:t>
      </w:r>
      <w:r w:rsidRPr="00C80BB5">
        <w:t>předchozím písemným souhlasem obecního úřadu obce s rozšířenou působností,</w:t>
      </w:r>
    </w:p>
    <w:p w14:paraId="38F76A46" w14:textId="1DF88C16" w:rsidR="00C80BB5" w:rsidRDefault="00C80BB5" w:rsidP="00D75A2B">
      <w:pPr>
        <w:numPr>
          <w:ilvl w:val="0"/>
          <w:numId w:val="10"/>
        </w:numPr>
        <w:spacing w:after="0" w:line="276" w:lineRule="auto"/>
        <w:ind w:left="284" w:right="0" w:firstLine="0"/>
      </w:pPr>
      <w:r w:rsidRPr="00C80BB5">
        <w:rPr>
          <w:b/>
          <w:bCs/>
        </w:rPr>
        <w:t>6 měsíců,</w:t>
      </w:r>
      <w:r w:rsidRPr="00C80BB5">
        <w:t xml:space="preserve"> je-li dítě umístěno v</w:t>
      </w:r>
      <w:r>
        <w:t> </w:t>
      </w:r>
      <w:r w:rsidRPr="00C80BB5">
        <w:t>zařízení</w:t>
      </w:r>
      <w:r>
        <w:t xml:space="preserve"> </w:t>
      </w:r>
      <w:r w:rsidRPr="00C80BB5">
        <w:t>na základě žádosti obecního úřadu obce s rozšířenou působností nebo na základě žádosti dítěte, jestliže s pobytem dítěte vyslovil souhlas rodič nebo jiná osoba odpovědná za výchovu dítěte; výjimečně lze tuto dobu prodloužit v případě, že si rodiče nebo jiné osoby odpovědné za výchovu dítěte prokazatelně upravují své poměry tak, aby mohli převzít dítě do osobní péče; celková doba nepřetržitého pobytu dítěte v zařízení nesmí přesáhnout dobu 12 měsíců,</w:t>
      </w:r>
    </w:p>
    <w:p w14:paraId="4ECB33EA" w14:textId="398A8D48" w:rsidR="00C80BB5" w:rsidRPr="00C80BB5" w:rsidRDefault="00C80BB5" w:rsidP="00D75A2B">
      <w:pPr>
        <w:numPr>
          <w:ilvl w:val="0"/>
          <w:numId w:val="10"/>
        </w:numPr>
        <w:spacing w:after="0" w:line="276" w:lineRule="auto"/>
        <w:ind w:left="284" w:right="0" w:firstLine="0"/>
      </w:pPr>
      <w:r w:rsidRPr="00C80BB5">
        <w:rPr>
          <w:b/>
          <w:bCs/>
        </w:rPr>
        <w:t>stanovenou v rozhodnutí soudu</w:t>
      </w:r>
      <w:r w:rsidRPr="00C80BB5">
        <w:t xml:space="preserve"> o výchovném opatření podle § 13a, kterým byl nařízen pobyt dítěte v zařízení, nebo po dobu, po kterou trvá rozhodnutí soudu o svěření dítěte do péče zařízení pro děti vyžadující okamžitou pomoc podle § 971 odst. 2 občanského zákoníku.</w:t>
      </w:r>
    </w:p>
    <w:p w14:paraId="0F8FE931" w14:textId="77777777" w:rsidR="00B65378" w:rsidRDefault="00B65378" w:rsidP="00A443E8">
      <w:pPr>
        <w:spacing w:after="0" w:line="276" w:lineRule="auto"/>
        <w:ind w:left="284" w:right="0" w:firstLine="0"/>
        <w:rPr>
          <w:b/>
        </w:rPr>
      </w:pPr>
    </w:p>
    <w:p w14:paraId="43F3D6FF" w14:textId="4C5C64B2" w:rsidR="00A443E8" w:rsidRDefault="001F33A9" w:rsidP="00A443E8">
      <w:pPr>
        <w:spacing w:after="0" w:line="276" w:lineRule="auto"/>
        <w:ind w:left="284" w:right="0" w:firstLine="0"/>
        <w:rPr>
          <w:b/>
        </w:rPr>
      </w:pPr>
      <w:r w:rsidRPr="00AF33BD">
        <w:rPr>
          <w:b/>
        </w:rPr>
        <w:t xml:space="preserve">Postup při přijetí dítěte </w:t>
      </w:r>
      <w:r w:rsidR="00413C08" w:rsidRPr="00AF33BD">
        <w:rPr>
          <w:b/>
        </w:rPr>
        <w:t xml:space="preserve">do zařízení </w:t>
      </w:r>
    </w:p>
    <w:p w14:paraId="56FC27EF" w14:textId="74C4FB91" w:rsidR="00C34034" w:rsidRPr="00AF33BD" w:rsidRDefault="001F33A9" w:rsidP="00A443E8">
      <w:pPr>
        <w:spacing w:after="0" w:line="276" w:lineRule="auto"/>
        <w:ind w:left="284" w:right="0" w:firstLine="0"/>
      </w:pPr>
      <w:r w:rsidRPr="00AF33BD">
        <w:t>Dítě je do</w:t>
      </w:r>
      <w:r w:rsidR="00413C08" w:rsidRPr="00AF33BD">
        <w:t xml:space="preserve"> zařízení </w:t>
      </w:r>
      <w:r w:rsidRPr="00AF33BD">
        <w:t>přijímáno vždy</w:t>
      </w:r>
      <w:r w:rsidR="00F64B74" w:rsidRPr="00AF33BD">
        <w:t xml:space="preserve"> sociálním pracovníkem </w:t>
      </w:r>
      <w:r w:rsidR="00A443E8">
        <w:t>ZDVOP Ch</w:t>
      </w:r>
      <w:r w:rsidR="00AF33BD" w:rsidRPr="00AF33BD">
        <w:t xml:space="preserve">M </w:t>
      </w:r>
      <w:r w:rsidR="00413C08" w:rsidRPr="00AF33BD">
        <w:t xml:space="preserve">nebo </w:t>
      </w:r>
      <w:r w:rsidR="00C32B0B" w:rsidRPr="00AF33BD">
        <w:t>sociálním pracovníkem sloužící</w:t>
      </w:r>
      <w:r w:rsidR="00AF33BD" w:rsidRPr="00AF33BD">
        <w:t>m</w:t>
      </w:r>
      <w:r w:rsidR="00C32B0B" w:rsidRPr="00AF33BD">
        <w:t xml:space="preserve"> pohotovost</w:t>
      </w:r>
      <w:r w:rsidR="00AF33BD" w:rsidRPr="00AF33BD">
        <w:t>, případně</w:t>
      </w:r>
      <w:r w:rsidR="00C32B0B" w:rsidRPr="00AF33BD">
        <w:t xml:space="preserve"> </w:t>
      </w:r>
      <w:r w:rsidR="00413C08" w:rsidRPr="00AF33BD">
        <w:t>vedoucím služby.</w:t>
      </w:r>
      <w:r w:rsidRPr="00AF33BD">
        <w:t xml:space="preserve"> </w:t>
      </w:r>
      <w:r w:rsidR="00413C08" w:rsidRPr="00AF33BD">
        <w:t>Sociální pracovník ZDVOP</w:t>
      </w:r>
      <w:r w:rsidR="00C80BB5" w:rsidRPr="00AF33BD">
        <w:t xml:space="preserve"> </w:t>
      </w:r>
      <w:r w:rsidR="00A443E8">
        <w:t>Ch</w:t>
      </w:r>
      <w:r w:rsidR="00AF33BD" w:rsidRPr="00AF33BD">
        <w:t xml:space="preserve">M </w:t>
      </w:r>
      <w:r w:rsidRPr="00AF33BD">
        <w:t>sepíš</w:t>
      </w:r>
      <w:r w:rsidR="00413C08" w:rsidRPr="00AF33BD">
        <w:t>e</w:t>
      </w:r>
      <w:r w:rsidRPr="00AF33BD">
        <w:t xml:space="preserve"> potřebné formuláře k přijetí dítěte do </w:t>
      </w:r>
      <w:r w:rsidR="00413C08" w:rsidRPr="00AF33BD">
        <w:t>zařízení</w:t>
      </w:r>
      <w:r w:rsidR="00FD3E6F" w:rsidRPr="00AF33BD">
        <w:t xml:space="preserve"> </w:t>
      </w:r>
      <w:r w:rsidR="0056639B" w:rsidRPr="00AF33BD">
        <w:t>ve spolupráci s dítětem a</w:t>
      </w:r>
      <w:r w:rsidRPr="00AF33BD">
        <w:t xml:space="preserve">nebo </w:t>
      </w:r>
      <w:r w:rsidR="0056639B" w:rsidRPr="00AF33BD">
        <w:t>zákonným</w:t>
      </w:r>
      <w:r w:rsidRPr="00AF33BD">
        <w:t xml:space="preserve"> zástupcem nebo sociálním pracovníkem místně příslušného OSPOD či s jinou osobou, která dítě do </w:t>
      </w:r>
      <w:r w:rsidR="00413C08" w:rsidRPr="00AF33BD">
        <w:t>zařízení</w:t>
      </w:r>
      <w:r w:rsidRPr="00AF33BD">
        <w:t xml:space="preserve"> doprovodila. </w:t>
      </w:r>
    </w:p>
    <w:p w14:paraId="44B5B6D5" w14:textId="41C8015D" w:rsidR="00C34034" w:rsidRPr="00995552" w:rsidRDefault="001F33A9" w:rsidP="00D75A2B">
      <w:pPr>
        <w:spacing w:after="0" w:line="276" w:lineRule="auto"/>
        <w:ind w:left="284" w:right="0" w:firstLine="0"/>
        <w:rPr>
          <w:highlight w:val="green"/>
        </w:rPr>
      </w:pPr>
      <w:r w:rsidRPr="00AF33BD">
        <w:t xml:space="preserve">Při přijetí do zařízení je nezletilému </w:t>
      </w:r>
      <w:r w:rsidR="00AF33BD" w:rsidRPr="00AF33BD">
        <w:t xml:space="preserve">dítěti </w:t>
      </w:r>
      <w:r w:rsidRPr="00AF33BD">
        <w:t xml:space="preserve">představeno zařízení </w:t>
      </w:r>
      <w:r w:rsidR="00413C08" w:rsidRPr="00AF33BD">
        <w:t>ZDVOP</w:t>
      </w:r>
      <w:r w:rsidR="00A443E8">
        <w:t xml:space="preserve"> Ch</w:t>
      </w:r>
      <w:r w:rsidR="00AF33BD" w:rsidRPr="00AF33BD">
        <w:t>M, jeho</w:t>
      </w:r>
      <w:r w:rsidRPr="00AF33BD">
        <w:t xml:space="preserve"> poslání</w:t>
      </w:r>
      <w:r w:rsidR="00AF33BD" w:rsidRPr="00AF33BD">
        <w:t xml:space="preserve"> a </w:t>
      </w:r>
      <w:r w:rsidRPr="00AF33BD">
        <w:t>cíle</w:t>
      </w:r>
      <w:r w:rsidR="00AF33BD" w:rsidRPr="00AF33BD">
        <w:t>. Dále je dítě ústně seznámeno s </w:t>
      </w:r>
      <w:r w:rsidR="00AF33BD" w:rsidRPr="00AF33BD">
        <w:rPr>
          <w:b/>
          <w:bCs/>
        </w:rPr>
        <w:t>Vnitřním řádem a Pobytovým řádem ZDVOP</w:t>
      </w:r>
      <w:r w:rsidR="00AF33BD" w:rsidRPr="00AF33BD">
        <w:t xml:space="preserve"> </w:t>
      </w:r>
      <w:r w:rsidR="00A443E8">
        <w:rPr>
          <w:b/>
          <w:bCs/>
        </w:rPr>
        <w:t>Ch</w:t>
      </w:r>
      <w:r w:rsidR="00AF33BD" w:rsidRPr="00AF33BD">
        <w:rPr>
          <w:b/>
          <w:bCs/>
        </w:rPr>
        <w:t>M</w:t>
      </w:r>
      <w:r w:rsidR="00AF33BD">
        <w:rPr>
          <w:b/>
          <w:bCs/>
        </w:rPr>
        <w:t xml:space="preserve">, </w:t>
      </w:r>
      <w:r w:rsidR="00AF33BD" w:rsidRPr="00995552">
        <w:t>který upravuje režim a pravidla pro zařízení</w:t>
      </w:r>
      <w:r w:rsidR="00A443E8">
        <w:t xml:space="preserve"> ZDVOP Ch</w:t>
      </w:r>
      <w:r w:rsidR="00995552" w:rsidRPr="00995552">
        <w:t>M.</w:t>
      </w:r>
      <w:r w:rsidR="00AF33BD" w:rsidRPr="00AF33BD">
        <w:rPr>
          <w:b/>
          <w:bCs/>
        </w:rPr>
        <w:t xml:space="preserve"> </w:t>
      </w:r>
      <w:r w:rsidR="00995552" w:rsidRPr="00995552">
        <w:t>Tyto dokumenty jso</w:t>
      </w:r>
      <w:r w:rsidR="00A443E8">
        <w:t>u vyvěšeny v prostorách ZDVOP Ch</w:t>
      </w:r>
      <w:r w:rsidR="00995552" w:rsidRPr="00995552">
        <w:t>M.</w:t>
      </w:r>
      <w:r w:rsidRPr="00995552">
        <w:rPr>
          <w:highlight w:val="green"/>
        </w:rPr>
        <w:t xml:space="preserve"> </w:t>
      </w:r>
    </w:p>
    <w:p w14:paraId="03E889C9" w14:textId="79A813A0" w:rsidR="00C34034" w:rsidRDefault="00995552" w:rsidP="00D75A2B">
      <w:pPr>
        <w:spacing w:after="0" w:line="276" w:lineRule="auto"/>
        <w:ind w:left="284" w:right="0" w:firstLine="0"/>
      </w:pPr>
      <w:r w:rsidRPr="00995552">
        <w:t xml:space="preserve">Následně je dítě </w:t>
      </w:r>
      <w:r w:rsidR="001F33A9" w:rsidRPr="00995552">
        <w:t>seznámen</w:t>
      </w:r>
      <w:r w:rsidRPr="00995552">
        <w:t>o</w:t>
      </w:r>
      <w:r w:rsidR="001F33A9" w:rsidRPr="00995552">
        <w:t xml:space="preserve"> a poučen</w:t>
      </w:r>
      <w:r w:rsidRPr="00995552">
        <w:t>o</w:t>
      </w:r>
      <w:r w:rsidR="001F33A9" w:rsidRPr="00995552">
        <w:t xml:space="preserve"> také o nakládání s osobními údaji v souladu s</w:t>
      </w:r>
      <w:r w:rsidR="00A443E8">
        <w:t> </w:t>
      </w:r>
      <w:r w:rsidR="001F33A9" w:rsidRPr="00995552">
        <w:t xml:space="preserve">požadavky Nařízení Evropského parlamentu a Rady (EU) č. 2016/679 o ochraně </w:t>
      </w:r>
      <w:r w:rsidR="001F33A9" w:rsidRPr="00995552">
        <w:lastRenderedPageBreak/>
        <w:t xml:space="preserve">fyzických osob v souvislosti se zpracováním osobních údajů a o volném pohybu těchto údajů, zejména o tom, kdy, za jakých podmínek a jakým subjektům mohou být tyto údaje dále poskytnuty. </w:t>
      </w:r>
    </w:p>
    <w:p w14:paraId="569308F6" w14:textId="77777777" w:rsidR="00995552" w:rsidRPr="00995552" w:rsidRDefault="00995552" w:rsidP="00D75A2B">
      <w:pPr>
        <w:spacing w:after="0" w:line="276" w:lineRule="auto"/>
        <w:ind w:left="284" w:right="0" w:firstLine="0"/>
      </w:pPr>
    </w:p>
    <w:p w14:paraId="785736E2" w14:textId="77777777" w:rsidR="00995552" w:rsidRPr="00995552" w:rsidRDefault="00995552" w:rsidP="00D75A2B">
      <w:pPr>
        <w:spacing w:after="0" w:line="276" w:lineRule="auto"/>
        <w:ind w:left="284" w:right="0" w:firstLine="0"/>
        <w:rPr>
          <w:b/>
          <w:bCs/>
        </w:rPr>
      </w:pPr>
      <w:r w:rsidRPr="00995552">
        <w:rPr>
          <w:b/>
          <w:bCs/>
        </w:rPr>
        <w:t xml:space="preserve">Seznámení probíhá ústně, srozumitelně, přiměřeně k věku a rozumové vyspělosti dítěte. </w:t>
      </w:r>
    </w:p>
    <w:p w14:paraId="4E9F0AD7" w14:textId="77777777" w:rsidR="00A443E8" w:rsidRDefault="00FD3E6F" w:rsidP="00A443E8">
      <w:pPr>
        <w:spacing w:after="0" w:line="276" w:lineRule="auto"/>
        <w:ind w:left="284" w:right="0" w:firstLine="0"/>
        <w:rPr>
          <w:b/>
          <w:bCs/>
        </w:rPr>
      </w:pPr>
      <w:r w:rsidRPr="00995552">
        <w:rPr>
          <w:b/>
          <w:bCs/>
        </w:rPr>
        <w:t xml:space="preserve">S </w:t>
      </w:r>
      <w:r w:rsidR="00995552" w:rsidRPr="00995552">
        <w:rPr>
          <w:b/>
          <w:bCs/>
        </w:rPr>
        <w:t>V</w:t>
      </w:r>
      <w:r w:rsidRPr="00995552">
        <w:rPr>
          <w:b/>
          <w:bCs/>
        </w:rPr>
        <w:t xml:space="preserve">nitřním řádem a s pravidly o nakládání s osobními údaji je </w:t>
      </w:r>
      <w:r w:rsidRPr="00DE68E7">
        <w:rPr>
          <w:b/>
          <w:bCs/>
          <w:color w:val="auto"/>
        </w:rPr>
        <w:t>prokazatelně</w:t>
      </w:r>
      <w:r w:rsidRPr="00995552">
        <w:rPr>
          <w:b/>
          <w:bCs/>
          <w:color w:val="FF0000"/>
        </w:rPr>
        <w:t xml:space="preserve"> </w:t>
      </w:r>
      <w:r w:rsidRPr="00995552">
        <w:rPr>
          <w:b/>
          <w:bCs/>
        </w:rPr>
        <w:t xml:space="preserve">seznámen taktéž zákonný zástupce dítěte, na jehož žádost či s jehož souhlasem je nezletilý do zařízení přijat.  </w:t>
      </w:r>
    </w:p>
    <w:p w14:paraId="49DDB3FA" w14:textId="77777777" w:rsidR="00A443E8" w:rsidRDefault="00A443E8" w:rsidP="00A443E8">
      <w:pPr>
        <w:spacing w:after="0" w:line="276" w:lineRule="auto"/>
        <w:ind w:left="284" w:right="0" w:firstLine="0"/>
        <w:rPr>
          <w:b/>
          <w:bCs/>
        </w:rPr>
      </w:pPr>
    </w:p>
    <w:p w14:paraId="3D3ED64B" w14:textId="65DBB81C" w:rsidR="00FD3E6F" w:rsidRPr="00DE68E7" w:rsidRDefault="00FD3E6F" w:rsidP="00A443E8">
      <w:pPr>
        <w:spacing w:after="0" w:line="276" w:lineRule="auto"/>
        <w:ind w:left="284" w:right="0" w:firstLine="0"/>
        <w:rPr>
          <w:b/>
          <w:bCs/>
        </w:rPr>
      </w:pPr>
      <w:r w:rsidRPr="00772014">
        <w:rPr>
          <w:b/>
        </w:rPr>
        <w:t xml:space="preserve">K příjmu je </w:t>
      </w:r>
      <w:r w:rsidR="00A443E8">
        <w:rPr>
          <w:b/>
        </w:rPr>
        <w:t>nutné</w:t>
      </w:r>
      <w:r w:rsidRPr="00772014">
        <w:rPr>
          <w:b/>
        </w:rPr>
        <w:t xml:space="preserve"> přinést</w:t>
      </w:r>
      <w:r w:rsidRPr="00772014">
        <w:rPr>
          <w:b/>
          <w:sz w:val="24"/>
        </w:rPr>
        <w:t xml:space="preserve">: </w:t>
      </w:r>
    </w:p>
    <w:p w14:paraId="2EAFDF34" w14:textId="4FE99667" w:rsidR="00FD3E6F" w:rsidRPr="0073617D" w:rsidRDefault="00FD3E6F" w:rsidP="00A443E8">
      <w:pPr>
        <w:numPr>
          <w:ilvl w:val="0"/>
          <w:numId w:val="11"/>
        </w:numPr>
        <w:spacing w:after="0" w:line="23" w:lineRule="atLeast"/>
        <w:ind w:left="284" w:right="0" w:firstLine="0"/>
        <w:rPr>
          <w:b/>
          <w:sz w:val="24"/>
        </w:rPr>
      </w:pPr>
      <w:r>
        <w:t>kartičku zdravotní pojišťovny</w:t>
      </w:r>
      <w:r w:rsidR="00DE68E7">
        <w:t xml:space="preserve"> a rodný list dítěte,</w:t>
      </w:r>
      <w:r>
        <w:t xml:space="preserve"> </w:t>
      </w:r>
    </w:p>
    <w:p w14:paraId="2C128D35" w14:textId="348C68ED" w:rsidR="00FD3E6F" w:rsidRPr="0073617D" w:rsidRDefault="00FD3E6F" w:rsidP="00A443E8">
      <w:pPr>
        <w:numPr>
          <w:ilvl w:val="0"/>
          <w:numId w:val="11"/>
        </w:numPr>
        <w:spacing w:after="0" w:line="23" w:lineRule="atLeast"/>
        <w:ind w:left="284" w:right="0" w:firstLine="0"/>
        <w:rPr>
          <w:b/>
          <w:sz w:val="24"/>
        </w:rPr>
      </w:pPr>
      <w:r>
        <w:t>občanský průkaz, případně cestovní pas</w:t>
      </w:r>
      <w:r w:rsidR="00AA78A2">
        <w:t>,</w:t>
      </w:r>
    </w:p>
    <w:p w14:paraId="4D451EA7" w14:textId="5B376141" w:rsidR="00DE68E7" w:rsidRPr="00DE68E7" w:rsidRDefault="00FD3E6F" w:rsidP="00A443E8">
      <w:pPr>
        <w:numPr>
          <w:ilvl w:val="0"/>
          <w:numId w:val="11"/>
        </w:numPr>
        <w:spacing w:after="0" w:line="23" w:lineRule="atLeast"/>
        <w:ind w:left="284" w:right="0" w:firstLine="0"/>
        <w:rPr>
          <w:b/>
          <w:sz w:val="24"/>
        </w:rPr>
      </w:pPr>
      <w:r>
        <w:t>léky, které dítě pravidelně užívá, případně recepty k</w:t>
      </w:r>
      <w:r w:rsidR="00DE68E7">
        <w:t> </w:t>
      </w:r>
      <w:r>
        <w:t>vyzvednutí</w:t>
      </w:r>
      <w:r w:rsidR="00DE68E7">
        <w:t>,</w:t>
      </w:r>
    </w:p>
    <w:p w14:paraId="6A13FB1B" w14:textId="77777777" w:rsidR="00A443E8" w:rsidRPr="00A443E8" w:rsidRDefault="00DE68E7" w:rsidP="00A443E8">
      <w:pPr>
        <w:numPr>
          <w:ilvl w:val="0"/>
          <w:numId w:val="11"/>
        </w:numPr>
        <w:spacing w:after="0" w:line="23" w:lineRule="atLeast"/>
        <w:ind w:left="284" w:right="0" w:firstLine="0"/>
        <w:rPr>
          <w:b/>
          <w:sz w:val="24"/>
        </w:rPr>
      </w:pPr>
      <w:r>
        <w:t>seznam odborných lékařů, které dítě navštěvuje, nejlépe poslední lékařskou zprávu z</w:t>
      </w:r>
      <w:r w:rsidR="00A443E8">
        <w:t> </w:t>
      </w:r>
      <w:r>
        <w:t>vyšetření</w:t>
      </w:r>
      <w:r w:rsidR="00A443E8">
        <w:t>,</w:t>
      </w:r>
    </w:p>
    <w:p w14:paraId="5EBFF063" w14:textId="4A6C4D38" w:rsidR="00FD3E6F" w:rsidRPr="0073617D" w:rsidRDefault="00A443E8" w:rsidP="00A443E8">
      <w:pPr>
        <w:numPr>
          <w:ilvl w:val="0"/>
          <w:numId w:val="11"/>
        </w:numPr>
        <w:spacing w:after="0" w:line="23" w:lineRule="atLeast"/>
        <w:ind w:left="284" w:right="0" w:firstLine="0"/>
        <w:rPr>
          <w:b/>
          <w:sz w:val="24"/>
        </w:rPr>
      </w:pPr>
      <w:r>
        <w:t>potvrzení o evidenci na ÚP a příjmu dávek hmotné nouze, pokud bude zástupce nezletilého žádat o snížení úhrady za péči a stravu</w:t>
      </w:r>
      <w:r w:rsidR="00DE68E7">
        <w:t xml:space="preserve">. </w:t>
      </w:r>
    </w:p>
    <w:p w14:paraId="0475E068" w14:textId="77777777" w:rsidR="00FD3E6F" w:rsidRDefault="00FD3E6F" w:rsidP="00A443E8">
      <w:pPr>
        <w:spacing w:after="0" w:line="23" w:lineRule="atLeast"/>
        <w:ind w:left="284" w:right="0" w:firstLine="0"/>
      </w:pPr>
    </w:p>
    <w:p w14:paraId="392EB279" w14:textId="77777777" w:rsidR="00FD3E6F" w:rsidRDefault="00FD3E6F" w:rsidP="00A443E8">
      <w:pPr>
        <w:spacing w:after="0" w:line="23" w:lineRule="atLeast"/>
        <w:ind w:left="284" w:right="0" w:firstLine="0"/>
      </w:pPr>
      <w:r>
        <w:rPr>
          <w:b/>
        </w:rPr>
        <w:t xml:space="preserve">Přijetím dítěte do zařízení nezanikají rodičům práva a povinnosti vyplývající </w:t>
      </w:r>
      <w:r>
        <w:rPr>
          <w:b/>
        </w:rPr>
        <w:br/>
        <w:t xml:space="preserve">z rodičovské odpovědnosti, pokud není pravomocným rozhodnutím soudu stanoveno jinak. </w:t>
      </w:r>
    </w:p>
    <w:p w14:paraId="62B462CA" w14:textId="77777777" w:rsidR="00FD3E6F" w:rsidRDefault="00FD3E6F" w:rsidP="00A443E8">
      <w:pPr>
        <w:spacing w:after="0" w:line="23" w:lineRule="atLeast"/>
        <w:ind w:left="284" w:right="0" w:firstLine="0"/>
      </w:pPr>
    </w:p>
    <w:p w14:paraId="2FEE31E2" w14:textId="257091DF" w:rsidR="00C34034" w:rsidRPr="0073617D" w:rsidRDefault="001F33A9" w:rsidP="00A443E8">
      <w:pPr>
        <w:spacing w:after="0" w:line="23" w:lineRule="atLeast"/>
        <w:ind w:left="284" w:right="0" w:firstLine="0"/>
        <w:jc w:val="left"/>
      </w:pPr>
      <w:r w:rsidRPr="00772014">
        <w:rPr>
          <w:b/>
        </w:rPr>
        <w:t>Odmítnutí přijetí dítěte do</w:t>
      </w:r>
      <w:r w:rsidR="00C32B0B">
        <w:rPr>
          <w:b/>
        </w:rPr>
        <w:t xml:space="preserve"> zařízení</w:t>
      </w:r>
    </w:p>
    <w:p w14:paraId="5FFC8444" w14:textId="77777777" w:rsidR="00C34034" w:rsidRDefault="001F33A9" w:rsidP="00A443E8">
      <w:pPr>
        <w:spacing w:after="0" w:line="23" w:lineRule="atLeast"/>
        <w:ind w:left="284" w:right="0" w:firstLine="0"/>
      </w:pPr>
      <w:r>
        <w:t xml:space="preserve">Dítě může být ze strany zařízení odmítnuto pouze v těchto případech: </w:t>
      </w:r>
    </w:p>
    <w:p w14:paraId="3588B366" w14:textId="2CAA58F5" w:rsidR="00FD3E6F" w:rsidRDefault="001F33A9" w:rsidP="00A443E8">
      <w:pPr>
        <w:numPr>
          <w:ilvl w:val="0"/>
          <w:numId w:val="9"/>
        </w:numPr>
        <w:spacing w:after="0" w:line="23" w:lineRule="atLeast"/>
        <w:ind w:left="284" w:right="0" w:firstLine="0"/>
      </w:pPr>
      <w:r>
        <w:t>zařízení má plnou kapacitu</w:t>
      </w:r>
      <w:r w:rsidR="00AA78A2">
        <w:t>,</w:t>
      </w:r>
    </w:p>
    <w:p w14:paraId="30C2B030" w14:textId="06A01F99" w:rsidR="00FD3E6F" w:rsidRDefault="001F33A9" w:rsidP="00A443E8">
      <w:pPr>
        <w:numPr>
          <w:ilvl w:val="0"/>
          <w:numId w:val="9"/>
        </w:numPr>
        <w:spacing w:after="0" w:line="23" w:lineRule="atLeast"/>
        <w:ind w:left="284" w:right="0" w:firstLine="0"/>
      </w:pPr>
      <w:r>
        <w:t>zdravotní stav dítěte vyžaduje pobyt ve zdravotnickém zařízení</w:t>
      </w:r>
      <w:r w:rsidR="00C32B0B">
        <w:t>,</w:t>
      </w:r>
      <w:r>
        <w:t xml:space="preserve"> </w:t>
      </w:r>
    </w:p>
    <w:p w14:paraId="25942215" w14:textId="1E236B8C" w:rsidR="00C34034" w:rsidRDefault="001F33A9" w:rsidP="00A443E8">
      <w:pPr>
        <w:spacing w:after="0" w:line="23" w:lineRule="atLeast"/>
        <w:ind w:left="284" w:right="0" w:firstLine="0"/>
      </w:pPr>
      <w:r>
        <w:t>(např. dítě akutně ohrožené psychiatrickými obtížemi, dítě nebezpečné sobě a svému okolí, dítě intoxikované apod.)</w:t>
      </w:r>
      <w:r w:rsidR="00AA78A2">
        <w:t>,</w:t>
      </w:r>
    </w:p>
    <w:p w14:paraId="3EEC4A7C" w14:textId="4FE1AAB5" w:rsidR="00C34034" w:rsidRDefault="001F33A9" w:rsidP="00A443E8">
      <w:pPr>
        <w:numPr>
          <w:ilvl w:val="0"/>
          <w:numId w:val="9"/>
        </w:numPr>
        <w:spacing w:after="0" w:line="23" w:lineRule="atLeast"/>
        <w:ind w:left="284" w:right="0" w:firstLine="0"/>
      </w:pPr>
      <w:r>
        <w:t xml:space="preserve">umístění dítěte je v rozporu se zákonným účelem </w:t>
      </w:r>
      <w:r w:rsidR="00772014">
        <w:t>poskytované služby</w:t>
      </w:r>
      <w:r w:rsidR="00AA78A2">
        <w:t>.</w:t>
      </w:r>
    </w:p>
    <w:p w14:paraId="09F23C22" w14:textId="77777777" w:rsidR="00F237C6" w:rsidRDefault="00F237C6" w:rsidP="00A443E8">
      <w:pPr>
        <w:spacing w:after="0" w:line="23" w:lineRule="atLeast"/>
        <w:ind w:left="284" w:right="0" w:firstLine="0"/>
      </w:pPr>
    </w:p>
    <w:p w14:paraId="316E2C1B" w14:textId="333E217C" w:rsidR="003F6F18" w:rsidRDefault="00DE68E7" w:rsidP="00A443E8">
      <w:pPr>
        <w:spacing w:after="0" w:line="23" w:lineRule="atLeast"/>
        <w:ind w:left="284" w:right="0" w:firstLine="0"/>
      </w:pPr>
      <w:r>
        <w:rPr>
          <w:color w:val="auto"/>
        </w:rPr>
        <w:t xml:space="preserve">Odmítnutým </w:t>
      </w:r>
      <w:r w:rsidR="00F237C6" w:rsidRPr="00F237C6">
        <w:t>zájemcům o umístění</w:t>
      </w:r>
      <w:r>
        <w:t xml:space="preserve"> </w:t>
      </w:r>
      <w:r w:rsidR="00FD3E6F">
        <w:t xml:space="preserve">do </w:t>
      </w:r>
      <w:r w:rsidR="00AA78A2">
        <w:t xml:space="preserve">zařízení </w:t>
      </w:r>
      <w:r w:rsidR="00AA78A2" w:rsidRPr="00F237C6">
        <w:t>ZDVOP</w:t>
      </w:r>
      <w:r w:rsidR="00F237C6" w:rsidRPr="00F237C6">
        <w:t xml:space="preserve"> </w:t>
      </w:r>
      <w:r w:rsidR="00A443E8">
        <w:t>Ch</w:t>
      </w:r>
      <w:r w:rsidR="00772014">
        <w:t>M</w:t>
      </w:r>
      <w:r>
        <w:t xml:space="preserve"> vždy</w:t>
      </w:r>
      <w:r w:rsidR="00772014">
        <w:t xml:space="preserve"> </w:t>
      </w:r>
      <w:r w:rsidR="00772014" w:rsidRPr="00F237C6">
        <w:t>pomáháme</w:t>
      </w:r>
      <w:r w:rsidR="00F237C6" w:rsidRPr="00F237C6">
        <w:t xml:space="preserve"> s řešením jejich situace např.: předáním kontaktů na jiné instituce, zařízení či služby apod.</w:t>
      </w:r>
    </w:p>
    <w:p w14:paraId="09D0DFD6" w14:textId="77777777" w:rsidR="003F6F18" w:rsidRPr="003F6F18" w:rsidRDefault="003F6F18" w:rsidP="00A443E8">
      <w:pPr>
        <w:pStyle w:val="Nadpis1"/>
        <w:spacing w:line="23" w:lineRule="atLeast"/>
        <w:ind w:left="284"/>
        <w:rPr>
          <w:sz w:val="24"/>
          <w:szCs w:val="24"/>
        </w:rPr>
      </w:pPr>
      <w:r w:rsidRPr="003F6F18">
        <w:rPr>
          <w:sz w:val="24"/>
          <w:szCs w:val="24"/>
        </w:rPr>
        <w:t xml:space="preserve">UKONČENÍ POBYTU DÍTĚTE </w:t>
      </w:r>
    </w:p>
    <w:p w14:paraId="6B467A5B" w14:textId="77777777" w:rsidR="003F6F18" w:rsidRDefault="003F6F18" w:rsidP="00A443E8">
      <w:pPr>
        <w:spacing w:after="0" w:line="23" w:lineRule="atLeast"/>
        <w:ind w:left="284" w:right="0" w:firstLine="0"/>
      </w:pPr>
    </w:p>
    <w:p w14:paraId="294A111B" w14:textId="39EE1121" w:rsidR="00DE68E7" w:rsidRPr="00DE68E7" w:rsidRDefault="00A443E8" w:rsidP="00A443E8">
      <w:pPr>
        <w:spacing w:after="0" w:line="23" w:lineRule="atLeast"/>
        <w:ind w:left="284" w:right="0" w:firstLine="0"/>
        <w:rPr>
          <w:b/>
          <w:bCs/>
        </w:rPr>
      </w:pPr>
      <w:r>
        <w:rPr>
          <w:b/>
          <w:bCs/>
        </w:rPr>
        <w:t>Pobyt dítěte ve ZDVOP Ch</w:t>
      </w:r>
      <w:r w:rsidR="00DE68E7" w:rsidRPr="00DE68E7">
        <w:rPr>
          <w:b/>
          <w:bCs/>
        </w:rPr>
        <w:t>M je ukončen z těchto důvodů:</w:t>
      </w:r>
    </w:p>
    <w:p w14:paraId="1A5D7E7D" w14:textId="4A7E2EDA" w:rsidR="003F6F18" w:rsidRPr="003F6F18" w:rsidRDefault="00B65378" w:rsidP="00A443E8">
      <w:pPr>
        <w:numPr>
          <w:ilvl w:val="0"/>
          <w:numId w:val="9"/>
        </w:numPr>
        <w:spacing w:after="0" w:line="23" w:lineRule="atLeast"/>
        <w:ind w:left="284" w:right="0" w:firstLine="0"/>
        <w:jc w:val="left"/>
        <w:rPr>
          <w:b/>
          <w:bCs/>
        </w:rPr>
      </w:pPr>
      <w:r>
        <w:t xml:space="preserve">uplynutí </w:t>
      </w:r>
      <w:r w:rsidR="003F6F18">
        <w:t>dob</w:t>
      </w:r>
      <w:r w:rsidR="00DE68E7">
        <w:t xml:space="preserve">y stanovené </w:t>
      </w:r>
      <w:r w:rsidR="003F6F18">
        <w:t xml:space="preserve">v rozhodnutí soudu,  </w:t>
      </w:r>
    </w:p>
    <w:p w14:paraId="0FCA4586" w14:textId="2B7D251D" w:rsidR="003F6F18" w:rsidRPr="003F6F18" w:rsidRDefault="003F6F18" w:rsidP="00A443E8">
      <w:pPr>
        <w:numPr>
          <w:ilvl w:val="0"/>
          <w:numId w:val="9"/>
        </w:numPr>
        <w:spacing w:after="0" w:line="23" w:lineRule="atLeast"/>
        <w:ind w:left="284" w:right="0" w:firstLine="0"/>
        <w:jc w:val="left"/>
        <w:rPr>
          <w:b/>
          <w:bCs/>
        </w:rPr>
      </w:pPr>
      <w:r>
        <w:t xml:space="preserve">uplynutí doby sjednané ve smlouvě o umístění do </w:t>
      </w:r>
      <w:r w:rsidR="007337F5">
        <w:t>zařízení</w:t>
      </w:r>
      <w:r>
        <w:t>,</w:t>
      </w:r>
    </w:p>
    <w:p w14:paraId="5DD9DD6D" w14:textId="63B7CF48" w:rsidR="003F6F18" w:rsidRPr="003F6F18" w:rsidRDefault="003F6F18" w:rsidP="00A443E8">
      <w:pPr>
        <w:numPr>
          <w:ilvl w:val="0"/>
          <w:numId w:val="9"/>
        </w:numPr>
        <w:spacing w:after="0" w:line="23" w:lineRule="atLeast"/>
        <w:ind w:left="284" w:right="0" w:firstLine="0"/>
        <w:jc w:val="left"/>
        <w:rPr>
          <w:b/>
          <w:bCs/>
        </w:rPr>
      </w:pPr>
      <w:r>
        <w:t>ukončení smlouvy ze strany zákonného zástupce nebo dítěte,</w:t>
      </w:r>
    </w:p>
    <w:p w14:paraId="167A7C7B" w14:textId="77777777" w:rsidR="00DE68E7" w:rsidRPr="00DE68E7" w:rsidRDefault="003F6F18" w:rsidP="00A443E8">
      <w:pPr>
        <w:numPr>
          <w:ilvl w:val="0"/>
          <w:numId w:val="9"/>
        </w:numPr>
        <w:spacing w:after="0" w:line="23" w:lineRule="atLeast"/>
        <w:ind w:left="284" w:right="0" w:firstLine="0"/>
        <w:jc w:val="left"/>
        <w:rPr>
          <w:b/>
          <w:bCs/>
        </w:rPr>
      </w:pPr>
      <w:r>
        <w:t>dovršením zletilosti dítěte</w:t>
      </w:r>
      <w:r w:rsidR="00DE68E7">
        <w:t>,</w:t>
      </w:r>
    </w:p>
    <w:p w14:paraId="2E2936E2" w14:textId="77777777" w:rsidR="00A443E8" w:rsidRPr="00A443E8" w:rsidRDefault="00DE68E7" w:rsidP="008622FE">
      <w:pPr>
        <w:numPr>
          <w:ilvl w:val="0"/>
          <w:numId w:val="9"/>
        </w:numPr>
        <w:spacing w:after="0" w:line="23" w:lineRule="atLeast"/>
        <w:ind w:left="284" w:right="0" w:firstLine="0"/>
        <w:jc w:val="left"/>
        <w:rPr>
          <w:b/>
          <w:bCs/>
        </w:rPr>
      </w:pPr>
      <w:r>
        <w:t xml:space="preserve">pominutím </w:t>
      </w:r>
      <w:r w:rsidR="009301E8">
        <w:t>důvodů pro umístění dítěte.</w:t>
      </w:r>
    </w:p>
    <w:p w14:paraId="603388B8" w14:textId="77777777" w:rsidR="00A443E8" w:rsidRPr="00A443E8" w:rsidRDefault="00A443E8" w:rsidP="00A443E8">
      <w:pPr>
        <w:spacing w:after="0" w:line="23" w:lineRule="atLeast"/>
        <w:ind w:left="284" w:right="0" w:firstLine="0"/>
        <w:jc w:val="left"/>
        <w:rPr>
          <w:b/>
          <w:bCs/>
        </w:rPr>
      </w:pPr>
    </w:p>
    <w:p w14:paraId="25D75188" w14:textId="7E2B5A48" w:rsidR="003F6F18" w:rsidRPr="00A443E8" w:rsidRDefault="003F6F18" w:rsidP="00A443E8">
      <w:pPr>
        <w:spacing w:after="0" w:line="23" w:lineRule="atLeast"/>
        <w:ind w:left="284" w:right="0" w:firstLine="0"/>
        <w:jc w:val="left"/>
        <w:rPr>
          <w:b/>
          <w:bCs/>
        </w:rPr>
      </w:pPr>
      <w:r w:rsidRPr="00A443E8">
        <w:rPr>
          <w:b/>
          <w:bCs/>
        </w:rPr>
        <w:t>Ukončen</w:t>
      </w:r>
      <w:r w:rsidR="00C32B0B" w:rsidRPr="00A443E8">
        <w:rPr>
          <w:b/>
          <w:bCs/>
        </w:rPr>
        <w:t>í</w:t>
      </w:r>
      <w:r w:rsidRPr="00A443E8">
        <w:rPr>
          <w:b/>
          <w:bCs/>
        </w:rPr>
        <w:t xml:space="preserve"> předčasně (tj. před stanovenou lhůtou)</w:t>
      </w:r>
      <w:r w:rsidR="00C32B0B" w:rsidRPr="00A443E8">
        <w:rPr>
          <w:b/>
          <w:bCs/>
        </w:rPr>
        <w:t xml:space="preserve"> pouze </w:t>
      </w:r>
      <w:r w:rsidRPr="00A443E8">
        <w:rPr>
          <w:b/>
          <w:bCs/>
        </w:rPr>
        <w:t>na základě:</w:t>
      </w:r>
    </w:p>
    <w:p w14:paraId="61D5DE6C" w14:textId="77777777" w:rsidR="003F6F18" w:rsidRPr="003F6F18" w:rsidRDefault="003F6F18" w:rsidP="00A443E8">
      <w:pPr>
        <w:numPr>
          <w:ilvl w:val="0"/>
          <w:numId w:val="14"/>
        </w:numPr>
        <w:spacing w:after="0" w:line="23" w:lineRule="atLeast"/>
        <w:ind w:left="284" w:right="0" w:firstLine="0"/>
        <w:rPr>
          <w:b/>
          <w:bCs/>
        </w:rPr>
      </w:pPr>
      <w:r>
        <w:t xml:space="preserve">zrušení soudního předběžného opatření o svěření dítěte do péče zařízení, </w:t>
      </w:r>
    </w:p>
    <w:p w14:paraId="7CB2D980" w14:textId="1C45E25C" w:rsidR="003F6F18" w:rsidRPr="003F6F18" w:rsidRDefault="003F6F18" w:rsidP="00A443E8">
      <w:pPr>
        <w:numPr>
          <w:ilvl w:val="0"/>
          <w:numId w:val="14"/>
        </w:numPr>
        <w:spacing w:after="0" w:line="23" w:lineRule="atLeast"/>
        <w:ind w:left="284" w:right="0" w:firstLine="0"/>
        <w:rPr>
          <w:b/>
          <w:bCs/>
        </w:rPr>
      </w:pPr>
      <w:r>
        <w:t xml:space="preserve">soudního rozhodnutí o svěření dítěte do péče jiné osoby či do ústavního zařízení,  </w:t>
      </w:r>
    </w:p>
    <w:p w14:paraId="745BB454" w14:textId="197E68F9" w:rsidR="003F6F18" w:rsidRDefault="003F6F18" w:rsidP="00A443E8">
      <w:pPr>
        <w:numPr>
          <w:ilvl w:val="0"/>
          <w:numId w:val="14"/>
        </w:numPr>
        <w:spacing w:after="0" w:line="23" w:lineRule="atLeast"/>
        <w:ind w:left="284" w:right="0" w:firstLine="0"/>
      </w:pPr>
      <w:r>
        <w:t>výpovědi smlouvy o umístění dítěte</w:t>
      </w:r>
      <w:r w:rsidR="0022217B">
        <w:t xml:space="preserve"> do zařízení ze</w:t>
      </w:r>
      <w:r>
        <w:t xml:space="preserve"> strany zákonného zástupce dítěte, se kterým byla dohoda uzavřena</w:t>
      </w:r>
      <w:r w:rsidR="0022217B">
        <w:t>,</w:t>
      </w:r>
      <w:r>
        <w:t xml:space="preserve"> </w:t>
      </w:r>
    </w:p>
    <w:p w14:paraId="16340361" w14:textId="0D499D96" w:rsidR="003F6F18" w:rsidRPr="0022217B" w:rsidRDefault="0022217B" w:rsidP="00A443E8">
      <w:pPr>
        <w:numPr>
          <w:ilvl w:val="0"/>
          <w:numId w:val="14"/>
        </w:numPr>
        <w:spacing w:after="0" w:line="23" w:lineRule="atLeast"/>
        <w:ind w:left="284" w:right="0" w:firstLine="0"/>
        <w:rPr>
          <w:b/>
          <w:bCs/>
        </w:rPr>
      </w:pPr>
      <w:r w:rsidRPr="0022217B">
        <w:t>d</w:t>
      </w:r>
      <w:r w:rsidR="003F6F18">
        <w:t>ohody smluvních stran, např. z důvodu zlepšení nebo změny rodinné situace</w:t>
      </w:r>
      <w:r>
        <w:t>,</w:t>
      </w:r>
    </w:p>
    <w:p w14:paraId="6B598E68" w14:textId="605A3ADA" w:rsidR="0022217B" w:rsidRPr="00BC2199" w:rsidRDefault="0022217B" w:rsidP="00A443E8">
      <w:pPr>
        <w:numPr>
          <w:ilvl w:val="0"/>
          <w:numId w:val="14"/>
        </w:numPr>
        <w:spacing w:after="0" w:line="23" w:lineRule="atLeast"/>
        <w:ind w:left="284" w:right="0" w:firstLine="0"/>
      </w:pPr>
      <w:r>
        <w:t xml:space="preserve">jakéhokoliv projevu vůle o ukončení pobytu ze strany nezletilého staršího 15 let </w:t>
      </w:r>
      <w:r>
        <w:br/>
        <w:t xml:space="preserve">v případě, že s ním byla uzavřena </w:t>
      </w:r>
      <w:r w:rsidRPr="00BC2199">
        <w:t xml:space="preserve">dohoda o umístění nezletilého do ZDVOP </w:t>
      </w:r>
      <w:r w:rsidR="00A443E8">
        <w:t>Ch</w:t>
      </w:r>
      <w:r w:rsidR="00C32B0B" w:rsidRPr="00BC2199">
        <w:t>M.</w:t>
      </w:r>
    </w:p>
    <w:p w14:paraId="2C364E4C" w14:textId="77777777" w:rsidR="0022217B" w:rsidRDefault="0022217B" w:rsidP="00A443E8">
      <w:pPr>
        <w:spacing w:after="0" w:line="23" w:lineRule="atLeast"/>
        <w:ind w:left="284" w:right="0" w:firstLine="0"/>
      </w:pPr>
    </w:p>
    <w:p w14:paraId="2D83AD99" w14:textId="0CADFB88" w:rsidR="0022217B" w:rsidRDefault="0022217B" w:rsidP="00A443E8">
      <w:pPr>
        <w:spacing w:after="0" w:line="23" w:lineRule="atLeast"/>
        <w:ind w:left="284" w:right="0" w:firstLine="0"/>
      </w:pPr>
      <w:r w:rsidRPr="00C2106B">
        <w:lastRenderedPageBreak/>
        <w:t>Při ukončení pobytu dítěte</w:t>
      </w:r>
      <w:r>
        <w:t xml:space="preserve"> v zařízení </w:t>
      </w:r>
      <w:r w:rsidRPr="00C2106B">
        <w:t>se zapisuje den a hodina propuštění</w:t>
      </w:r>
      <w:r>
        <w:t xml:space="preserve">, která je zaevidována </w:t>
      </w:r>
      <w:r w:rsidRPr="00C2106B">
        <w:t xml:space="preserve">do </w:t>
      </w:r>
      <w:r w:rsidR="003D5AC4">
        <w:t xml:space="preserve">formuláře </w:t>
      </w:r>
      <w:r w:rsidR="003D5AC4" w:rsidRPr="009A1529">
        <w:t>Ukončení pobytu dítěte</w:t>
      </w:r>
      <w:r w:rsidRPr="009A1529">
        <w:t>.</w:t>
      </w:r>
      <w:r w:rsidR="0003323C">
        <w:t xml:space="preserve"> </w:t>
      </w:r>
      <w:r w:rsidRPr="00C2106B">
        <w:t>Osoba, která dítě přebírá, se musí prokázat občanským nebo služebním průkazem (soudní vykonavatel, sociální pracovník OSPOD).</w:t>
      </w:r>
      <w:r>
        <w:t xml:space="preserve">  </w:t>
      </w:r>
    </w:p>
    <w:p w14:paraId="2FA78021" w14:textId="77777777" w:rsidR="0022217B" w:rsidRDefault="0022217B" w:rsidP="00A443E8">
      <w:pPr>
        <w:spacing w:after="0" w:line="23" w:lineRule="atLeast"/>
        <w:ind w:left="284" w:right="0" w:firstLine="0"/>
      </w:pPr>
      <w:r>
        <w:t xml:space="preserve"> </w:t>
      </w:r>
    </w:p>
    <w:p w14:paraId="0B6CDE73" w14:textId="49B0547D" w:rsidR="007337F5" w:rsidRDefault="009A1529" w:rsidP="00A443E8">
      <w:pPr>
        <w:spacing w:after="0" w:line="23" w:lineRule="atLeast"/>
        <w:ind w:left="284" w:right="0" w:firstLine="0"/>
      </w:pPr>
      <w:r>
        <w:t>ZDVOP Ch</w:t>
      </w:r>
      <w:r w:rsidR="0022217B">
        <w:t>M vede o umístěných</w:t>
      </w:r>
      <w:r w:rsidR="0022217B">
        <w:rPr>
          <w:b/>
          <w:color w:val="FF0000"/>
        </w:rPr>
        <w:t xml:space="preserve"> </w:t>
      </w:r>
      <w:r w:rsidR="0022217B">
        <w:t xml:space="preserve">dětech spisovou dokumentaci. Po ukončení pobytu dítěte </w:t>
      </w:r>
      <w:r w:rsidR="0022217B">
        <w:br/>
        <w:t xml:space="preserve">v zařízení je spisová dokumentace uzavřena. Skartační </w:t>
      </w:r>
      <w:r>
        <w:t>lhůta spisové dokumentace je 10 </w:t>
      </w:r>
      <w:r w:rsidR="0022217B">
        <w:t>let.</w:t>
      </w:r>
      <w:r w:rsidR="0022217B">
        <w:rPr>
          <w:sz w:val="20"/>
        </w:rPr>
        <w:t xml:space="preserve"> </w:t>
      </w:r>
    </w:p>
    <w:p w14:paraId="678AA3CF" w14:textId="59CC84D9" w:rsidR="00C34034" w:rsidRDefault="001F33A9" w:rsidP="00A443E8">
      <w:pPr>
        <w:pStyle w:val="Nadpis1"/>
        <w:spacing w:line="23" w:lineRule="atLeast"/>
        <w:ind w:left="284"/>
        <w:rPr>
          <w:sz w:val="24"/>
          <w:szCs w:val="24"/>
        </w:rPr>
      </w:pPr>
      <w:r w:rsidRPr="0022217B">
        <w:rPr>
          <w:sz w:val="24"/>
          <w:szCs w:val="24"/>
        </w:rPr>
        <w:t>ÚHRADA NÁKLADŮ ZA POBYT A PÉČI</w:t>
      </w:r>
    </w:p>
    <w:p w14:paraId="161153B9" w14:textId="77777777" w:rsidR="00236B03" w:rsidRPr="00236B03" w:rsidRDefault="00236B03" w:rsidP="00A443E8">
      <w:pPr>
        <w:spacing w:after="0" w:line="23" w:lineRule="atLeast"/>
        <w:ind w:left="284" w:firstLine="0"/>
      </w:pPr>
    </w:p>
    <w:p w14:paraId="57F41F4E" w14:textId="77777777" w:rsidR="00236B03" w:rsidRPr="009A1529" w:rsidRDefault="00236B03" w:rsidP="00A443E8">
      <w:pPr>
        <w:spacing w:after="0" w:line="23" w:lineRule="atLeast"/>
        <w:ind w:left="284" w:firstLine="0"/>
        <w:rPr>
          <w:b/>
        </w:rPr>
      </w:pPr>
      <w:r w:rsidRPr="009A1529">
        <w:rPr>
          <w:b/>
        </w:rPr>
        <w:t xml:space="preserve">Úhrada za pobyt dítěte umístěného na základě rozhodnutí soudu nebo žádosti OSPOD </w:t>
      </w:r>
    </w:p>
    <w:p w14:paraId="01F4E9EE" w14:textId="242ED382" w:rsidR="00236B03" w:rsidRPr="00236B03" w:rsidRDefault="00236B03" w:rsidP="00A443E8">
      <w:pPr>
        <w:spacing w:after="0" w:line="23" w:lineRule="atLeast"/>
        <w:ind w:left="284" w:firstLine="0"/>
        <w:rPr>
          <w:highlight w:val="green"/>
        </w:rPr>
      </w:pPr>
      <w:r w:rsidRPr="009A1529">
        <w:t>Povinnost úhrady za po</w:t>
      </w:r>
      <w:r w:rsidR="009A1529" w:rsidRPr="009A1529">
        <w:t>byt a péči ve ZDVOP Ch</w:t>
      </w:r>
      <w:r w:rsidRPr="009A1529">
        <w:t>M mají rodiče nebo rodič, kterému bylo dítě svěřeno do péče nebo jiná osoba povinná výživou dítěte. O příspěvku na úhradu pobytu a</w:t>
      </w:r>
      <w:r w:rsidR="009A1529" w:rsidRPr="009A1529">
        <w:t> péče rozhoduje ředitel ZDVOP Ch</w:t>
      </w:r>
      <w:r w:rsidRPr="009A1529">
        <w:t>M ve správním řízení. Výše příspěvku se vypočítává poměrnou částkou dle počtu dnů strávených dítětem v</w:t>
      </w:r>
      <w:r w:rsidR="00AC0F78">
        <w:t> </w:t>
      </w:r>
      <w:r w:rsidRPr="009A1529">
        <w:t>zařízení</w:t>
      </w:r>
      <w:r w:rsidR="00AC0F78">
        <w:t xml:space="preserve"> a skládá se z úhrady za péči a úhrady za stravu.</w:t>
      </w:r>
      <w:r w:rsidRPr="00236B03">
        <w:rPr>
          <w:highlight w:val="green"/>
        </w:rPr>
        <w:t xml:space="preserve"> </w:t>
      </w:r>
    </w:p>
    <w:p w14:paraId="3A53C5E4" w14:textId="77777777" w:rsidR="00AC0F78" w:rsidRPr="00AC0F78" w:rsidRDefault="00AC0F78" w:rsidP="00AC0F78">
      <w:pPr>
        <w:spacing w:after="0" w:line="23" w:lineRule="atLeast"/>
        <w:ind w:left="284" w:firstLine="0"/>
        <w:rPr>
          <w:b/>
        </w:rPr>
      </w:pPr>
      <w:r w:rsidRPr="00AC0F78">
        <w:rPr>
          <w:b/>
          <w:bCs/>
        </w:rPr>
        <w:t xml:space="preserve">Výše úhrady za péči, a v případě dítěte, které není nezaopatřené, také ubytování, je sjednána ve smlouvě ve výši: </w:t>
      </w:r>
    </w:p>
    <w:p w14:paraId="3ADB80B0" w14:textId="77777777" w:rsidR="00AC0F78" w:rsidRPr="00AC0F78" w:rsidRDefault="00AC0F78" w:rsidP="00AC0F78">
      <w:pPr>
        <w:numPr>
          <w:ilvl w:val="1"/>
          <w:numId w:val="27"/>
        </w:numPr>
        <w:spacing w:after="0" w:line="23" w:lineRule="atLeast"/>
        <w:rPr>
          <w:bCs/>
        </w:rPr>
      </w:pPr>
      <w:r w:rsidRPr="00AC0F78">
        <w:rPr>
          <w:bCs/>
        </w:rPr>
        <w:t>30 Kč /den /dítě (při pobytu celý měsíc 900 Kč /měsíc /dítě) za péči,</w:t>
      </w:r>
    </w:p>
    <w:p w14:paraId="11E4B702" w14:textId="77777777" w:rsidR="00AC0F78" w:rsidRPr="00AC0F78" w:rsidRDefault="00AC0F78" w:rsidP="00AC0F78">
      <w:pPr>
        <w:numPr>
          <w:ilvl w:val="1"/>
          <w:numId w:val="27"/>
        </w:numPr>
        <w:spacing w:after="0" w:line="23" w:lineRule="atLeast"/>
        <w:rPr>
          <w:bCs/>
        </w:rPr>
      </w:pPr>
      <w:r w:rsidRPr="00AC0F78">
        <w:rPr>
          <w:bCs/>
        </w:rPr>
        <w:t xml:space="preserve"> nezaopatřené dítě hradí     50 Kč /den /dítě za péči a ubytování</w:t>
      </w:r>
    </w:p>
    <w:p w14:paraId="0E4D7DC1" w14:textId="77777777" w:rsidR="00AC0F78" w:rsidRPr="00AC0F78" w:rsidRDefault="00AC0F78" w:rsidP="00AC0F78">
      <w:pPr>
        <w:numPr>
          <w:ilvl w:val="0"/>
          <w:numId w:val="27"/>
        </w:numPr>
        <w:spacing w:after="0" w:line="23" w:lineRule="atLeast"/>
      </w:pPr>
      <w:r w:rsidRPr="00AC0F78">
        <w:t xml:space="preserve">Výše úhrady nezletilého rodiče dítěte umístěného společně s dítětem v zařízení činí za kalendářní měsíc 10% z výše rodičovského příspěvku. </w:t>
      </w:r>
    </w:p>
    <w:p w14:paraId="4DDE072A" w14:textId="77777777" w:rsidR="00AC0F78" w:rsidRPr="00AC0F78" w:rsidRDefault="00AC0F78" w:rsidP="00AC0F78">
      <w:pPr>
        <w:numPr>
          <w:ilvl w:val="0"/>
          <w:numId w:val="27"/>
        </w:numPr>
        <w:spacing w:after="0" w:line="23" w:lineRule="atLeast"/>
      </w:pPr>
      <w:r w:rsidRPr="00AC0F78">
        <w:t xml:space="preserve">Oboustranně osiřelé dítě je od hrazení úhrady osvobozeno. </w:t>
      </w:r>
    </w:p>
    <w:p w14:paraId="59C5BCFC" w14:textId="77777777" w:rsidR="00AC0F78" w:rsidRPr="00AC0F78" w:rsidRDefault="00AC0F78" w:rsidP="00AC0F78">
      <w:pPr>
        <w:numPr>
          <w:ilvl w:val="0"/>
          <w:numId w:val="27"/>
        </w:numPr>
        <w:spacing w:after="0" w:line="23" w:lineRule="atLeast"/>
      </w:pPr>
      <w:r w:rsidRPr="00AC0F78">
        <w:t xml:space="preserve">Výše úhrady dítěte, které není nezaopatřeným dítětem, činí za kalendářní měsíc nejvýše 75% jeho příjmu. Tímto příjmem se rozumí pro účely úhrady příjem podle zákona o životním a existenčním minimu, s výjimkou příspěvku na péči. </w:t>
      </w:r>
    </w:p>
    <w:p w14:paraId="11EFEA83" w14:textId="77777777" w:rsidR="00AC0F78" w:rsidRPr="00AC0F78" w:rsidRDefault="00AC0F78" w:rsidP="00AC0F78">
      <w:pPr>
        <w:spacing w:after="0" w:line="23" w:lineRule="atLeast"/>
        <w:ind w:left="284" w:firstLine="0"/>
        <w:rPr>
          <w:b/>
          <w:bCs/>
        </w:rPr>
      </w:pPr>
    </w:p>
    <w:p w14:paraId="3C046AB3" w14:textId="77777777" w:rsidR="00AC0F78" w:rsidRPr="00AC0F78" w:rsidRDefault="00AC0F78" w:rsidP="00AC0F78">
      <w:pPr>
        <w:spacing w:after="0" w:line="23" w:lineRule="atLeast"/>
        <w:ind w:left="284" w:firstLine="0"/>
        <w:rPr>
          <w:b/>
        </w:rPr>
      </w:pPr>
      <w:r w:rsidRPr="00AC0F78">
        <w:rPr>
          <w:b/>
          <w:bCs/>
        </w:rPr>
        <w:t xml:space="preserve">Výše úhrady za stravu podle věku dítěte činí: </w:t>
      </w:r>
    </w:p>
    <w:tbl>
      <w:tblPr>
        <w:tblStyle w:val="Prosttabulka5"/>
        <w:tblW w:w="0" w:type="auto"/>
        <w:tblLook w:val="04A0" w:firstRow="1" w:lastRow="0" w:firstColumn="1" w:lastColumn="0" w:noHBand="0" w:noVBand="1"/>
      </w:tblPr>
      <w:tblGrid>
        <w:gridCol w:w="1798"/>
        <w:gridCol w:w="1306"/>
        <w:gridCol w:w="1306"/>
        <w:gridCol w:w="1544"/>
        <w:gridCol w:w="1701"/>
      </w:tblGrid>
      <w:tr w:rsidR="00AC0F78" w:rsidRPr="00AC0F78" w14:paraId="4E0F015F" w14:textId="77777777" w:rsidTr="00AC0F78">
        <w:trPr>
          <w:cnfStyle w:val="100000000000" w:firstRow="1" w:lastRow="0" w:firstColumn="0" w:lastColumn="0" w:oddVBand="0" w:evenVBand="0" w:oddHBand="0" w:evenHBand="0" w:firstRowFirstColumn="0" w:firstRowLastColumn="0" w:lastRowFirstColumn="0" w:lastRowLastColumn="0"/>
          <w:trHeight w:val="96"/>
        </w:trPr>
        <w:tc>
          <w:tcPr>
            <w:cnfStyle w:val="001000000100" w:firstRow="0" w:lastRow="0" w:firstColumn="1" w:lastColumn="0" w:oddVBand="0" w:evenVBand="0" w:oddHBand="0" w:evenHBand="0" w:firstRowFirstColumn="1" w:firstRowLastColumn="0" w:lastRowFirstColumn="0" w:lastRowLastColumn="0"/>
            <w:tcW w:w="1798" w:type="dxa"/>
          </w:tcPr>
          <w:p w14:paraId="107E16F8" w14:textId="77777777" w:rsidR="00AC0F78" w:rsidRPr="00AC0F78" w:rsidRDefault="00AC0F78" w:rsidP="00AC0F78">
            <w:pPr>
              <w:spacing w:after="0" w:line="23" w:lineRule="atLeast"/>
              <w:ind w:left="284" w:firstLine="0"/>
              <w:rPr>
                <w:b/>
                <w:sz w:val="22"/>
              </w:rPr>
            </w:pPr>
            <w:r w:rsidRPr="00AC0F78">
              <w:rPr>
                <w:b/>
                <w:sz w:val="22"/>
              </w:rPr>
              <w:t>kategorie</w:t>
            </w:r>
          </w:p>
        </w:tc>
        <w:tc>
          <w:tcPr>
            <w:tcW w:w="1306" w:type="dxa"/>
          </w:tcPr>
          <w:p w14:paraId="5043D593" w14:textId="77777777" w:rsidR="00AC0F78" w:rsidRPr="00AC0F78" w:rsidRDefault="00AC0F78" w:rsidP="00AC0F78">
            <w:pPr>
              <w:spacing w:after="0" w:line="23" w:lineRule="atLeast"/>
              <w:ind w:left="284" w:firstLine="0"/>
              <w:cnfStyle w:val="100000000000" w:firstRow="1" w:lastRow="0" w:firstColumn="0" w:lastColumn="0" w:oddVBand="0" w:evenVBand="0" w:oddHBand="0" w:evenHBand="0" w:firstRowFirstColumn="0" w:firstRowLastColumn="0" w:lastRowFirstColumn="0" w:lastRowLastColumn="0"/>
              <w:rPr>
                <w:b/>
                <w:sz w:val="22"/>
              </w:rPr>
            </w:pPr>
            <w:r w:rsidRPr="00AC0F78">
              <w:rPr>
                <w:b/>
                <w:sz w:val="22"/>
              </w:rPr>
              <w:t>0-6 let</w:t>
            </w:r>
          </w:p>
        </w:tc>
        <w:tc>
          <w:tcPr>
            <w:tcW w:w="1306" w:type="dxa"/>
          </w:tcPr>
          <w:p w14:paraId="55654C0E" w14:textId="77777777" w:rsidR="00AC0F78" w:rsidRPr="00AC0F78" w:rsidRDefault="00AC0F78" w:rsidP="00AC0F78">
            <w:pPr>
              <w:spacing w:after="0" w:line="23" w:lineRule="atLeast"/>
              <w:ind w:left="284" w:firstLine="0"/>
              <w:cnfStyle w:val="100000000000" w:firstRow="1" w:lastRow="0" w:firstColumn="0" w:lastColumn="0" w:oddVBand="0" w:evenVBand="0" w:oddHBand="0" w:evenHBand="0" w:firstRowFirstColumn="0" w:firstRowLastColumn="0" w:lastRowFirstColumn="0" w:lastRowLastColumn="0"/>
              <w:rPr>
                <w:b/>
                <w:sz w:val="22"/>
              </w:rPr>
            </w:pPr>
            <w:r w:rsidRPr="00AC0F78">
              <w:rPr>
                <w:b/>
                <w:sz w:val="22"/>
              </w:rPr>
              <w:t>7-10 let</w:t>
            </w:r>
          </w:p>
        </w:tc>
        <w:tc>
          <w:tcPr>
            <w:tcW w:w="1544" w:type="dxa"/>
          </w:tcPr>
          <w:p w14:paraId="2A23A541" w14:textId="77777777" w:rsidR="00AC0F78" w:rsidRPr="00AC0F78" w:rsidRDefault="00AC0F78" w:rsidP="00AC0F78">
            <w:pPr>
              <w:spacing w:after="0" w:line="23" w:lineRule="atLeast"/>
              <w:ind w:left="284" w:firstLine="0"/>
              <w:cnfStyle w:val="100000000000" w:firstRow="1" w:lastRow="0" w:firstColumn="0" w:lastColumn="0" w:oddVBand="0" w:evenVBand="0" w:oddHBand="0" w:evenHBand="0" w:firstRowFirstColumn="0" w:firstRowLastColumn="0" w:lastRowFirstColumn="0" w:lastRowLastColumn="0"/>
              <w:rPr>
                <w:b/>
                <w:sz w:val="22"/>
              </w:rPr>
            </w:pPr>
            <w:r w:rsidRPr="00AC0F78">
              <w:rPr>
                <w:b/>
                <w:sz w:val="22"/>
              </w:rPr>
              <w:t>11-14 let</w:t>
            </w:r>
          </w:p>
        </w:tc>
        <w:tc>
          <w:tcPr>
            <w:tcW w:w="1701" w:type="dxa"/>
          </w:tcPr>
          <w:p w14:paraId="3487853B" w14:textId="77777777" w:rsidR="00AC0F78" w:rsidRPr="00AC0F78" w:rsidRDefault="00AC0F78" w:rsidP="00AC0F78">
            <w:pPr>
              <w:spacing w:after="0" w:line="23" w:lineRule="atLeast"/>
              <w:ind w:left="284" w:firstLine="0"/>
              <w:cnfStyle w:val="100000000000" w:firstRow="1" w:lastRow="0" w:firstColumn="0" w:lastColumn="0" w:oddVBand="0" w:evenVBand="0" w:oddHBand="0" w:evenHBand="0" w:firstRowFirstColumn="0" w:firstRowLastColumn="0" w:lastRowFirstColumn="0" w:lastRowLastColumn="0"/>
              <w:rPr>
                <w:b/>
                <w:sz w:val="22"/>
              </w:rPr>
            </w:pPr>
            <w:r w:rsidRPr="00AC0F78">
              <w:rPr>
                <w:b/>
                <w:sz w:val="22"/>
              </w:rPr>
              <w:t>15-18 let</w:t>
            </w:r>
          </w:p>
        </w:tc>
      </w:tr>
      <w:tr w:rsidR="00AC0F78" w:rsidRPr="00AC0F78" w14:paraId="2E881F3B" w14:textId="77777777" w:rsidTr="00AC0F7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798" w:type="dxa"/>
          </w:tcPr>
          <w:p w14:paraId="30B48AA8" w14:textId="77777777" w:rsidR="00AC0F78" w:rsidRPr="00AC0F78" w:rsidRDefault="00AC0F78" w:rsidP="00AC0F78">
            <w:pPr>
              <w:spacing w:after="0" w:line="23" w:lineRule="atLeast"/>
              <w:ind w:left="284" w:firstLine="0"/>
              <w:rPr>
                <w:b/>
                <w:sz w:val="22"/>
              </w:rPr>
            </w:pPr>
            <w:r w:rsidRPr="00AC0F78">
              <w:rPr>
                <w:b/>
                <w:sz w:val="22"/>
              </w:rPr>
              <w:t>Snídaně</w:t>
            </w:r>
          </w:p>
        </w:tc>
        <w:tc>
          <w:tcPr>
            <w:tcW w:w="1306" w:type="dxa"/>
          </w:tcPr>
          <w:p w14:paraId="19380D26"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13 Kč</w:t>
            </w:r>
          </w:p>
        </w:tc>
        <w:tc>
          <w:tcPr>
            <w:tcW w:w="1306" w:type="dxa"/>
          </w:tcPr>
          <w:p w14:paraId="165D3489"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15 Kč</w:t>
            </w:r>
          </w:p>
        </w:tc>
        <w:tc>
          <w:tcPr>
            <w:tcW w:w="1544" w:type="dxa"/>
          </w:tcPr>
          <w:p w14:paraId="10B53B6C"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16 Kč</w:t>
            </w:r>
          </w:p>
        </w:tc>
        <w:tc>
          <w:tcPr>
            <w:tcW w:w="1701" w:type="dxa"/>
          </w:tcPr>
          <w:p w14:paraId="13B554EF"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17 Kč</w:t>
            </w:r>
          </w:p>
        </w:tc>
      </w:tr>
      <w:tr w:rsidR="00AC0F78" w:rsidRPr="00AC0F78" w14:paraId="08A91708" w14:textId="77777777" w:rsidTr="00AC0F78">
        <w:trPr>
          <w:trHeight w:val="96"/>
        </w:trPr>
        <w:tc>
          <w:tcPr>
            <w:cnfStyle w:val="001000000000" w:firstRow="0" w:lastRow="0" w:firstColumn="1" w:lastColumn="0" w:oddVBand="0" w:evenVBand="0" w:oddHBand="0" w:evenHBand="0" w:firstRowFirstColumn="0" w:firstRowLastColumn="0" w:lastRowFirstColumn="0" w:lastRowLastColumn="0"/>
            <w:tcW w:w="1798" w:type="dxa"/>
          </w:tcPr>
          <w:p w14:paraId="3722DC12" w14:textId="77777777" w:rsidR="00AC0F78" w:rsidRPr="00AC0F78" w:rsidRDefault="00AC0F78" w:rsidP="00AC0F78">
            <w:pPr>
              <w:spacing w:after="0" w:line="23" w:lineRule="atLeast"/>
              <w:ind w:left="284" w:firstLine="0"/>
              <w:rPr>
                <w:b/>
                <w:sz w:val="22"/>
              </w:rPr>
            </w:pPr>
            <w:r w:rsidRPr="00AC0F78">
              <w:rPr>
                <w:b/>
                <w:sz w:val="22"/>
              </w:rPr>
              <w:t>Přesnídávka</w:t>
            </w:r>
          </w:p>
        </w:tc>
        <w:tc>
          <w:tcPr>
            <w:tcW w:w="1306" w:type="dxa"/>
          </w:tcPr>
          <w:p w14:paraId="4F617CE0"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 xml:space="preserve">  9 Kč</w:t>
            </w:r>
          </w:p>
        </w:tc>
        <w:tc>
          <w:tcPr>
            <w:tcW w:w="1306" w:type="dxa"/>
          </w:tcPr>
          <w:p w14:paraId="6A006B26"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12 Kč</w:t>
            </w:r>
          </w:p>
        </w:tc>
        <w:tc>
          <w:tcPr>
            <w:tcW w:w="1544" w:type="dxa"/>
          </w:tcPr>
          <w:p w14:paraId="2D1B7F7A"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12Kč</w:t>
            </w:r>
          </w:p>
        </w:tc>
        <w:tc>
          <w:tcPr>
            <w:tcW w:w="1701" w:type="dxa"/>
          </w:tcPr>
          <w:p w14:paraId="12F629AA"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12 Kč</w:t>
            </w:r>
          </w:p>
        </w:tc>
      </w:tr>
      <w:tr w:rsidR="00AC0F78" w:rsidRPr="00AC0F78" w14:paraId="718299FD" w14:textId="77777777" w:rsidTr="00AC0F78">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98" w:type="dxa"/>
          </w:tcPr>
          <w:p w14:paraId="59E55131" w14:textId="77777777" w:rsidR="00AC0F78" w:rsidRPr="00AC0F78" w:rsidRDefault="00AC0F78" w:rsidP="00AC0F78">
            <w:pPr>
              <w:spacing w:after="0" w:line="23" w:lineRule="atLeast"/>
              <w:ind w:left="284" w:firstLine="0"/>
              <w:rPr>
                <w:b/>
                <w:sz w:val="22"/>
              </w:rPr>
            </w:pPr>
            <w:r w:rsidRPr="00AC0F78">
              <w:rPr>
                <w:b/>
                <w:sz w:val="22"/>
              </w:rPr>
              <w:t>Oběd</w:t>
            </w:r>
          </w:p>
        </w:tc>
        <w:tc>
          <w:tcPr>
            <w:tcW w:w="1306" w:type="dxa"/>
          </w:tcPr>
          <w:p w14:paraId="4D68A2FC"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25 Kč</w:t>
            </w:r>
          </w:p>
        </w:tc>
        <w:tc>
          <w:tcPr>
            <w:tcW w:w="1306" w:type="dxa"/>
          </w:tcPr>
          <w:p w14:paraId="424183C0"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32 Kč</w:t>
            </w:r>
          </w:p>
        </w:tc>
        <w:tc>
          <w:tcPr>
            <w:tcW w:w="1544" w:type="dxa"/>
          </w:tcPr>
          <w:p w14:paraId="66682D4C"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34 Kč</w:t>
            </w:r>
          </w:p>
        </w:tc>
        <w:tc>
          <w:tcPr>
            <w:tcW w:w="1701" w:type="dxa"/>
          </w:tcPr>
          <w:p w14:paraId="459EA090"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37 Kč</w:t>
            </w:r>
          </w:p>
        </w:tc>
      </w:tr>
      <w:tr w:rsidR="00AC0F78" w:rsidRPr="00AC0F78" w14:paraId="3A243276" w14:textId="77777777" w:rsidTr="00AC0F78">
        <w:trPr>
          <w:trHeight w:val="96"/>
        </w:trPr>
        <w:tc>
          <w:tcPr>
            <w:cnfStyle w:val="001000000000" w:firstRow="0" w:lastRow="0" w:firstColumn="1" w:lastColumn="0" w:oddVBand="0" w:evenVBand="0" w:oddHBand="0" w:evenHBand="0" w:firstRowFirstColumn="0" w:firstRowLastColumn="0" w:lastRowFirstColumn="0" w:lastRowLastColumn="0"/>
            <w:tcW w:w="1798" w:type="dxa"/>
          </w:tcPr>
          <w:p w14:paraId="3A5A6B68" w14:textId="77777777" w:rsidR="00AC0F78" w:rsidRPr="00AC0F78" w:rsidRDefault="00AC0F78" w:rsidP="00AC0F78">
            <w:pPr>
              <w:spacing w:after="0" w:line="23" w:lineRule="atLeast"/>
              <w:ind w:left="284" w:firstLine="0"/>
              <w:rPr>
                <w:b/>
                <w:sz w:val="22"/>
              </w:rPr>
            </w:pPr>
            <w:r w:rsidRPr="00AC0F78">
              <w:rPr>
                <w:b/>
                <w:sz w:val="22"/>
              </w:rPr>
              <w:t>Svačina</w:t>
            </w:r>
          </w:p>
        </w:tc>
        <w:tc>
          <w:tcPr>
            <w:tcW w:w="1306" w:type="dxa"/>
          </w:tcPr>
          <w:p w14:paraId="39D74F38"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 xml:space="preserve">  9 Kč</w:t>
            </w:r>
          </w:p>
        </w:tc>
        <w:tc>
          <w:tcPr>
            <w:tcW w:w="1306" w:type="dxa"/>
          </w:tcPr>
          <w:p w14:paraId="1406FA67"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10 Kč</w:t>
            </w:r>
          </w:p>
        </w:tc>
        <w:tc>
          <w:tcPr>
            <w:tcW w:w="1544" w:type="dxa"/>
          </w:tcPr>
          <w:p w14:paraId="6AC0F9D6"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11 Kč</w:t>
            </w:r>
          </w:p>
        </w:tc>
        <w:tc>
          <w:tcPr>
            <w:tcW w:w="1701" w:type="dxa"/>
          </w:tcPr>
          <w:p w14:paraId="083D7E55"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11 Kč</w:t>
            </w:r>
          </w:p>
        </w:tc>
      </w:tr>
      <w:tr w:rsidR="00AC0F78" w:rsidRPr="00AC0F78" w14:paraId="06963F1B" w14:textId="77777777" w:rsidTr="00AC0F78">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98" w:type="dxa"/>
          </w:tcPr>
          <w:p w14:paraId="19B09975" w14:textId="77777777" w:rsidR="00AC0F78" w:rsidRPr="00AC0F78" w:rsidRDefault="00AC0F78" w:rsidP="00AC0F78">
            <w:pPr>
              <w:spacing w:after="0" w:line="23" w:lineRule="atLeast"/>
              <w:ind w:left="284" w:firstLine="0"/>
              <w:rPr>
                <w:b/>
                <w:sz w:val="22"/>
              </w:rPr>
            </w:pPr>
            <w:r w:rsidRPr="00AC0F78">
              <w:rPr>
                <w:b/>
                <w:sz w:val="22"/>
              </w:rPr>
              <w:t>Večeře</w:t>
            </w:r>
          </w:p>
        </w:tc>
        <w:tc>
          <w:tcPr>
            <w:tcW w:w="1306" w:type="dxa"/>
          </w:tcPr>
          <w:p w14:paraId="26FBE703"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19 Kč</w:t>
            </w:r>
          </w:p>
        </w:tc>
        <w:tc>
          <w:tcPr>
            <w:tcW w:w="1306" w:type="dxa"/>
          </w:tcPr>
          <w:p w14:paraId="28DA18D6"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25 Kč</w:t>
            </w:r>
          </w:p>
        </w:tc>
        <w:tc>
          <w:tcPr>
            <w:tcW w:w="1544" w:type="dxa"/>
          </w:tcPr>
          <w:p w14:paraId="51F78CCD"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27 Kč</w:t>
            </w:r>
          </w:p>
        </w:tc>
        <w:tc>
          <w:tcPr>
            <w:tcW w:w="1701" w:type="dxa"/>
          </w:tcPr>
          <w:p w14:paraId="20E1841E"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34 Kč</w:t>
            </w:r>
          </w:p>
        </w:tc>
      </w:tr>
      <w:tr w:rsidR="00AC0F78" w:rsidRPr="00AC0F78" w14:paraId="684A7A97" w14:textId="77777777" w:rsidTr="00AC0F78">
        <w:trPr>
          <w:trHeight w:val="96"/>
        </w:trPr>
        <w:tc>
          <w:tcPr>
            <w:cnfStyle w:val="001000000000" w:firstRow="0" w:lastRow="0" w:firstColumn="1" w:lastColumn="0" w:oddVBand="0" w:evenVBand="0" w:oddHBand="0" w:evenHBand="0" w:firstRowFirstColumn="0" w:firstRowLastColumn="0" w:lastRowFirstColumn="0" w:lastRowLastColumn="0"/>
            <w:tcW w:w="1798" w:type="dxa"/>
          </w:tcPr>
          <w:p w14:paraId="4CFF97DE" w14:textId="77777777" w:rsidR="00AC0F78" w:rsidRPr="00AC0F78" w:rsidRDefault="00AC0F78" w:rsidP="00AC0F78">
            <w:pPr>
              <w:spacing w:after="0" w:line="23" w:lineRule="atLeast"/>
              <w:ind w:left="284" w:firstLine="0"/>
              <w:rPr>
                <w:b/>
                <w:sz w:val="22"/>
              </w:rPr>
            </w:pPr>
            <w:r w:rsidRPr="00AC0F78">
              <w:rPr>
                <w:b/>
                <w:sz w:val="22"/>
              </w:rPr>
              <w:t>Druhá večeře</w:t>
            </w:r>
          </w:p>
        </w:tc>
        <w:tc>
          <w:tcPr>
            <w:tcW w:w="1306" w:type="dxa"/>
          </w:tcPr>
          <w:p w14:paraId="04720E2C"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w:t>
            </w:r>
          </w:p>
        </w:tc>
        <w:tc>
          <w:tcPr>
            <w:tcW w:w="1306" w:type="dxa"/>
          </w:tcPr>
          <w:p w14:paraId="26965E64"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w:t>
            </w:r>
          </w:p>
        </w:tc>
        <w:tc>
          <w:tcPr>
            <w:tcW w:w="1544" w:type="dxa"/>
          </w:tcPr>
          <w:p w14:paraId="71AFE2D7"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w:t>
            </w:r>
          </w:p>
        </w:tc>
        <w:tc>
          <w:tcPr>
            <w:tcW w:w="1701" w:type="dxa"/>
          </w:tcPr>
          <w:p w14:paraId="039E3B02" w14:textId="77777777" w:rsidR="00AC0F78" w:rsidRPr="00AC0F78" w:rsidRDefault="00AC0F78" w:rsidP="00AC0F78">
            <w:pPr>
              <w:spacing w:after="0" w:line="23" w:lineRule="atLeast"/>
              <w:ind w:left="284" w:firstLine="0"/>
              <w:cnfStyle w:val="000000000000" w:firstRow="0" w:lastRow="0" w:firstColumn="0" w:lastColumn="0" w:oddVBand="0" w:evenVBand="0" w:oddHBand="0" w:evenHBand="0" w:firstRowFirstColumn="0" w:firstRowLastColumn="0" w:lastRowFirstColumn="0" w:lastRowLastColumn="0"/>
              <w:rPr>
                <w:b/>
              </w:rPr>
            </w:pPr>
            <w:r w:rsidRPr="00AC0F78">
              <w:rPr>
                <w:b/>
              </w:rPr>
              <w:t>16 Kč</w:t>
            </w:r>
          </w:p>
        </w:tc>
      </w:tr>
      <w:tr w:rsidR="00AC0F78" w:rsidRPr="00AC0F78" w14:paraId="1FC83BCE" w14:textId="77777777" w:rsidTr="00AC0F78">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98" w:type="dxa"/>
          </w:tcPr>
          <w:p w14:paraId="0C4DDBE9" w14:textId="77777777" w:rsidR="00AC0F78" w:rsidRPr="00AC0F78" w:rsidRDefault="00AC0F78" w:rsidP="00AC0F78">
            <w:pPr>
              <w:spacing w:after="0" w:line="23" w:lineRule="atLeast"/>
              <w:ind w:left="284" w:firstLine="0"/>
              <w:rPr>
                <w:b/>
                <w:sz w:val="22"/>
              </w:rPr>
            </w:pPr>
            <w:r w:rsidRPr="00AC0F78">
              <w:rPr>
                <w:b/>
                <w:sz w:val="22"/>
              </w:rPr>
              <w:t>celkem</w:t>
            </w:r>
          </w:p>
        </w:tc>
        <w:tc>
          <w:tcPr>
            <w:tcW w:w="1306" w:type="dxa"/>
          </w:tcPr>
          <w:p w14:paraId="21FA2016"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75 Kč</w:t>
            </w:r>
          </w:p>
        </w:tc>
        <w:tc>
          <w:tcPr>
            <w:tcW w:w="1306" w:type="dxa"/>
          </w:tcPr>
          <w:p w14:paraId="13ADA670"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94 Kč</w:t>
            </w:r>
          </w:p>
        </w:tc>
        <w:tc>
          <w:tcPr>
            <w:tcW w:w="1544" w:type="dxa"/>
          </w:tcPr>
          <w:p w14:paraId="07D6E43E"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100 Kč</w:t>
            </w:r>
          </w:p>
        </w:tc>
        <w:tc>
          <w:tcPr>
            <w:tcW w:w="1701" w:type="dxa"/>
          </w:tcPr>
          <w:p w14:paraId="59FED1EC" w14:textId="77777777" w:rsidR="00AC0F78" w:rsidRPr="00AC0F78" w:rsidRDefault="00AC0F78" w:rsidP="00AC0F78">
            <w:pPr>
              <w:spacing w:after="0" w:line="23" w:lineRule="atLeast"/>
              <w:ind w:left="284" w:firstLine="0"/>
              <w:cnfStyle w:val="000000100000" w:firstRow="0" w:lastRow="0" w:firstColumn="0" w:lastColumn="0" w:oddVBand="0" w:evenVBand="0" w:oddHBand="1" w:evenHBand="0" w:firstRowFirstColumn="0" w:firstRowLastColumn="0" w:lastRowFirstColumn="0" w:lastRowLastColumn="0"/>
              <w:rPr>
                <w:b/>
              </w:rPr>
            </w:pPr>
            <w:r w:rsidRPr="00AC0F78">
              <w:rPr>
                <w:b/>
              </w:rPr>
              <w:t>127 Kč</w:t>
            </w:r>
          </w:p>
        </w:tc>
      </w:tr>
    </w:tbl>
    <w:p w14:paraId="59A71515" w14:textId="77777777" w:rsidR="00AC0F78" w:rsidRPr="00AC0F78" w:rsidRDefault="00AC0F78" w:rsidP="00A443E8">
      <w:pPr>
        <w:spacing w:after="0" w:line="23" w:lineRule="atLeast"/>
        <w:ind w:left="284" w:firstLine="0"/>
        <w:rPr>
          <w:b/>
        </w:rPr>
      </w:pPr>
    </w:p>
    <w:p w14:paraId="54555CFE" w14:textId="77777777" w:rsidR="00236B03" w:rsidRPr="00DB3F73" w:rsidRDefault="00236B03" w:rsidP="00A443E8">
      <w:pPr>
        <w:spacing w:after="0" w:line="23" w:lineRule="atLeast"/>
        <w:ind w:left="284" w:firstLine="0"/>
      </w:pPr>
      <w:r w:rsidRPr="00DB3F73">
        <w:t>Za období kratší než kalendářní měsíc se výše příspěvku stanoví podle počtu dnů. Denní úhrada nákladů činí jednu třicetinu výše příspěvku za kalendářní měsíc a náleží od prvního dne pobytu.</w:t>
      </w:r>
    </w:p>
    <w:p w14:paraId="69DD58E2" w14:textId="77777777" w:rsidR="00236B03" w:rsidRPr="00DB3F73" w:rsidRDefault="00236B03" w:rsidP="00A443E8">
      <w:pPr>
        <w:spacing w:after="0" w:line="23" w:lineRule="atLeast"/>
        <w:ind w:left="284" w:firstLine="0"/>
      </w:pPr>
    </w:p>
    <w:p w14:paraId="6BA7C36B" w14:textId="77777777" w:rsidR="00236B03" w:rsidRPr="00DB3F73" w:rsidRDefault="00236B03" w:rsidP="00A443E8">
      <w:pPr>
        <w:spacing w:after="0" w:line="23" w:lineRule="atLeast"/>
        <w:ind w:left="284" w:firstLine="0"/>
      </w:pPr>
      <w:r w:rsidRPr="00DB3F73">
        <w:t>Pobývá-li dítě mimo zařízení po dobu alespoň 2 dnů po sobě jdoucích, snižuje se měsíční částka úhrady za každý takový den o jednu třicetinu.</w:t>
      </w:r>
    </w:p>
    <w:p w14:paraId="1E00E09A" w14:textId="77777777" w:rsidR="00236B03" w:rsidRPr="00DB3F73" w:rsidRDefault="00236B03" w:rsidP="00A443E8">
      <w:pPr>
        <w:spacing w:after="0" w:line="23" w:lineRule="atLeast"/>
        <w:ind w:left="284" w:firstLine="0"/>
      </w:pPr>
    </w:p>
    <w:p w14:paraId="22B529D2" w14:textId="77777777" w:rsidR="00236B03" w:rsidRPr="00DB3F73" w:rsidRDefault="00236B03" w:rsidP="00A443E8">
      <w:pPr>
        <w:spacing w:after="0" w:line="23" w:lineRule="atLeast"/>
        <w:ind w:left="284" w:firstLine="0"/>
      </w:pPr>
      <w:r w:rsidRPr="00DB3F73">
        <w:t xml:space="preserve">Příspěvek se na žádost zákonných zástupců dítěte nebo z podnětu zařízení nevyžaduje </w:t>
      </w:r>
    </w:p>
    <w:p w14:paraId="228C792D" w14:textId="49D17464" w:rsidR="00236B03" w:rsidRPr="00DB3F73" w:rsidRDefault="00236B03" w:rsidP="00A443E8">
      <w:pPr>
        <w:spacing w:after="0" w:line="23" w:lineRule="atLeast"/>
        <w:ind w:left="284" w:firstLine="0"/>
      </w:pPr>
      <w:r w:rsidRPr="00DB3F73">
        <w:t xml:space="preserve">v případě, že zákonný zástupce dítěte nebo osoba s ním společně posuzovaná je příjemcem dávky pomoci v hmotné nouzi podle zákona č. 111/2006 Sb., o pomoci v hmotné nouzi, v platném znění. Příspěvek je rovněž možné snížit nebo nevyžadovat, pokud by zaplacením příspěvku příjem zákonného zástupce nebo jeho rodiny klesl pod součet částky životního minima stanovenou zákonem č. 110/2006 Sb., o životním a existenčním minimu, v platném znění, a částky normativních nákladů na bydlení podle zákona č. 117/1995 Sb., </w:t>
      </w:r>
      <w:r w:rsidRPr="00DB3F73">
        <w:lastRenderedPageBreak/>
        <w:t>o státní sociální podpoře, v platném znění. O snížení nebo nevyžadování příspěvku v</w:t>
      </w:r>
      <w:r w:rsidR="00DB3F73" w:rsidRPr="00DB3F73">
        <w:t> </w:t>
      </w:r>
      <w:r w:rsidRPr="00DB3F73">
        <w:t xml:space="preserve">konkrétním případě rozhoduje ředitel zařízení. </w:t>
      </w:r>
    </w:p>
    <w:p w14:paraId="018088AA" w14:textId="77777777" w:rsidR="00236B03" w:rsidRPr="00DB3F73" w:rsidRDefault="00236B03" w:rsidP="00A443E8">
      <w:pPr>
        <w:spacing w:after="0" w:line="23" w:lineRule="atLeast"/>
        <w:ind w:left="284" w:firstLine="0"/>
      </w:pPr>
    </w:p>
    <w:p w14:paraId="70B0DDAD" w14:textId="6BDC3DF1" w:rsidR="00236B03" w:rsidRPr="00DB3F73" w:rsidRDefault="00236B03" w:rsidP="00A443E8">
      <w:pPr>
        <w:spacing w:after="0" w:line="23" w:lineRule="atLeast"/>
        <w:ind w:left="284" w:firstLine="0"/>
      </w:pPr>
      <w:r w:rsidRPr="00DB3F73">
        <w:t xml:space="preserve">Zákonní zástupci dítěte jsou povinni doložit výši svých příjmů nebo příjmů jejich rodiny pro výše uvedené snížení nebo nevyžadování příspěvku a vždy po uplynutí </w:t>
      </w:r>
      <w:r w:rsidR="00DB3F73">
        <w:t>rozhodného období</w:t>
      </w:r>
      <w:r w:rsidRPr="00DB3F73">
        <w:t xml:space="preserve"> od</w:t>
      </w:r>
      <w:r w:rsidR="00DB3F73" w:rsidRPr="00DB3F73">
        <w:t> </w:t>
      </w:r>
      <w:r w:rsidRPr="00DB3F73">
        <w:t xml:space="preserve">posledního doložení příjmů prokazovat, že splňují podmínky pro snížení nebo nevyžadování příspěvku.  </w:t>
      </w:r>
    </w:p>
    <w:p w14:paraId="4C3520FF" w14:textId="77777777" w:rsidR="00236B03" w:rsidRPr="00DB3F73" w:rsidRDefault="00236B03" w:rsidP="00A443E8">
      <w:pPr>
        <w:spacing w:after="0" w:line="23" w:lineRule="atLeast"/>
        <w:ind w:left="284" w:firstLine="0"/>
      </w:pPr>
      <w:r w:rsidRPr="00DB3F73">
        <w:t xml:space="preserve"> </w:t>
      </w:r>
    </w:p>
    <w:p w14:paraId="2D3FBDD0" w14:textId="514D1121" w:rsidR="00236B03" w:rsidRPr="00DB3F73" w:rsidRDefault="00236B03" w:rsidP="00A443E8">
      <w:pPr>
        <w:spacing w:after="0" w:line="23" w:lineRule="atLeast"/>
        <w:ind w:left="284" w:firstLine="0"/>
      </w:pPr>
      <w:r w:rsidRPr="00DB3F73">
        <w:rPr>
          <w:b/>
        </w:rPr>
        <w:t>Úhrada za pobyt dítěte umístěného na základě smlouvy</w:t>
      </w:r>
      <w:r w:rsidRPr="00DB3F73">
        <w:t xml:space="preserve"> o poskytování ochrany a</w:t>
      </w:r>
      <w:r w:rsidR="00DB3F73">
        <w:t> </w:t>
      </w:r>
      <w:r w:rsidRPr="00DB3F73">
        <w:t xml:space="preserve">pomoci se zákonným zástupcem dítěte </w:t>
      </w:r>
    </w:p>
    <w:p w14:paraId="1C1BCF34" w14:textId="7B412F5F" w:rsidR="00236B03" w:rsidRPr="00DB3F73" w:rsidRDefault="00236B03" w:rsidP="00A443E8">
      <w:pPr>
        <w:spacing w:after="0" w:line="23" w:lineRule="atLeast"/>
        <w:ind w:left="284" w:firstLine="0"/>
      </w:pPr>
      <w:r w:rsidRPr="00DB3F73">
        <w:t xml:space="preserve">Úhrada je sjednána přímo ve smlouvě. Výše úhrady se stanovuje podle stejných pravidel jako v případě umístění dítěte na základě rozhodnutí soudu nebo žádosti OSPOD (viz výše). </w:t>
      </w:r>
    </w:p>
    <w:p w14:paraId="71E8C213" w14:textId="77777777" w:rsidR="00236B03" w:rsidRPr="00DB3F73" w:rsidRDefault="00236B03" w:rsidP="00A443E8">
      <w:pPr>
        <w:spacing w:after="0" w:line="23" w:lineRule="atLeast"/>
        <w:ind w:left="284" w:firstLine="0"/>
      </w:pPr>
    </w:p>
    <w:p w14:paraId="096A437C" w14:textId="77777777" w:rsidR="00236B03" w:rsidRPr="00DB3F73" w:rsidRDefault="00236B03" w:rsidP="00A443E8">
      <w:pPr>
        <w:spacing w:after="0" w:line="23" w:lineRule="atLeast"/>
        <w:ind w:left="284" w:firstLine="0"/>
      </w:pPr>
      <w:r w:rsidRPr="00DB3F73">
        <w:rPr>
          <w:b/>
        </w:rPr>
        <w:t>Úhrada za pobyt dítěte staršího 15 let</w:t>
      </w:r>
      <w:r w:rsidRPr="00DB3F73">
        <w:t xml:space="preserve"> </w:t>
      </w:r>
      <w:r w:rsidRPr="00DB3F73">
        <w:rPr>
          <w:b/>
        </w:rPr>
        <w:t>umístěného na základě jeho žádosti</w:t>
      </w:r>
      <w:r w:rsidRPr="00DB3F73">
        <w:t xml:space="preserve"> </w:t>
      </w:r>
    </w:p>
    <w:p w14:paraId="4CABAF8F" w14:textId="4B66B55F" w:rsidR="00236B03" w:rsidRPr="00DB3F73" w:rsidRDefault="00236B03" w:rsidP="00A443E8">
      <w:pPr>
        <w:spacing w:after="0" w:line="23" w:lineRule="atLeast"/>
        <w:ind w:left="284" w:firstLine="0"/>
      </w:pPr>
      <w:r w:rsidRPr="00DB3F73">
        <w:t>Úhrada náklad</w:t>
      </w:r>
      <w:r w:rsidR="0003323C">
        <w:t>ů je sjednána přímo ve smlouvě</w:t>
      </w:r>
      <w:r w:rsidRPr="00DB3F73">
        <w:t xml:space="preserve">. Výše úhrady se stanovuje podle stejných pravidel jako v případě umístění dítěte na základě rozhodnutí soudu nebo žádosti OSPOD (viz výše). </w:t>
      </w:r>
    </w:p>
    <w:p w14:paraId="717ACDAC" w14:textId="77777777" w:rsidR="00236B03" w:rsidRPr="00DB3F73" w:rsidRDefault="00236B03" w:rsidP="00A443E8">
      <w:pPr>
        <w:spacing w:after="0" w:line="23" w:lineRule="atLeast"/>
        <w:ind w:left="284" w:firstLine="0"/>
      </w:pPr>
    </w:p>
    <w:p w14:paraId="0F313FB1" w14:textId="77777777" w:rsidR="00236B03" w:rsidRPr="00DB3F73" w:rsidRDefault="00236B03" w:rsidP="00A443E8">
      <w:pPr>
        <w:spacing w:after="0" w:line="23" w:lineRule="atLeast"/>
        <w:ind w:left="284" w:firstLine="0"/>
        <w:rPr>
          <w:b/>
        </w:rPr>
      </w:pPr>
      <w:r w:rsidRPr="00DB3F73">
        <w:rPr>
          <w:b/>
        </w:rPr>
        <w:t>Způsob platby</w:t>
      </w:r>
    </w:p>
    <w:p w14:paraId="6F6514AF" w14:textId="1FC34810" w:rsidR="00236B03" w:rsidRDefault="00236B03" w:rsidP="00A443E8">
      <w:pPr>
        <w:spacing w:after="0" w:line="23" w:lineRule="atLeast"/>
        <w:ind w:left="284" w:firstLine="0"/>
      </w:pPr>
      <w:r w:rsidRPr="00DB3F73">
        <w:t>Splatnost příspěvku na úhradu pobytu a péče za kalendářní měsíc je vždy nejpozději k 15. dni následujícího kalendářního měsíce na bankovní účet zařízení, č.ú.: 265 611 608/0300, variabilní symbol: datum narození dítěte ve tvaru dd.mm.rr., nebo hotově na pokladně zařízení v budově ZDVOP CHM na adrese K. H. Borovského 1146/2, Most. Příspěvek se zaokrouhluje na celé koruny směrem nahoru.</w:t>
      </w:r>
    </w:p>
    <w:p w14:paraId="0DCA690B" w14:textId="77777777" w:rsidR="00236B03" w:rsidRDefault="00236B03" w:rsidP="00A443E8">
      <w:pPr>
        <w:spacing w:after="0" w:line="23" w:lineRule="atLeast"/>
        <w:ind w:left="284" w:right="0" w:firstLine="0"/>
        <w:rPr>
          <w:b/>
          <w:highlight w:val="green"/>
          <w:u w:val="single" w:color="000000"/>
        </w:rPr>
      </w:pPr>
    </w:p>
    <w:p w14:paraId="4541ACAB" w14:textId="13D75DEF" w:rsidR="003219BC" w:rsidRPr="003219BC" w:rsidRDefault="001F33A9" w:rsidP="00A443E8">
      <w:pPr>
        <w:pStyle w:val="Nadpis1"/>
        <w:spacing w:line="23" w:lineRule="atLeast"/>
        <w:ind w:left="284"/>
        <w:rPr>
          <w:sz w:val="24"/>
          <w:szCs w:val="24"/>
        </w:rPr>
      </w:pPr>
      <w:r>
        <w:tab/>
      </w:r>
      <w:r w:rsidR="003219BC">
        <w:rPr>
          <w:sz w:val="24"/>
          <w:szCs w:val="24"/>
        </w:rPr>
        <w:t xml:space="preserve">ORGANIZACE PÉČE O DĚTI </w:t>
      </w:r>
      <w:r w:rsidRPr="00FD3E6F">
        <w:rPr>
          <w:sz w:val="24"/>
          <w:szCs w:val="24"/>
        </w:rPr>
        <w:t>V ZAŘÍZENÍ</w:t>
      </w:r>
      <w:r w:rsidRPr="00FD3E6F">
        <w:rPr>
          <w:rFonts w:ascii="Times New Roman" w:eastAsia="Times New Roman" w:hAnsi="Times New Roman" w:cs="Times New Roman"/>
          <w:sz w:val="24"/>
          <w:szCs w:val="24"/>
        </w:rPr>
        <w:t xml:space="preserve"> </w:t>
      </w:r>
    </w:p>
    <w:p w14:paraId="05781D95" w14:textId="682935F2" w:rsidR="00606357" w:rsidRPr="00566D7D" w:rsidRDefault="00606357" w:rsidP="00A443E8">
      <w:pPr>
        <w:spacing w:after="0" w:line="23" w:lineRule="atLeast"/>
        <w:ind w:left="284" w:right="0" w:firstLine="0"/>
      </w:pPr>
      <w:r w:rsidRPr="00566D7D">
        <w:t>O</w:t>
      </w:r>
      <w:r w:rsidR="003219BC" w:rsidRPr="00566D7D">
        <w:t xml:space="preserve"> </w:t>
      </w:r>
      <w:r w:rsidRPr="00566D7D">
        <w:t xml:space="preserve">děti pečuje pracovník v sociálních službách, který se stará o naplňování potřeb v oblasti bezpečí, zdraví, učení, chování a vztahů. </w:t>
      </w:r>
    </w:p>
    <w:p w14:paraId="75477C71" w14:textId="6C138523" w:rsidR="00606357" w:rsidRPr="003219BC" w:rsidRDefault="00606357" w:rsidP="00A443E8">
      <w:pPr>
        <w:spacing w:after="0" w:line="23" w:lineRule="atLeast"/>
        <w:ind w:left="284" w:right="0" w:firstLine="0"/>
        <w:rPr>
          <w:highlight w:val="green"/>
        </w:rPr>
      </w:pPr>
    </w:p>
    <w:p w14:paraId="590258A2" w14:textId="7B44E161" w:rsidR="00C34034" w:rsidRPr="00566D7D" w:rsidRDefault="003F6F18" w:rsidP="00A443E8">
      <w:pPr>
        <w:spacing w:after="0" w:line="23" w:lineRule="atLeast"/>
        <w:ind w:left="284" w:right="0" w:firstLine="0"/>
        <w:jc w:val="left"/>
      </w:pPr>
      <w:r w:rsidRPr="00566D7D">
        <w:t xml:space="preserve">Vedoucí služby, sociální pracovník a externí psycholog </w:t>
      </w:r>
    </w:p>
    <w:p w14:paraId="4966B08A" w14:textId="62E4019B" w:rsidR="00C86A52" w:rsidRPr="00566D7D" w:rsidRDefault="00AA78A2" w:rsidP="00A443E8">
      <w:pPr>
        <w:numPr>
          <w:ilvl w:val="0"/>
          <w:numId w:val="9"/>
        </w:numPr>
        <w:spacing w:after="0" w:line="23" w:lineRule="atLeast"/>
        <w:ind w:left="284" w:right="0" w:firstLine="0"/>
      </w:pPr>
      <w:r w:rsidRPr="00566D7D">
        <w:t>poskytuje dle individuálních potřeb</w:t>
      </w:r>
      <w:r w:rsidR="00896844">
        <w:t xml:space="preserve"> dítěti</w:t>
      </w:r>
      <w:r w:rsidRPr="00566D7D">
        <w:t xml:space="preserve"> konzultace</w:t>
      </w:r>
      <w:r w:rsidR="003F6F18" w:rsidRPr="00566D7D">
        <w:t xml:space="preserve">, </w:t>
      </w:r>
    </w:p>
    <w:p w14:paraId="4C8FBE70" w14:textId="7E3B792E" w:rsidR="00566D7D" w:rsidRPr="00566D7D" w:rsidRDefault="00566D7D" w:rsidP="00A443E8">
      <w:pPr>
        <w:numPr>
          <w:ilvl w:val="0"/>
          <w:numId w:val="9"/>
        </w:numPr>
        <w:spacing w:after="0" w:line="23" w:lineRule="atLeast"/>
        <w:ind w:left="284" w:right="0" w:firstLine="0"/>
      </w:pPr>
      <w:r w:rsidRPr="00566D7D">
        <w:t>ve spolupráci s dítětem a IPOD (individuální plán péče o dítě) sestavuje a dohlíží na jeho plnění a aktivaci minimálně 1x měsíčně</w:t>
      </w:r>
      <w:r>
        <w:t>.</w:t>
      </w:r>
    </w:p>
    <w:p w14:paraId="0BC24604" w14:textId="77777777" w:rsidR="00C86A52" w:rsidRDefault="00C86A52" w:rsidP="00A443E8">
      <w:pPr>
        <w:spacing w:after="0" w:line="23" w:lineRule="atLeast"/>
        <w:ind w:left="284" w:right="0" w:firstLine="0"/>
        <w:rPr>
          <w:b/>
        </w:rPr>
      </w:pPr>
    </w:p>
    <w:p w14:paraId="73AA07C0" w14:textId="05018024" w:rsidR="00332398" w:rsidRDefault="00332398" w:rsidP="00A443E8">
      <w:pPr>
        <w:spacing w:after="0" w:line="23" w:lineRule="atLeast"/>
        <w:ind w:left="284" w:right="0" w:firstLine="0"/>
        <w:rPr>
          <w:b/>
        </w:rPr>
      </w:pPr>
      <w:r>
        <w:rPr>
          <w:b/>
        </w:rPr>
        <w:t>Adaptace</w:t>
      </w:r>
      <w:r w:rsidR="00566D7D">
        <w:rPr>
          <w:b/>
        </w:rPr>
        <w:t xml:space="preserve"> dítěte</w:t>
      </w:r>
    </w:p>
    <w:p w14:paraId="1F35B41B" w14:textId="6F3092B6" w:rsidR="00332398" w:rsidRDefault="00332398" w:rsidP="00A443E8">
      <w:pPr>
        <w:numPr>
          <w:ilvl w:val="0"/>
          <w:numId w:val="9"/>
        </w:numPr>
        <w:spacing w:after="0" w:line="23" w:lineRule="atLeast"/>
        <w:ind w:left="284" w:right="0" w:firstLine="0"/>
        <w:rPr>
          <w:bCs/>
        </w:rPr>
      </w:pPr>
      <w:r w:rsidRPr="00566D7D">
        <w:rPr>
          <w:bCs/>
        </w:rPr>
        <w:t>u dítěte po přijetí do zařízení probíhá adaptační proces</w:t>
      </w:r>
      <w:r w:rsidR="00566D7D">
        <w:rPr>
          <w:bCs/>
        </w:rPr>
        <w:t xml:space="preserve">: </w:t>
      </w:r>
      <w:r w:rsidRPr="00566D7D">
        <w:rPr>
          <w:bCs/>
        </w:rPr>
        <w:t xml:space="preserve">seznamování s pracovníky v sociálních službách, sociálními pracovníky, uživateli ZDVOP, s prostory zařízení, s vnitřním a pobytovým řádem = </w:t>
      </w:r>
      <w:r w:rsidRPr="00566D7D">
        <w:rPr>
          <w:b/>
        </w:rPr>
        <w:t>s PRAVIDLY</w:t>
      </w:r>
      <w:r w:rsidRPr="00566D7D">
        <w:rPr>
          <w:bCs/>
        </w:rPr>
        <w:t>, okolím ZDVOP</w:t>
      </w:r>
      <w:r w:rsidR="00566D7D">
        <w:rPr>
          <w:bCs/>
        </w:rPr>
        <w:t>,</w:t>
      </w:r>
    </w:p>
    <w:p w14:paraId="0A64479B" w14:textId="4F6D60EA" w:rsidR="00566D7D" w:rsidRPr="00566D7D" w:rsidRDefault="00566D7D" w:rsidP="00A443E8">
      <w:pPr>
        <w:numPr>
          <w:ilvl w:val="0"/>
          <w:numId w:val="9"/>
        </w:numPr>
        <w:spacing w:after="0" w:line="23" w:lineRule="atLeast"/>
        <w:ind w:left="284" w:right="0" w:firstLine="0"/>
        <w:rPr>
          <w:bCs/>
        </w:rPr>
      </w:pPr>
      <w:r>
        <w:rPr>
          <w:bCs/>
        </w:rPr>
        <w:t>nastavujeme si pravidla a získáváme vzájemnou důvěru.</w:t>
      </w:r>
    </w:p>
    <w:p w14:paraId="0ED90D1D" w14:textId="77777777" w:rsidR="00332398" w:rsidRDefault="00332398" w:rsidP="00A443E8">
      <w:pPr>
        <w:spacing w:after="0" w:line="23" w:lineRule="atLeast"/>
        <w:ind w:left="284" w:right="0" w:firstLine="0"/>
        <w:rPr>
          <w:b/>
        </w:rPr>
      </w:pPr>
    </w:p>
    <w:p w14:paraId="138644B2" w14:textId="73ACB553" w:rsidR="00332398" w:rsidRDefault="00332398" w:rsidP="00A443E8">
      <w:pPr>
        <w:spacing w:after="0" w:line="23" w:lineRule="atLeast"/>
        <w:ind w:left="284" w:right="0" w:firstLine="0"/>
        <w:rPr>
          <w:b/>
        </w:rPr>
      </w:pPr>
      <w:r>
        <w:rPr>
          <w:b/>
        </w:rPr>
        <w:t>Individuální plánování</w:t>
      </w:r>
    </w:p>
    <w:p w14:paraId="16EBBBFD" w14:textId="53EBD009" w:rsidR="00332398" w:rsidRPr="00926662" w:rsidRDefault="00332398" w:rsidP="00A443E8">
      <w:pPr>
        <w:numPr>
          <w:ilvl w:val="0"/>
          <w:numId w:val="9"/>
        </w:numPr>
        <w:spacing w:after="0" w:line="23" w:lineRule="atLeast"/>
        <w:ind w:left="284" w:right="0" w:firstLine="0"/>
        <w:rPr>
          <w:bCs/>
        </w:rPr>
      </w:pPr>
      <w:r w:rsidRPr="00926662">
        <w:rPr>
          <w:bCs/>
        </w:rPr>
        <w:t xml:space="preserve">od 7 dne pobytu se začíná dítě zapojovat do IP, s pomocí </w:t>
      </w:r>
      <w:r w:rsidR="00566D7D" w:rsidRPr="00926662">
        <w:rPr>
          <w:bCs/>
        </w:rPr>
        <w:t>sociálního pracovníka si stanovuje dílčí cíle a průběžně spolu vyhodnocují jejich naplnění a aktualizaci,</w:t>
      </w:r>
    </w:p>
    <w:p w14:paraId="562022D4" w14:textId="76826977" w:rsidR="00566D7D" w:rsidRPr="00926662" w:rsidRDefault="00E33B69" w:rsidP="00A443E8">
      <w:pPr>
        <w:numPr>
          <w:ilvl w:val="0"/>
          <w:numId w:val="9"/>
        </w:numPr>
        <w:spacing w:after="0" w:line="23" w:lineRule="atLeast"/>
        <w:ind w:left="284" w:right="0" w:firstLine="0"/>
        <w:rPr>
          <w:bCs/>
        </w:rPr>
      </w:pPr>
      <w:r>
        <w:rPr>
          <w:bCs/>
        </w:rPr>
        <w:t xml:space="preserve">do dílčích cílů v </w:t>
      </w:r>
      <w:r w:rsidR="00566D7D" w:rsidRPr="00926662">
        <w:rPr>
          <w:bCs/>
        </w:rPr>
        <w:t xml:space="preserve"> IP </w:t>
      </w:r>
      <w:r>
        <w:rPr>
          <w:bCs/>
        </w:rPr>
        <w:t>se zapojují pracovníci v sociálních službách, zákonný zástupci</w:t>
      </w:r>
      <w:r w:rsidR="00566D7D" w:rsidRPr="00926662">
        <w:rPr>
          <w:bCs/>
        </w:rPr>
        <w:t xml:space="preserve"> a</w:t>
      </w:r>
      <w:r w:rsidR="00DB3F73">
        <w:rPr>
          <w:bCs/>
        </w:rPr>
        <w:t> </w:t>
      </w:r>
      <w:r w:rsidR="00566D7D" w:rsidRPr="00926662">
        <w:rPr>
          <w:bCs/>
        </w:rPr>
        <w:t>osoby blízké, kte</w:t>
      </w:r>
      <w:r w:rsidR="00926662" w:rsidRPr="00926662">
        <w:rPr>
          <w:bCs/>
        </w:rPr>
        <w:t>ří se</w:t>
      </w:r>
      <w:r>
        <w:rPr>
          <w:bCs/>
        </w:rPr>
        <w:t xml:space="preserve"> na jejich cílech podílejí </w:t>
      </w:r>
      <w:r w:rsidR="00926662" w:rsidRPr="00926662">
        <w:rPr>
          <w:bCs/>
        </w:rPr>
        <w:t>společně.</w:t>
      </w:r>
    </w:p>
    <w:p w14:paraId="3CF03645" w14:textId="77777777" w:rsidR="00332398" w:rsidRDefault="00332398" w:rsidP="00A443E8">
      <w:pPr>
        <w:spacing w:after="0" w:line="23" w:lineRule="atLeast"/>
        <w:ind w:left="284" w:right="0" w:firstLine="0"/>
        <w:rPr>
          <w:b/>
        </w:rPr>
      </w:pPr>
    </w:p>
    <w:p w14:paraId="18E3385F" w14:textId="5CF84EB4" w:rsidR="00077364" w:rsidRDefault="00077364" w:rsidP="00A443E8">
      <w:pPr>
        <w:spacing w:after="0" w:line="23" w:lineRule="atLeast"/>
        <w:ind w:left="284" w:right="0" w:firstLine="0"/>
        <w:rPr>
          <w:b/>
        </w:rPr>
      </w:pPr>
      <w:r>
        <w:rPr>
          <w:b/>
        </w:rPr>
        <w:t>Zajištění školní docházky a doprovod do školy</w:t>
      </w:r>
      <w:r w:rsidR="00332398">
        <w:rPr>
          <w:b/>
        </w:rPr>
        <w:t>, školky</w:t>
      </w:r>
    </w:p>
    <w:p w14:paraId="4BF43408" w14:textId="3AF3F3D5" w:rsidR="00AD7851" w:rsidRDefault="00006CBE" w:rsidP="00A443E8">
      <w:pPr>
        <w:numPr>
          <w:ilvl w:val="0"/>
          <w:numId w:val="9"/>
        </w:numPr>
        <w:spacing w:after="0" w:line="23" w:lineRule="atLeast"/>
        <w:ind w:left="284" w:right="0" w:firstLine="0"/>
      </w:pPr>
      <w:r>
        <w:t>děti dochází do svých kmenových škol a školek,</w:t>
      </w:r>
    </w:p>
    <w:p w14:paraId="4E936885" w14:textId="4E3F8E2F" w:rsidR="00006CBE" w:rsidRPr="00926662" w:rsidRDefault="00006CBE" w:rsidP="00A443E8">
      <w:pPr>
        <w:numPr>
          <w:ilvl w:val="0"/>
          <w:numId w:val="9"/>
        </w:numPr>
        <w:spacing w:after="0" w:line="23" w:lineRule="atLeast"/>
        <w:ind w:left="284" w:right="0" w:firstLine="0"/>
      </w:pPr>
      <w:r w:rsidRPr="00926662">
        <w:t>pokud to není možné je</w:t>
      </w:r>
      <w:r w:rsidR="00DB3F73">
        <w:t xml:space="preserve"> jim na žádost zařízení ZDVOP Ch</w:t>
      </w:r>
      <w:r w:rsidRPr="00926662">
        <w:t>M</w:t>
      </w:r>
      <w:r w:rsidR="00926662" w:rsidRPr="00926662">
        <w:t xml:space="preserve"> v součinnosti se </w:t>
      </w:r>
      <w:r w:rsidRPr="00926662">
        <w:t>zákonn</w:t>
      </w:r>
      <w:r w:rsidR="00926662" w:rsidRPr="00926662">
        <w:t xml:space="preserve">ým </w:t>
      </w:r>
      <w:r w:rsidRPr="00926662">
        <w:t>zástupce</w:t>
      </w:r>
      <w:r w:rsidR="00926662" w:rsidRPr="00926662">
        <w:t>m a OSPOD umožněno</w:t>
      </w:r>
      <w:r w:rsidRPr="00926662">
        <w:t xml:space="preserve"> přestoupit do jiné</w:t>
      </w:r>
      <w:r w:rsidR="00926662" w:rsidRPr="00926662">
        <w:t xml:space="preserve">ho školního zařízení, </w:t>
      </w:r>
    </w:p>
    <w:p w14:paraId="317382CA" w14:textId="3951D9C0" w:rsidR="00606357" w:rsidRDefault="00606357" w:rsidP="00A443E8">
      <w:pPr>
        <w:numPr>
          <w:ilvl w:val="0"/>
          <w:numId w:val="9"/>
        </w:numPr>
        <w:spacing w:after="0" w:line="23" w:lineRule="atLeast"/>
        <w:ind w:left="284" w:right="0" w:firstLine="0"/>
      </w:pPr>
      <w:r>
        <w:t xml:space="preserve">pokud dítě </w:t>
      </w:r>
      <w:r w:rsidR="00926662">
        <w:t>školní zařízení nenavštěvuje,</w:t>
      </w:r>
      <w:r>
        <w:t xml:space="preserve"> </w:t>
      </w:r>
      <w:r w:rsidR="00D04B05">
        <w:t xml:space="preserve">je v zařízení poskytována </w:t>
      </w:r>
      <w:r>
        <w:t>školní nebo předškolní příprav</w:t>
      </w:r>
      <w:r w:rsidR="00926662">
        <w:t>a</w:t>
      </w:r>
      <w:r>
        <w:t>, a to s ohledem na věk a schopnosti dítěte</w:t>
      </w:r>
      <w:r w:rsidR="00926662">
        <w:t>.</w:t>
      </w:r>
    </w:p>
    <w:p w14:paraId="556CFCED" w14:textId="773E7EF5" w:rsidR="00926662" w:rsidRDefault="00926662" w:rsidP="00A443E8">
      <w:pPr>
        <w:spacing w:after="0" w:line="23" w:lineRule="atLeast"/>
        <w:ind w:left="284" w:right="0" w:firstLine="0"/>
      </w:pPr>
    </w:p>
    <w:p w14:paraId="33996DB2" w14:textId="77777777" w:rsidR="00DB3F73" w:rsidRDefault="00DB3F73" w:rsidP="00A443E8">
      <w:pPr>
        <w:spacing w:after="0" w:line="23" w:lineRule="atLeast"/>
        <w:ind w:left="284" w:right="0" w:firstLine="0"/>
      </w:pPr>
    </w:p>
    <w:p w14:paraId="0FDE6607" w14:textId="6D459E3A" w:rsidR="00006CBE" w:rsidRPr="00D04B05" w:rsidRDefault="00E50080" w:rsidP="00A443E8">
      <w:pPr>
        <w:spacing w:after="0" w:line="23" w:lineRule="atLeast"/>
        <w:ind w:left="284" w:right="0" w:firstLine="0"/>
        <w:rPr>
          <w:b/>
          <w:bCs/>
          <w:color w:val="auto"/>
        </w:rPr>
      </w:pPr>
      <w:r w:rsidRPr="00D04B05">
        <w:rPr>
          <w:b/>
          <w:bCs/>
          <w:color w:val="auto"/>
        </w:rPr>
        <w:lastRenderedPageBreak/>
        <w:t>D</w:t>
      </w:r>
      <w:r w:rsidR="00006CBE" w:rsidRPr="00D04B05">
        <w:rPr>
          <w:b/>
          <w:bCs/>
          <w:color w:val="auto"/>
        </w:rPr>
        <w:t xml:space="preserve">oprovod do školy je zajišťován následovně: </w:t>
      </w:r>
    </w:p>
    <w:p w14:paraId="390FDDE8" w14:textId="2911D7C5" w:rsidR="00E50080" w:rsidRPr="00926662" w:rsidRDefault="00E50080" w:rsidP="00A443E8">
      <w:pPr>
        <w:numPr>
          <w:ilvl w:val="0"/>
          <w:numId w:val="9"/>
        </w:numPr>
        <w:spacing w:after="0" w:line="23" w:lineRule="atLeast"/>
        <w:ind w:left="284" w:right="0" w:firstLine="0"/>
      </w:pPr>
      <w:r>
        <w:t>dítě dle věku a svých schopností dochází samostatně, pěšky nebo prostředky hromadné dopravy</w:t>
      </w:r>
      <w:r w:rsidRPr="00926662">
        <w:t>, pro přepravu</w:t>
      </w:r>
      <w:r w:rsidR="00926662" w:rsidRPr="00926662">
        <w:t xml:space="preserve"> mohou využít </w:t>
      </w:r>
      <w:r w:rsidRPr="00926662">
        <w:t>služební průkazky MHD,</w:t>
      </w:r>
    </w:p>
    <w:p w14:paraId="60E8560E" w14:textId="201226B3" w:rsidR="003F6F18" w:rsidRDefault="00E50080" w:rsidP="00A443E8">
      <w:pPr>
        <w:numPr>
          <w:ilvl w:val="0"/>
          <w:numId w:val="9"/>
        </w:numPr>
        <w:spacing w:after="0" w:line="23" w:lineRule="atLeast"/>
        <w:ind w:left="284" w:right="0" w:firstLine="0"/>
      </w:pPr>
      <w:r>
        <w:t>v doprovodu pracovníka v sociálních službách pěšky, prostředky hromadné dopravy nebo služebním vozidlem.</w:t>
      </w:r>
    </w:p>
    <w:p w14:paraId="73635D1E" w14:textId="77777777" w:rsidR="00DB3F73" w:rsidRPr="00926662" w:rsidRDefault="00DB3F73" w:rsidP="00DB3F73">
      <w:pPr>
        <w:spacing w:after="0" w:line="23" w:lineRule="atLeast"/>
        <w:ind w:left="284" w:right="0" w:firstLine="0"/>
      </w:pPr>
    </w:p>
    <w:p w14:paraId="1ADD8889" w14:textId="3FD81D49" w:rsidR="00A73D30" w:rsidRDefault="00A73D30" w:rsidP="00A443E8">
      <w:pPr>
        <w:spacing w:after="0" w:line="23" w:lineRule="atLeast"/>
        <w:ind w:left="284" w:right="0" w:firstLine="0"/>
        <w:rPr>
          <w:b/>
        </w:rPr>
      </w:pPr>
      <w:r>
        <w:rPr>
          <w:b/>
        </w:rPr>
        <w:t>Zajištění zdravotní péče</w:t>
      </w:r>
    </w:p>
    <w:p w14:paraId="19E72DE7" w14:textId="53D70DCA" w:rsidR="00A73D30" w:rsidRPr="00E50080" w:rsidRDefault="00077364" w:rsidP="00A443E8">
      <w:pPr>
        <w:numPr>
          <w:ilvl w:val="0"/>
          <w:numId w:val="13"/>
        </w:numPr>
        <w:spacing w:after="0" w:line="23" w:lineRule="atLeast"/>
        <w:ind w:left="284" w:right="0" w:firstLine="0"/>
        <w:rPr>
          <w:b/>
        </w:rPr>
      </w:pPr>
      <w:r w:rsidRPr="00E50080">
        <w:rPr>
          <w:bCs/>
        </w:rPr>
        <w:t>děti</w:t>
      </w:r>
      <w:r w:rsidR="00A73D30" w:rsidRPr="00E50080">
        <w:rPr>
          <w:bCs/>
        </w:rPr>
        <w:t xml:space="preserve"> navštěvují své ošetřující a odborné lékaře </w:t>
      </w:r>
      <w:r w:rsidRPr="00E50080">
        <w:rPr>
          <w:bCs/>
        </w:rPr>
        <w:t>podle</w:t>
      </w:r>
      <w:r w:rsidR="00A73D30" w:rsidRPr="00E50080">
        <w:rPr>
          <w:bCs/>
        </w:rPr>
        <w:t xml:space="preserve"> registr</w:t>
      </w:r>
      <w:r w:rsidRPr="00E50080">
        <w:rPr>
          <w:bCs/>
        </w:rPr>
        <w:t>ace,</w:t>
      </w:r>
    </w:p>
    <w:p w14:paraId="3485BE4E" w14:textId="254D19E5" w:rsidR="00A73D30" w:rsidRDefault="00A73D30" w:rsidP="00A443E8">
      <w:pPr>
        <w:spacing w:after="0" w:line="23" w:lineRule="atLeast"/>
        <w:ind w:left="284" w:right="0" w:firstLine="0"/>
        <w:rPr>
          <w:bCs/>
        </w:rPr>
      </w:pPr>
      <w:r w:rsidRPr="00A73D30">
        <w:rPr>
          <w:bCs/>
        </w:rPr>
        <w:t xml:space="preserve">(dětský </w:t>
      </w:r>
      <w:r>
        <w:rPr>
          <w:bCs/>
        </w:rPr>
        <w:t xml:space="preserve">a dorostový </w:t>
      </w:r>
      <w:r w:rsidRPr="00A73D30">
        <w:rPr>
          <w:bCs/>
        </w:rPr>
        <w:t>lékař, odborný lékař),</w:t>
      </w:r>
    </w:p>
    <w:p w14:paraId="151B2B27" w14:textId="31C5867D" w:rsidR="00E50080" w:rsidRDefault="00A73D30" w:rsidP="00A443E8">
      <w:pPr>
        <w:numPr>
          <w:ilvl w:val="0"/>
          <w:numId w:val="13"/>
        </w:numPr>
        <w:spacing w:after="0" w:line="23" w:lineRule="atLeast"/>
        <w:ind w:left="284" w:right="0" w:firstLine="0"/>
        <w:rPr>
          <w:bCs/>
        </w:rPr>
      </w:pPr>
      <w:r w:rsidRPr="00E50080">
        <w:rPr>
          <w:bCs/>
        </w:rPr>
        <w:t>pokud to není</w:t>
      </w:r>
      <w:r w:rsidR="00077364" w:rsidRPr="00E50080">
        <w:rPr>
          <w:bCs/>
        </w:rPr>
        <w:t xml:space="preserve"> možné především z důvodu časové a místní dostupnosti</w:t>
      </w:r>
      <w:r w:rsidRPr="00E50080">
        <w:rPr>
          <w:bCs/>
        </w:rPr>
        <w:t xml:space="preserve">, je zajištěna náhradní zdravotní péče u </w:t>
      </w:r>
      <w:r w:rsidR="00077364" w:rsidRPr="00E50080">
        <w:rPr>
          <w:bCs/>
        </w:rPr>
        <w:t>specialistů</w:t>
      </w:r>
      <w:r w:rsidR="00DB3F73">
        <w:rPr>
          <w:bCs/>
        </w:rPr>
        <w:t>,</w:t>
      </w:r>
      <w:r w:rsidR="00206F1F">
        <w:rPr>
          <w:bCs/>
        </w:rPr>
        <w:t xml:space="preserve"> v nejbližším zdravotnickém</w:t>
      </w:r>
      <w:r w:rsidR="00077364" w:rsidRPr="00E50080">
        <w:rPr>
          <w:bCs/>
        </w:rPr>
        <w:t xml:space="preserve"> zařízení a je navázána spolupráce u </w:t>
      </w:r>
      <w:r w:rsidRPr="00E50080">
        <w:rPr>
          <w:bCs/>
        </w:rPr>
        <w:t xml:space="preserve">dětské a dorostové lékařky: </w:t>
      </w:r>
    </w:p>
    <w:p w14:paraId="77A11B21" w14:textId="1EA19E96" w:rsidR="00DB3F73" w:rsidRPr="00DB3F73" w:rsidRDefault="00DB3F73" w:rsidP="00DB3F73">
      <w:pPr>
        <w:numPr>
          <w:ilvl w:val="1"/>
          <w:numId w:val="13"/>
        </w:numPr>
        <w:spacing w:after="0" w:line="23" w:lineRule="atLeast"/>
        <w:ind w:right="0"/>
        <w:rPr>
          <w:bCs/>
        </w:rPr>
      </w:pPr>
      <w:r w:rsidRPr="00DB3F73">
        <w:rPr>
          <w:b/>
        </w:rPr>
        <w:t>MUDr. Veronika Dobiášová Pedia Top, s. r. o., IČ 28737431 Tyršova 3460, Most 43401. Telefon +420 476 705 088 +420 606 674</w:t>
      </w:r>
      <w:r>
        <w:rPr>
          <w:b/>
        </w:rPr>
        <w:t> </w:t>
      </w:r>
      <w:r w:rsidRPr="00DB3F73">
        <w:rPr>
          <w:b/>
        </w:rPr>
        <w:t>646</w:t>
      </w:r>
    </w:p>
    <w:p w14:paraId="00B8650E" w14:textId="0DAF495D" w:rsidR="00D04B05" w:rsidRPr="00DB3F73" w:rsidRDefault="00E50080" w:rsidP="00DB3F73">
      <w:pPr>
        <w:pStyle w:val="Odstavecseseznamem"/>
        <w:numPr>
          <w:ilvl w:val="0"/>
          <w:numId w:val="13"/>
        </w:numPr>
        <w:spacing w:after="0" w:line="23" w:lineRule="atLeast"/>
        <w:ind w:right="0"/>
        <w:rPr>
          <w:bCs/>
        </w:rPr>
      </w:pPr>
      <w:r w:rsidRPr="00DB3F73">
        <w:t>v</w:t>
      </w:r>
      <w:r w:rsidRPr="00DB3F73">
        <w:rPr>
          <w:bCs/>
        </w:rPr>
        <w:t> případě hospitalizace dítěte, jsou</w:t>
      </w:r>
      <w:r w:rsidR="00926662" w:rsidRPr="00DB3F73">
        <w:rPr>
          <w:bCs/>
        </w:rPr>
        <w:t xml:space="preserve"> </w:t>
      </w:r>
      <w:r w:rsidRPr="00DB3F73">
        <w:rPr>
          <w:bCs/>
        </w:rPr>
        <w:t>bezpro</w:t>
      </w:r>
      <w:r w:rsidR="00206F1F">
        <w:rPr>
          <w:bCs/>
        </w:rPr>
        <w:t>středně informováni jeho zákonní</w:t>
      </w:r>
      <w:r w:rsidRPr="00DB3F73">
        <w:rPr>
          <w:bCs/>
        </w:rPr>
        <w:t xml:space="preserve"> zástupci.</w:t>
      </w:r>
    </w:p>
    <w:p w14:paraId="65E9D753" w14:textId="77777777" w:rsidR="00332398" w:rsidRDefault="00332398" w:rsidP="00A443E8">
      <w:pPr>
        <w:spacing w:after="0" w:line="23" w:lineRule="atLeast"/>
        <w:ind w:left="284" w:right="0" w:firstLine="0"/>
        <w:jc w:val="left"/>
        <w:rPr>
          <w:bCs/>
        </w:rPr>
      </w:pPr>
    </w:p>
    <w:p w14:paraId="44A38D59" w14:textId="61431783" w:rsidR="00E50080" w:rsidRDefault="00D04B05" w:rsidP="00A443E8">
      <w:pPr>
        <w:spacing w:after="0" w:line="23" w:lineRule="atLeast"/>
        <w:ind w:left="284" w:right="0" w:firstLine="0"/>
        <w:jc w:val="left"/>
        <w:rPr>
          <w:b/>
        </w:rPr>
      </w:pPr>
      <w:r w:rsidRPr="00D04B05">
        <w:rPr>
          <w:b/>
        </w:rPr>
        <w:t>Finanční prostředky dětí – kapesné</w:t>
      </w:r>
    </w:p>
    <w:p w14:paraId="40853F4B" w14:textId="65D83C9B" w:rsidR="00926662" w:rsidRDefault="00926662" w:rsidP="00A443E8">
      <w:pPr>
        <w:spacing w:after="0" w:line="23" w:lineRule="atLeast"/>
        <w:ind w:left="284" w:right="0" w:firstLine="0"/>
        <w:rPr>
          <w:bCs/>
        </w:rPr>
      </w:pPr>
      <w:r>
        <w:rPr>
          <w:bCs/>
        </w:rPr>
        <w:t xml:space="preserve">Dítě obdrží kapesné vždy </w:t>
      </w:r>
      <w:r w:rsidRPr="00926662">
        <w:rPr>
          <w:bCs/>
        </w:rPr>
        <w:t>první týden v měsíci za měsíc předchozí.</w:t>
      </w:r>
      <w:r>
        <w:rPr>
          <w:bCs/>
        </w:rPr>
        <w:t xml:space="preserve"> </w:t>
      </w:r>
    </w:p>
    <w:p w14:paraId="52DA0327" w14:textId="16BAB53C" w:rsidR="00926662" w:rsidRPr="006C67FA" w:rsidRDefault="00926662" w:rsidP="00A443E8">
      <w:pPr>
        <w:spacing w:after="0" w:line="23" w:lineRule="atLeast"/>
        <w:ind w:left="284" w:right="0" w:firstLine="0"/>
        <w:rPr>
          <w:b/>
        </w:rPr>
      </w:pPr>
      <w:r w:rsidRPr="006C67FA">
        <w:rPr>
          <w:b/>
        </w:rPr>
        <w:t>Výše kapesného je stanovena dle věku dítěte, a to:</w:t>
      </w:r>
    </w:p>
    <w:p w14:paraId="10B7C005" w14:textId="5167D09B" w:rsidR="00926662" w:rsidRDefault="006C67FA" w:rsidP="00206F1F">
      <w:pPr>
        <w:numPr>
          <w:ilvl w:val="1"/>
          <w:numId w:val="13"/>
        </w:numPr>
        <w:spacing w:after="0" w:line="23" w:lineRule="atLeast"/>
        <w:ind w:right="0"/>
        <w:rPr>
          <w:bCs/>
        </w:rPr>
      </w:pPr>
      <w:r w:rsidRPr="006C67FA">
        <w:rPr>
          <w:bCs/>
        </w:rPr>
        <w:t>7–12</w:t>
      </w:r>
      <w:r w:rsidR="00926662" w:rsidRPr="006C67FA">
        <w:rPr>
          <w:bCs/>
        </w:rPr>
        <w:t xml:space="preserve"> let </w:t>
      </w:r>
      <w:r w:rsidR="00926662" w:rsidRPr="006C67FA">
        <w:rPr>
          <w:bCs/>
        </w:rPr>
        <w:tab/>
        <w:t>100 Kč za celý kalendářní měsíc</w:t>
      </w:r>
    </w:p>
    <w:p w14:paraId="744E32EA" w14:textId="77777777" w:rsidR="00926662" w:rsidRDefault="00926662" w:rsidP="00206F1F">
      <w:pPr>
        <w:numPr>
          <w:ilvl w:val="1"/>
          <w:numId w:val="13"/>
        </w:numPr>
        <w:spacing w:after="0" w:line="23" w:lineRule="atLeast"/>
        <w:ind w:right="0"/>
        <w:rPr>
          <w:bCs/>
        </w:rPr>
      </w:pPr>
      <w:r w:rsidRPr="006C67FA">
        <w:rPr>
          <w:bCs/>
        </w:rPr>
        <w:t xml:space="preserve">13-14 let </w:t>
      </w:r>
      <w:r w:rsidRPr="006C67FA">
        <w:rPr>
          <w:bCs/>
        </w:rPr>
        <w:tab/>
        <w:t>150 Kč za kalendářní měsíc</w:t>
      </w:r>
    </w:p>
    <w:p w14:paraId="77043690" w14:textId="77777777" w:rsidR="00926662" w:rsidRDefault="00926662" w:rsidP="00206F1F">
      <w:pPr>
        <w:numPr>
          <w:ilvl w:val="1"/>
          <w:numId w:val="13"/>
        </w:numPr>
        <w:spacing w:after="0" w:line="23" w:lineRule="atLeast"/>
        <w:ind w:right="0"/>
        <w:rPr>
          <w:bCs/>
        </w:rPr>
      </w:pPr>
      <w:r w:rsidRPr="006C67FA">
        <w:rPr>
          <w:bCs/>
        </w:rPr>
        <w:t>15-18 let</w:t>
      </w:r>
      <w:r w:rsidRPr="006C67FA">
        <w:rPr>
          <w:bCs/>
        </w:rPr>
        <w:tab/>
        <w:t>250 Kč za kalendářní měsíc</w:t>
      </w:r>
    </w:p>
    <w:p w14:paraId="7C45A142" w14:textId="59D653AD" w:rsidR="006C67FA" w:rsidRDefault="006C67FA" w:rsidP="00206F1F">
      <w:pPr>
        <w:spacing w:after="0" w:line="23" w:lineRule="atLeast"/>
        <w:ind w:left="284" w:right="0" w:firstLine="0"/>
        <w:rPr>
          <w:bCs/>
        </w:rPr>
      </w:pPr>
      <w:r>
        <w:rPr>
          <w:bCs/>
        </w:rPr>
        <w:t>d</w:t>
      </w:r>
      <w:r w:rsidRPr="006C67FA">
        <w:rPr>
          <w:bCs/>
        </w:rPr>
        <w:t xml:space="preserve">ítě stvrzuje příjem kapesného </w:t>
      </w:r>
      <w:r w:rsidR="00206F1F">
        <w:rPr>
          <w:bCs/>
        </w:rPr>
        <w:t xml:space="preserve">svým </w:t>
      </w:r>
      <w:r w:rsidRPr="006C67FA">
        <w:rPr>
          <w:bCs/>
        </w:rPr>
        <w:t>podpisem</w:t>
      </w:r>
      <w:r>
        <w:rPr>
          <w:bCs/>
        </w:rPr>
        <w:t>.</w:t>
      </w:r>
      <w:r w:rsidR="00206F1F">
        <w:rPr>
          <w:bCs/>
        </w:rPr>
        <w:t xml:space="preserve"> Výše kapesného se snižuje o poměrnou část za každý den, v němž dítě pobývalo mimo ZDVOP.</w:t>
      </w:r>
    </w:p>
    <w:p w14:paraId="0E54FCFA" w14:textId="77777777" w:rsidR="00206F1F" w:rsidRPr="006C67FA" w:rsidRDefault="00206F1F" w:rsidP="00206F1F">
      <w:pPr>
        <w:spacing w:after="0" w:line="23" w:lineRule="atLeast"/>
        <w:ind w:left="284" w:right="0" w:firstLine="0"/>
        <w:rPr>
          <w:bCs/>
        </w:rPr>
      </w:pPr>
    </w:p>
    <w:p w14:paraId="488B2C47" w14:textId="1294F6EF" w:rsidR="00C34034" w:rsidRPr="006C67FA" w:rsidRDefault="00E34BA5" w:rsidP="00A443E8">
      <w:pPr>
        <w:spacing w:after="0" w:line="23" w:lineRule="atLeast"/>
        <w:ind w:left="284" w:right="0" w:firstLine="0"/>
        <w:jc w:val="left"/>
        <w:rPr>
          <w:b/>
        </w:rPr>
      </w:pPr>
      <w:r>
        <w:rPr>
          <w:b/>
        </w:rPr>
        <w:t>Hodnocení dítěte</w:t>
      </w:r>
    </w:p>
    <w:p w14:paraId="1E2E78CF" w14:textId="557AAA9B" w:rsidR="00C34034" w:rsidRDefault="00E551A7" w:rsidP="00206F1F">
      <w:pPr>
        <w:spacing w:after="0" w:line="23" w:lineRule="atLeast"/>
        <w:ind w:left="284" w:right="0" w:firstLine="0"/>
      </w:pPr>
      <w:r>
        <w:t>P</w:t>
      </w:r>
      <w:r w:rsidR="006C67FA">
        <w:t>racovníci v sociálních službách</w:t>
      </w:r>
      <w:r w:rsidR="00E34BA5">
        <w:t xml:space="preserve"> </w:t>
      </w:r>
      <w:r>
        <w:t>každý den</w:t>
      </w:r>
      <w:r w:rsidR="001F33A9">
        <w:t xml:space="preserve"> hodnotí </w:t>
      </w:r>
      <w:r w:rsidR="00E34BA5">
        <w:t xml:space="preserve">a zapisují do evidence </w:t>
      </w:r>
      <w:r w:rsidR="001F33A9">
        <w:t xml:space="preserve">průběh dne </w:t>
      </w:r>
      <w:r w:rsidR="006C67FA">
        <w:t xml:space="preserve">dítěte (chování, </w:t>
      </w:r>
      <w:r w:rsidR="00E34BA5">
        <w:t xml:space="preserve">emoce, školní výsledky, </w:t>
      </w:r>
      <w:r w:rsidR="006C67FA">
        <w:t>zapojování se do volnočasových a plánovaných činností, r</w:t>
      </w:r>
      <w:r w:rsidR="001F33A9">
        <w:t>espektování stanovených pravidel a požadavků</w:t>
      </w:r>
      <w:r w:rsidR="00E34BA5">
        <w:t xml:space="preserve">). </w:t>
      </w:r>
      <w:r w:rsidR="001F33A9">
        <w:t xml:space="preserve"> </w:t>
      </w:r>
      <w:r w:rsidR="00E34BA5">
        <w:t xml:space="preserve">Dítě má právo a </w:t>
      </w:r>
      <w:r w:rsidR="001F33A9">
        <w:t>možnost vznést jakýkoliv dotaz, řešit problém</w:t>
      </w:r>
      <w:r w:rsidR="00E34BA5">
        <w:t xml:space="preserve"> nebo </w:t>
      </w:r>
      <w:r w:rsidR="001F33A9">
        <w:t>konflikt</w:t>
      </w:r>
      <w:r w:rsidR="00E34BA5">
        <w:t xml:space="preserve">, připomínkovat a otevřeně se vyjádřit. PSS hodnotí </w:t>
      </w:r>
      <w:r w:rsidR="001F33A9">
        <w:t>průběh pobytu d</w:t>
      </w:r>
      <w:r w:rsidR="00E34BA5">
        <w:t xml:space="preserve">ítěte </w:t>
      </w:r>
      <w:r w:rsidR="001F33A9">
        <w:t>i během dne formou</w:t>
      </w:r>
      <w:r w:rsidR="00206F1F">
        <w:t xml:space="preserve"> </w:t>
      </w:r>
      <w:r w:rsidR="001F33A9">
        <w:t xml:space="preserve">pochvaly, vyjádření uznání, upozornění na nesplnění úkolu, upozornění na nevhodné chování apod. </w:t>
      </w:r>
    </w:p>
    <w:p w14:paraId="327CE002" w14:textId="77777777" w:rsidR="00AC3A63" w:rsidRDefault="00AC3A63" w:rsidP="00A443E8">
      <w:pPr>
        <w:spacing w:after="0" w:line="23" w:lineRule="atLeast"/>
        <w:ind w:left="284" w:right="0" w:firstLine="0"/>
      </w:pPr>
    </w:p>
    <w:p w14:paraId="0501D32C" w14:textId="0A7C93E0" w:rsidR="00FD3246" w:rsidRDefault="00AC3A63" w:rsidP="00206F1F">
      <w:pPr>
        <w:spacing w:after="0" w:line="23" w:lineRule="atLeast"/>
        <w:ind w:left="284" w:right="0" w:firstLine="0"/>
      </w:pPr>
      <w:r>
        <w:t>Za zvýšené úsilí např. při plnění školní přípravy, úklidu společných prostor, přípravě stravy, dodržování dohodnutých pravidel, za pozitivní chování ve škole či na veřejnosti apod. může být sociáln</w:t>
      </w:r>
      <w:r w:rsidR="00206F1F">
        <w:t>ím pracovníkem ZDVOP Ch</w:t>
      </w:r>
      <w:r>
        <w:t>M po dohodě s dítětem prominuta předchozí opatření, či poskytnuta odměna ve formě</w:t>
      </w:r>
      <w:r w:rsidR="00206F1F">
        <w:t xml:space="preserve"> </w:t>
      </w:r>
      <w:r>
        <w:t>mimořádné návštěvy kulturního zařízení, mimořádné vycházky, mimořádné účasti na jím zvolené společenské akci apod.</w:t>
      </w:r>
    </w:p>
    <w:p w14:paraId="13B80865" w14:textId="77777777" w:rsidR="00206F1F" w:rsidRDefault="00206F1F" w:rsidP="00A443E8">
      <w:pPr>
        <w:spacing w:after="0" w:line="23" w:lineRule="atLeast"/>
        <w:ind w:left="284" w:right="0" w:firstLine="0"/>
      </w:pPr>
    </w:p>
    <w:p w14:paraId="320EF66F" w14:textId="3C0E36B9" w:rsidR="00FD3246" w:rsidRDefault="00FD3246" w:rsidP="00206F1F">
      <w:pPr>
        <w:spacing w:after="0" w:line="23" w:lineRule="atLeast"/>
        <w:ind w:left="284" w:right="0" w:firstLine="0"/>
      </w:pPr>
      <w:r>
        <w:t>V případě, kdy dítě opakovaně porušuje nastavená pravidla a dohody s pracovníkem v sociálních službách neb</w:t>
      </w:r>
      <w:r w:rsidR="00206F1F">
        <w:t>o sociálním pracovníkem ZDVOP Ch</w:t>
      </w:r>
      <w:r>
        <w:t>M mohou mu být omezeny činnosti ve formě</w:t>
      </w:r>
      <w:r w:rsidR="00206F1F">
        <w:t xml:space="preserve"> </w:t>
      </w:r>
      <w:r>
        <w:t xml:space="preserve">samostatné vycházky, účast na skupinových aktivitách, přístup </w:t>
      </w:r>
      <w:r>
        <w:br/>
        <w:t>k notebooku s připojením na internet, sledování TV</w:t>
      </w:r>
      <w:r w:rsidR="00206F1F">
        <w:t>, zkrácení vycházky</w:t>
      </w:r>
      <w:r>
        <w:t xml:space="preserve"> apod.</w:t>
      </w:r>
    </w:p>
    <w:p w14:paraId="03D93485" w14:textId="77777777" w:rsidR="001D103F" w:rsidRDefault="001D103F" w:rsidP="00A443E8">
      <w:pPr>
        <w:spacing w:after="0" w:line="23" w:lineRule="atLeast"/>
        <w:ind w:left="284" w:right="0" w:firstLine="0"/>
        <w:rPr>
          <w:b/>
          <w:bCs/>
        </w:rPr>
      </w:pPr>
    </w:p>
    <w:p w14:paraId="30F4361F" w14:textId="38A118BD" w:rsidR="001D103F" w:rsidRPr="00FD3246" w:rsidRDefault="00FD3246" w:rsidP="00A443E8">
      <w:pPr>
        <w:spacing w:after="0" w:line="23" w:lineRule="atLeast"/>
        <w:ind w:left="284" w:right="0" w:firstLine="0"/>
        <w:rPr>
          <w:b/>
          <w:bCs/>
        </w:rPr>
      </w:pPr>
      <w:r w:rsidRPr="00FD3246">
        <w:rPr>
          <w:b/>
          <w:bCs/>
        </w:rPr>
        <w:t>Dítě</w:t>
      </w:r>
      <w:r w:rsidR="001D103F" w:rsidRPr="00FD3246">
        <w:rPr>
          <w:b/>
          <w:bCs/>
        </w:rPr>
        <w:t xml:space="preserve"> je vždy informován</w:t>
      </w:r>
      <w:r w:rsidRPr="00FD3246">
        <w:rPr>
          <w:b/>
          <w:bCs/>
        </w:rPr>
        <w:t>o</w:t>
      </w:r>
      <w:r w:rsidR="001D103F" w:rsidRPr="00FD3246">
        <w:rPr>
          <w:b/>
          <w:bCs/>
        </w:rPr>
        <w:t xml:space="preserve"> o délce trvání zvoleného opatření</w:t>
      </w:r>
      <w:r w:rsidRPr="00FD3246">
        <w:rPr>
          <w:b/>
          <w:bCs/>
        </w:rPr>
        <w:t>, které sta</w:t>
      </w:r>
      <w:r w:rsidR="00206F1F">
        <w:rPr>
          <w:b/>
          <w:bCs/>
        </w:rPr>
        <w:t>noví sociální pracovník ZDVOP Ch</w:t>
      </w:r>
      <w:r w:rsidRPr="00FD3246">
        <w:rPr>
          <w:b/>
          <w:bCs/>
        </w:rPr>
        <w:t>M.</w:t>
      </w:r>
    </w:p>
    <w:p w14:paraId="2260795A" w14:textId="77777777" w:rsidR="00FD3246" w:rsidRDefault="00FD3246" w:rsidP="00A443E8">
      <w:pPr>
        <w:spacing w:after="0" w:line="23" w:lineRule="atLeast"/>
        <w:ind w:left="284" w:right="0" w:firstLine="0"/>
        <w:jc w:val="left"/>
      </w:pPr>
    </w:p>
    <w:p w14:paraId="68E02624" w14:textId="10FAAD3A" w:rsidR="00AC3A63" w:rsidRDefault="00FF5BF9" w:rsidP="00CA7903">
      <w:pPr>
        <w:spacing w:after="0" w:line="23" w:lineRule="atLeast"/>
        <w:ind w:left="284" w:right="0" w:firstLine="0"/>
        <w:jc w:val="left"/>
        <w:rPr>
          <w:b/>
        </w:rPr>
      </w:pPr>
      <w:r>
        <w:rPr>
          <w:b/>
        </w:rPr>
        <w:t>Zákonní</w:t>
      </w:r>
      <w:r w:rsidR="008A53EA">
        <w:rPr>
          <w:b/>
        </w:rPr>
        <w:t xml:space="preserve"> </w:t>
      </w:r>
      <w:r w:rsidR="001F33A9">
        <w:rPr>
          <w:b/>
        </w:rPr>
        <w:t xml:space="preserve">zástupci dítěte </w:t>
      </w:r>
      <w:r w:rsidR="00292894">
        <w:rPr>
          <w:b/>
        </w:rPr>
        <w:t xml:space="preserve">mohou </w:t>
      </w:r>
      <w:r w:rsidR="00AC3A63">
        <w:rPr>
          <w:b/>
        </w:rPr>
        <w:t>jednat osobně nebo telefonick</w:t>
      </w:r>
      <w:r w:rsidR="00292894">
        <w:rPr>
          <w:b/>
        </w:rPr>
        <w:t>y</w:t>
      </w:r>
      <w:r w:rsidR="00CA7903">
        <w:rPr>
          <w:b/>
        </w:rPr>
        <w:t xml:space="preserve"> </w:t>
      </w:r>
      <w:r w:rsidR="00292894">
        <w:rPr>
          <w:b/>
        </w:rPr>
        <w:t>s</w:t>
      </w:r>
      <w:r w:rsidR="00CA7903">
        <w:rPr>
          <w:b/>
        </w:rPr>
        <w:t> </w:t>
      </w:r>
      <w:r w:rsidR="00BC2199">
        <w:rPr>
          <w:b/>
        </w:rPr>
        <w:t>pracovníkem</w:t>
      </w:r>
      <w:r w:rsidR="00CA7903">
        <w:rPr>
          <w:b/>
        </w:rPr>
        <w:t xml:space="preserve"> v</w:t>
      </w:r>
      <w:r w:rsidR="00AC3A63">
        <w:rPr>
          <w:b/>
        </w:rPr>
        <w:t xml:space="preserve"> sociálních </w:t>
      </w:r>
      <w:r w:rsidR="003D5AC4">
        <w:rPr>
          <w:b/>
        </w:rPr>
        <w:t>službách, s kterými</w:t>
      </w:r>
      <w:r w:rsidR="00FD3246">
        <w:rPr>
          <w:b/>
        </w:rPr>
        <w:t xml:space="preserve"> </w:t>
      </w:r>
      <w:r w:rsidR="001D103F">
        <w:rPr>
          <w:b/>
        </w:rPr>
        <w:t>domlouvá a řeší</w:t>
      </w:r>
      <w:r w:rsidR="00AC3A63">
        <w:rPr>
          <w:b/>
        </w:rPr>
        <w:t>:</w:t>
      </w:r>
    </w:p>
    <w:p w14:paraId="0A8972E6" w14:textId="171C231D" w:rsidR="00A45061" w:rsidRDefault="00AC3A63" w:rsidP="00A443E8">
      <w:pPr>
        <w:numPr>
          <w:ilvl w:val="0"/>
          <w:numId w:val="16"/>
        </w:numPr>
        <w:spacing w:after="0" w:line="23" w:lineRule="atLeast"/>
        <w:ind w:left="284" w:right="0" w:firstLine="0"/>
      </w:pPr>
      <w:r>
        <w:t>své potřeby nebo podněty,</w:t>
      </w:r>
      <w:r w:rsidR="00FD3246">
        <w:t xml:space="preserve"> </w:t>
      </w:r>
      <w:r w:rsidR="00292894">
        <w:t xml:space="preserve">školní prospěch, </w:t>
      </w:r>
      <w:r w:rsidR="008A53EA">
        <w:t xml:space="preserve">návštěvu lékaře, </w:t>
      </w:r>
      <w:r w:rsidR="00292894">
        <w:t>výchovu dítěte a</w:t>
      </w:r>
      <w:r w:rsidR="00CA7903">
        <w:t> </w:t>
      </w:r>
      <w:r w:rsidR="00292894">
        <w:t xml:space="preserve">informace o stavu dítěte, </w:t>
      </w:r>
    </w:p>
    <w:p w14:paraId="1B1F43AC" w14:textId="65FDB1EB" w:rsidR="00FD3246" w:rsidRDefault="008A53EA" w:rsidP="00A443E8">
      <w:pPr>
        <w:numPr>
          <w:ilvl w:val="0"/>
          <w:numId w:val="16"/>
        </w:numPr>
        <w:spacing w:after="0" w:line="23" w:lineRule="atLeast"/>
        <w:ind w:left="284" w:right="0" w:firstLine="0"/>
      </w:pPr>
      <w:r>
        <w:t xml:space="preserve">návštěvu dítěte nebo vycházku s dítětem s přihlédnutím na režim dítěte, tak, aby nebyl narušován, </w:t>
      </w:r>
    </w:p>
    <w:p w14:paraId="0DA343EF" w14:textId="77EBC401" w:rsidR="00AC3A63" w:rsidRDefault="008A53EA" w:rsidP="00A443E8">
      <w:pPr>
        <w:numPr>
          <w:ilvl w:val="0"/>
          <w:numId w:val="16"/>
        </w:numPr>
        <w:spacing w:after="0" w:line="23" w:lineRule="atLeast"/>
        <w:ind w:left="284" w:right="0" w:firstLine="0"/>
      </w:pPr>
      <w:r>
        <w:lastRenderedPageBreak/>
        <w:t>zákonní zástupci mají možnost se na všech aktivitách s dětmi podílet a aktivně se do nich zapojovat.</w:t>
      </w:r>
    </w:p>
    <w:p w14:paraId="22190562" w14:textId="77777777" w:rsidR="00FC1B57" w:rsidRDefault="00FC1B57" w:rsidP="00A443E8">
      <w:pPr>
        <w:spacing w:after="0" w:line="23" w:lineRule="atLeast"/>
        <w:ind w:left="284" w:right="0" w:firstLine="0"/>
      </w:pPr>
    </w:p>
    <w:p w14:paraId="48A05ED3" w14:textId="3F51D004" w:rsidR="00292894" w:rsidRPr="00292894" w:rsidRDefault="00292894" w:rsidP="00A443E8">
      <w:pPr>
        <w:spacing w:after="0" w:line="23" w:lineRule="atLeast"/>
        <w:ind w:left="284" w:right="0" w:firstLine="0"/>
        <w:rPr>
          <w:b/>
          <w:bCs/>
        </w:rPr>
      </w:pPr>
      <w:r w:rsidRPr="00292894">
        <w:rPr>
          <w:b/>
          <w:bCs/>
        </w:rPr>
        <w:t>se sociálním pracovníkem</w:t>
      </w:r>
      <w:r>
        <w:rPr>
          <w:b/>
          <w:bCs/>
        </w:rPr>
        <w:t>:</w:t>
      </w:r>
      <w:r w:rsidRPr="00292894">
        <w:rPr>
          <w:b/>
          <w:bCs/>
        </w:rPr>
        <w:t xml:space="preserve"> </w:t>
      </w:r>
    </w:p>
    <w:p w14:paraId="533D2B52" w14:textId="77777777" w:rsidR="008A53EA" w:rsidRDefault="00292894" w:rsidP="00A443E8">
      <w:pPr>
        <w:numPr>
          <w:ilvl w:val="0"/>
          <w:numId w:val="16"/>
        </w:numPr>
        <w:spacing w:after="0" w:line="23" w:lineRule="atLeast"/>
        <w:ind w:left="284" w:right="0" w:firstLine="0"/>
      </w:pPr>
      <w:r>
        <w:t>konzultace, kde společně</w:t>
      </w:r>
      <w:r w:rsidR="008A53EA">
        <w:t xml:space="preserve"> jednají a domlouvají</w:t>
      </w:r>
      <w:r>
        <w:t xml:space="preserve"> vše potřebné</w:t>
      </w:r>
      <w:r w:rsidR="008A53EA">
        <w:t>,</w:t>
      </w:r>
    </w:p>
    <w:p w14:paraId="52CE0389" w14:textId="4AF06B58" w:rsidR="00AC3A63" w:rsidRDefault="00292894" w:rsidP="00A443E8">
      <w:pPr>
        <w:numPr>
          <w:ilvl w:val="0"/>
          <w:numId w:val="16"/>
        </w:numPr>
        <w:spacing w:after="0" w:line="23" w:lineRule="atLeast"/>
        <w:ind w:left="284" w:right="0" w:firstLine="0"/>
      </w:pPr>
      <w:r>
        <w:t>plánují průběh pobytu dítěte v</w:t>
      </w:r>
      <w:r w:rsidR="008A53EA">
        <w:t> </w:t>
      </w:r>
      <w:r>
        <w:t>zařízení</w:t>
      </w:r>
      <w:r w:rsidR="008A53EA">
        <w:t>,</w:t>
      </w:r>
    </w:p>
    <w:p w14:paraId="1FB375A6" w14:textId="392CFFD8" w:rsidR="00382D1D" w:rsidRDefault="00382D1D" w:rsidP="00A443E8">
      <w:pPr>
        <w:numPr>
          <w:ilvl w:val="0"/>
          <w:numId w:val="16"/>
        </w:numPr>
        <w:spacing w:after="0" w:line="23" w:lineRule="atLeast"/>
        <w:ind w:left="284" w:right="0" w:firstLine="0"/>
      </w:pPr>
      <w:r w:rsidRPr="004A7A2A">
        <w:t>poradenskou pomoc ve věcech výchovné péče o dítě</w:t>
      </w:r>
      <w:r>
        <w:t>,</w:t>
      </w:r>
    </w:p>
    <w:p w14:paraId="7C8355D1" w14:textId="066784A0" w:rsidR="008A53EA" w:rsidRDefault="008A53EA" w:rsidP="00A443E8">
      <w:pPr>
        <w:numPr>
          <w:ilvl w:val="0"/>
          <w:numId w:val="16"/>
        </w:numPr>
        <w:spacing w:after="0" w:line="23" w:lineRule="atLeast"/>
        <w:ind w:left="284" w:right="0" w:firstLine="0"/>
      </w:pPr>
      <w:r>
        <w:t>konzultace jsou poskytovány ve všední dny v době od 7,00 hod</w:t>
      </w:r>
      <w:r w:rsidR="00FC1B57">
        <w:t>.</w:t>
      </w:r>
      <w:r>
        <w:t xml:space="preserve"> do 15,00 hod. </w:t>
      </w:r>
      <w:r w:rsidR="00CA7903">
        <w:t>na základě individuální dohody</w:t>
      </w:r>
      <w:r>
        <w:t>.</w:t>
      </w:r>
    </w:p>
    <w:p w14:paraId="7E13548C" w14:textId="77777777" w:rsidR="00FC1B57" w:rsidRDefault="00FC1B57" w:rsidP="00A443E8">
      <w:pPr>
        <w:spacing w:after="0" w:line="23" w:lineRule="atLeast"/>
        <w:ind w:left="284" w:right="0" w:firstLine="0"/>
      </w:pPr>
    </w:p>
    <w:p w14:paraId="1FB0C197" w14:textId="18DDDC58" w:rsidR="008A53EA" w:rsidRDefault="008A53EA" w:rsidP="00A443E8">
      <w:pPr>
        <w:spacing w:after="0" w:line="23" w:lineRule="atLeast"/>
        <w:ind w:left="284" w:right="0" w:firstLine="0"/>
        <w:rPr>
          <w:b/>
          <w:bCs/>
        </w:rPr>
      </w:pPr>
      <w:r w:rsidRPr="008A53EA">
        <w:rPr>
          <w:b/>
          <w:bCs/>
        </w:rPr>
        <w:t xml:space="preserve">Psycholog </w:t>
      </w:r>
    </w:p>
    <w:p w14:paraId="105703F7" w14:textId="256C6628" w:rsidR="008A53EA" w:rsidRPr="000A48A3" w:rsidRDefault="000A48A3" w:rsidP="00A443E8">
      <w:pPr>
        <w:numPr>
          <w:ilvl w:val="0"/>
          <w:numId w:val="17"/>
        </w:numPr>
        <w:spacing w:after="0" w:line="23" w:lineRule="atLeast"/>
        <w:ind w:left="284" w:right="0" w:firstLine="0"/>
      </w:pPr>
      <w:r w:rsidRPr="000A48A3">
        <w:t>zákonní zástupci mohou využít nabízených osobních konzultací s psychologem, případně společné konzultace s dítětem,</w:t>
      </w:r>
    </w:p>
    <w:p w14:paraId="3D937D08" w14:textId="45F0C85A" w:rsidR="000A48A3" w:rsidRPr="000A48A3" w:rsidRDefault="000A48A3" w:rsidP="00A443E8">
      <w:pPr>
        <w:numPr>
          <w:ilvl w:val="0"/>
          <w:numId w:val="17"/>
        </w:numPr>
        <w:spacing w:after="0" w:line="23" w:lineRule="atLeast"/>
        <w:ind w:left="284" w:right="0" w:firstLine="0"/>
      </w:pPr>
      <w:r w:rsidRPr="000A48A3">
        <w:t>v případě potřeby je možné zajistit schůzku s další</w:t>
      </w:r>
      <w:r w:rsidR="00CA7903">
        <w:t>mi odbornými pracovníky ZDVOP Ch</w:t>
      </w:r>
      <w:r w:rsidRPr="000A48A3">
        <w:t>M – ředitelka, vedoucí sužby.</w:t>
      </w:r>
    </w:p>
    <w:p w14:paraId="6D005023" w14:textId="096A8B6F" w:rsidR="001E13C0" w:rsidRPr="004E50DB" w:rsidRDefault="001F33A9" w:rsidP="00A443E8">
      <w:pPr>
        <w:pStyle w:val="Nadpis1"/>
        <w:spacing w:line="23" w:lineRule="atLeast"/>
        <w:ind w:left="284"/>
        <w:rPr>
          <w:rFonts w:ascii="Times New Roman" w:eastAsia="Times New Roman" w:hAnsi="Times New Roman" w:cs="Times New Roman"/>
          <w:sz w:val="24"/>
          <w:szCs w:val="24"/>
        </w:rPr>
      </w:pPr>
      <w:r>
        <w:t xml:space="preserve"> </w:t>
      </w:r>
      <w:r>
        <w:tab/>
      </w:r>
      <w:r w:rsidR="006D2D1B">
        <w:rPr>
          <w:sz w:val="24"/>
          <w:szCs w:val="24"/>
        </w:rPr>
        <w:t xml:space="preserve">KONTAKTY DĚTÍ S RODIČI A </w:t>
      </w:r>
      <w:r w:rsidR="00CA7903">
        <w:rPr>
          <w:sz w:val="24"/>
          <w:szCs w:val="24"/>
        </w:rPr>
        <w:t>BLÍZKÝMI OSOBAMI</w:t>
      </w:r>
    </w:p>
    <w:p w14:paraId="400F51C4" w14:textId="77777777" w:rsidR="00C34034" w:rsidRDefault="001F33A9" w:rsidP="00A443E8">
      <w:pPr>
        <w:spacing w:after="0" w:line="23" w:lineRule="atLeast"/>
        <w:ind w:left="284" w:right="0" w:firstLine="0"/>
        <w:jc w:val="left"/>
      </w:pPr>
      <w:r>
        <w:rPr>
          <w:color w:val="FF0000"/>
        </w:rPr>
        <w:t xml:space="preserve"> </w:t>
      </w:r>
    </w:p>
    <w:p w14:paraId="2ED83492" w14:textId="24D1999D" w:rsidR="0077621D" w:rsidRDefault="0077621D" w:rsidP="00A443E8">
      <w:pPr>
        <w:spacing w:after="0" w:line="23" w:lineRule="atLeast"/>
        <w:ind w:left="284" w:right="0" w:firstLine="0"/>
      </w:pPr>
      <w:r>
        <w:t>S ohledem na individuální situaci dítěte, je v </w:t>
      </w:r>
      <w:r w:rsidR="004E50DB">
        <w:t>zájmu dítěte a</w:t>
      </w:r>
      <w:r w:rsidR="00CA7903">
        <w:t xml:space="preserve"> je </w:t>
      </w:r>
      <w:r w:rsidR="004E50DB">
        <w:t>jeho právo</w:t>
      </w:r>
      <w:r>
        <w:t>, aby rodiče a osoby blízké udržovali s dítětem co nejčastější kontakt. Kontakty s rodiči či jinými osobami jsou dětem umožněny denně formou telefonickou, společnou vycházkou, návštěvou v návštěvní místnosti, dlouhodobějšími pobyty v rodině. Tyto kontakty lze udržovat a podporovat v případě, že rozhodnutím soudu nebyl omezen nebo zakázán kontakt osoby s dítětem. Respektujeme přání dítěte, pokud kontakt odmítne. Veškeré kontakty se evidují.</w:t>
      </w:r>
    </w:p>
    <w:p w14:paraId="2629C8F4" w14:textId="77777777" w:rsidR="00F8635D" w:rsidRDefault="00F8635D" w:rsidP="00A443E8">
      <w:pPr>
        <w:spacing w:after="0" w:line="23" w:lineRule="atLeast"/>
        <w:ind w:left="284" w:right="0" w:firstLine="0"/>
        <w:rPr>
          <w:b/>
        </w:rPr>
      </w:pPr>
    </w:p>
    <w:p w14:paraId="3F49465D" w14:textId="7E8096E5" w:rsidR="00F8635D" w:rsidRDefault="00F8635D" w:rsidP="00A443E8">
      <w:pPr>
        <w:spacing w:after="0" w:line="23" w:lineRule="atLeast"/>
        <w:ind w:left="284" w:right="0" w:firstLine="0"/>
      </w:pPr>
      <w:r>
        <w:rPr>
          <w:b/>
        </w:rPr>
        <w:t xml:space="preserve">Návštěvy </w:t>
      </w:r>
    </w:p>
    <w:p w14:paraId="5E06EAD1" w14:textId="77777777" w:rsidR="00F8635D" w:rsidRDefault="00F8635D" w:rsidP="00A443E8">
      <w:pPr>
        <w:spacing w:after="0" w:line="23" w:lineRule="atLeast"/>
        <w:ind w:left="284" w:right="0" w:firstLine="0"/>
      </w:pPr>
    </w:p>
    <w:p w14:paraId="791D2CFB" w14:textId="29C9D3F5" w:rsidR="00F8635D" w:rsidRDefault="00F8635D" w:rsidP="00A443E8">
      <w:pPr>
        <w:spacing w:after="0" w:line="23" w:lineRule="atLeast"/>
        <w:ind w:left="284" w:right="0" w:firstLine="0"/>
        <w:rPr>
          <w:b/>
        </w:rPr>
      </w:pPr>
      <w:r w:rsidRPr="00F8635D">
        <w:t>Děti mají právo na návštěvu rodičů, pra</w:t>
      </w:r>
      <w:r w:rsidR="00CA7903">
        <w:t xml:space="preserve">rodičů a jiných osob blízkých. </w:t>
      </w:r>
      <w:r w:rsidRPr="00F8635D">
        <w:t xml:space="preserve">Seznam osob, které mohou dítě navštěvovat je zjištěn při příjmu dítěte. Okruh osob, které mnohou dítě navštěvovat a zároveň místo realizace jednotlivých návštěv je stanoveno zákonným zástupcem dítěte, na jehož žádost je dítě do zařízení přijato společně s dítětem samotným. Dojde-li k rozporu mezi rodičem a dítětem, umožní </w:t>
      </w:r>
      <w:r>
        <w:t>z</w:t>
      </w:r>
      <w:r w:rsidRPr="00F8635D">
        <w:t xml:space="preserve">ařízení návštěvu i jiné osoby, kterou dítě označí jako osobu sobě blízkou, tyto návštěvy probíhají vždy pouze v návštěvní místnosti zařízení. Zákonný zástupce nemá právo nepovolit návštěvu druhého zákonného zástupce. Pokud je dítě přijato na žádost obecního úřadu obce s rozšířenou působností nebo na základě rozhodnutí soudu nebo na žádost dítěte, stanoví okruh osob, které mohou dítě navštěvovat </w:t>
      </w:r>
      <w:r w:rsidRPr="000A48A3">
        <w:t>vedoucí služby</w:t>
      </w:r>
      <w:r>
        <w:t xml:space="preserve"> nebo sociální pracovník ZDVOP </w:t>
      </w:r>
      <w:r w:rsidRPr="00F8635D">
        <w:t>ve spolupráci s dítětem, rodiči a příslušným OSPO</w:t>
      </w:r>
      <w:r>
        <w:t xml:space="preserve">D. Návštěvy probíhají v prostorách </w:t>
      </w:r>
      <w:r w:rsidR="000A48A3">
        <w:t>zařízení,</w:t>
      </w:r>
      <w:r>
        <w:t xml:space="preserve"> kde je v přízemí k dispozici </w:t>
      </w:r>
      <w:r>
        <w:rPr>
          <w:b/>
        </w:rPr>
        <w:t>Návštěvní místnost.</w:t>
      </w:r>
    </w:p>
    <w:p w14:paraId="5A6F800C" w14:textId="77777777" w:rsidR="00F8635D" w:rsidRPr="002053BE" w:rsidRDefault="00F8635D" w:rsidP="00A443E8">
      <w:pPr>
        <w:spacing w:after="0" w:line="23" w:lineRule="atLeast"/>
        <w:ind w:left="284" w:right="0" w:firstLine="0"/>
      </w:pPr>
    </w:p>
    <w:p w14:paraId="75279D06" w14:textId="23D9217D" w:rsidR="00F8635D" w:rsidRPr="000A48A3" w:rsidRDefault="00B04981" w:rsidP="00A443E8">
      <w:pPr>
        <w:spacing w:after="0" w:line="23" w:lineRule="atLeast"/>
        <w:ind w:left="284" w:right="0" w:firstLine="0"/>
        <w:rPr>
          <w:b/>
        </w:rPr>
      </w:pPr>
      <w:r w:rsidRPr="000A48A3">
        <w:rPr>
          <w:b/>
        </w:rPr>
        <w:t>P</w:t>
      </w:r>
      <w:r w:rsidR="00F8635D" w:rsidRPr="000A48A3">
        <w:rPr>
          <w:b/>
        </w:rPr>
        <w:t>rojeví-li dítě zájem</w:t>
      </w:r>
      <w:r w:rsidR="00BC2199">
        <w:rPr>
          <w:b/>
        </w:rPr>
        <w:t>,</w:t>
      </w:r>
      <w:r w:rsidR="00F8635D" w:rsidRPr="000A48A3">
        <w:rPr>
          <w:b/>
        </w:rPr>
        <w:t xml:space="preserve"> může návštěva probíhat za přítomnosti pracovníka v sociálních službách ZDVOP, sociálního pracovníka ZDVOP nebo vedoucí služby</w:t>
      </w:r>
      <w:r w:rsidR="000A48A3">
        <w:rPr>
          <w:b/>
        </w:rPr>
        <w:t xml:space="preserve">. </w:t>
      </w:r>
      <w:r w:rsidRPr="000A48A3">
        <w:rPr>
          <w:b/>
        </w:rPr>
        <w:t>V</w:t>
      </w:r>
      <w:r w:rsidR="00F8635D" w:rsidRPr="000A48A3">
        <w:rPr>
          <w:b/>
        </w:rPr>
        <w:t xml:space="preserve">ždy respektujeme, pokud dítě odmítá návštěvu přijmout. </w:t>
      </w:r>
    </w:p>
    <w:p w14:paraId="29974C48" w14:textId="77777777" w:rsidR="00B04981" w:rsidRDefault="00B04981" w:rsidP="00A443E8">
      <w:pPr>
        <w:spacing w:after="0" w:line="23" w:lineRule="atLeast"/>
        <w:ind w:left="284" w:right="0" w:firstLine="0"/>
        <w:rPr>
          <w:b/>
          <w:bCs/>
        </w:rPr>
      </w:pPr>
    </w:p>
    <w:p w14:paraId="04207DAD" w14:textId="3F32633D" w:rsidR="000A48A3" w:rsidRDefault="00B04981" w:rsidP="00CA7903">
      <w:pPr>
        <w:spacing w:after="0" w:line="23" w:lineRule="atLeast"/>
        <w:ind w:left="284" w:right="0" w:firstLine="0"/>
        <w:rPr>
          <w:b/>
          <w:bCs/>
        </w:rPr>
      </w:pPr>
      <w:r>
        <w:rPr>
          <w:b/>
          <w:bCs/>
        </w:rPr>
        <w:t xml:space="preserve">Při převzetí dítěte </w:t>
      </w:r>
      <w:r w:rsidR="000A48A3">
        <w:rPr>
          <w:b/>
          <w:bCs/>
        </w:rPr>
        <w:t xml:space="preserve">(vycházka, pobyt, návštěva) </w:t>
      </w:r>
      <w:r>
        <w:rPr>
          <w:b/>
          <w:bCs/>
        </w:rPr>
        <w:t xml:space="preserve">je </w:t>
      </w:r>
      <w:r w:rsidR="000A48A3">
        <w:rPr>
          <w:b/>
          <w:bCs/>
        </w:rPr>
        <w:t>povinností zákonného zástupce nebo osoby blízké podepsat</w:t>
      </w:r>
      <w:r>
        <w:rPr>
          <w:b/>
          <w:bCs/>
        </w:rPr>
        <w:t xml:space="preserve"> formulář</w:t>
      </w:r>
      <w:r w:rsidR="000A48A3">
        <w:rPr>
          <w:b/>
          <w:bCs/>
        </w:rPr>
        <w:t>, kterým přejímá odpovědnost za bezpečí a</w:t>
      </w:r>
      <w:r w:rsidR="00CA7903">
        <w:rPr>
          <w:b/>
          <w:bCs/>
        </w:rPr>
        <w:t> </w:t>
      </w:r>
      <w:r w:rsidR="000A48A3">
        <w:rPr>
          <w:b/>
          <w:bCs/>
        </w:rPr>
        <w:t xml:space="preserve">zdraví dítěte </w:t>
      </w:r>
      <w:r w:rsidR="00FC1B57">
        <w:rPr>
          <w:b/>
          <w:bCs/>
        </w:rPr>
        <w:t xml:space="preserve">po celou dobu </w:t>
      </w:r>
      <w:r w:rsidR="000A48A3">
        <w:rPr>
          <w:b/>
          <w:bCs/>
        </w:rPr>
        <w:t>osoba, která formulář podepsala.</w:t>
      </w:r>
    </w:p>
    <w:p w14:paraId="0B15FD2B" w14:textId="77777777" w:rsidR="00CA7903" w:rsidRDefault="00CA7903" w:rsidP="00CA7903">
      <w:pPr>
        <w:spacing w:after="0" w:line="23" w:lineRule="atLeast"/>
        <w:ind w:left="284" w:right="0" w:firstLine="0"/>
        <w:rPr>
          <w:b/>
          <w:bCs/>
        </w:rPr>
      </w:pPr>
    </w:p>
    <w:p w14:paraId="68C2E9DF" w14:textId="373840F3" w:rsidR="00F8635D" w:rsidRDefault="00F8635D" w:rsidP="00A443E8">
      <w:pPr>
        <w:spacing w:after="0" w:line="23" w:lineRule="atLeast"/>
        <w:ind w:left="284" w:right="0" w:firstLine="0"/>
        <w:jc w:val="left"/>
        <w:rPr>
          <w:b/>
          <w:bCs/>
        </w:rPr>
      </w:pPr>
      <w:r w:rsidRPr="00F8635D">
        <w:rPr>
          <w:b/>
          <w:bCs/>
        </w:rPr>
        <w:t xml:space="preserve">Návštěvní doba </w:t>
      </w:r>
      <w:r>
        <w:rPr>
          <w:b/>
          <w:bCs/>
        </w:rPr>
        <w:t>pro děti</w:t>
      </w:r>
      <w:r w:rsidRPr="00F8635D">
        <w:rPr>
          <w:b/>
          <w:bCs/>
        </w:rPr>
        <w:t xml:space="preserve">: </w:t>
      </w:r>
    </w:p>
    <w:p w14:paraId="5A60DC7E" w14:textId="66B313FC" w:rsidR="00F8635D" w:rsidRDefault="00B04981" w:rsidP="00A443E8">
      <w:pPr>
        <w:numPr>
          <w:ilvl w:val="0"/>
          <w:numId w:val="13"/>
        </w:numPr>
        <w:spacing w:after="0" w:line="23" w:lineRule="atLeast"/>
        <w:ind w:left="284" w:right="0" w:firstLine="0"/>
      </w:pPr>
      <w:r>
        <w:t>ve dnech od pondělí do neděle, n</w:t>
      </w:r>
      <w:r w:rsidR="00F8635D">
        <w:t>ejlépe dle předchozí domluvy</w:t>
      </w:r>
      <w:r>
        <w:t xml:space="preserve">, </w:t>
      </w:r>
    </w:p>
    <w:p w14:paraId="50F7A570" w14:textId="65BE0F17" w:rsidR="00B04981" w:rsidRDefault="00F8635D" w:rsidP="00A443E8">
      <w:pPr>
        <w:numPr>
          <w:ilvl w:val="0"/>
          <w:numId w:val="13"/>
        </w:numPr>
        <w:spacing w:after="0" w:line="23" w:lineRule="atLeast"/>
        <w:ind w:left="284" w:right="0" w:firstLine="0"/>
      </w:pPr>
      <w:r>
        <w:t>přihlíž</w:t>
      </w:r>
      <w:r w:rsidR="00B04981">
        <w:t xml:space="preserve">íme </w:t>
      </w:r>
      <w:r>
        <w:t>k aktuální situaci dítěte, programu dne a k činnostem organizovaným zařízením i časovým možnostem osob blízkých dítěti</w:t>
      </w:r>
      <w:r w:rsidR="00B04981">
        <w:t>.</w:t>
      </w:r>
    </w:p>
    <w:p w14:paraId="1ACB939D" w14:textId="659E2493" w:rsidR="00FC1B57" w:rsidRDefault="00FC1B57" w:rsidP="00A443E8">
      <w:pPr>
        <w:spacing w:after="0" w:line="23" w:lineRule="atLeast"/>
        <w:ind w:left="284" w:right="0" w:firstLine="0"/>
        <w:jc w:val="left"/>
      </w:pPr>
    </w:p>
    <w:p w14:paraId="7EEDFFF4" w14:textId="0B812AB5" w:rsidR="00CA7903" w:rsidRDefault="00CA7903" w:rsidP="00A443E8">
      <w:pPr>
        <w:spacing w:after="0" w:line="23" w:lineRule="atLeast"/>
        <w:ind w:left="284" w:right="0" w:firstLine="0"/>
        <w:jc w:val="left"/>
      </w:pPr>
    </w:p>
    <w:p w14:paraId="755006FE" w14:textId="77777777" w:rsidR="00CA7903" w:rsidRDefault="00CA7903" w:rsidP="00A443E8">
      <w:pPr>
        <w:spacing w:after="0" w:line="23" w:lineRule="atLeast"/>
        <w:ind w:left="284" w:right="0" w:firstLine="0"/>
        <w:jc w:val="left"/>
      </w:pPr>
    </w:p>
    <w:p w14:paraId="431B4A3A" w14:textId="70A8E7A5" w:rsidR="00B04981" w:rsidRDefault="00B04981" w:rsidP="00A443E8">
      <w:pPr>
        <w:spacing w:after="0" w:line="23" w:lineRule="atLeast"/>
        <w:ind w:left="284" w:right="0" w:firstLine="0"/>
        <w:jc w:val="left"/>
      </w:pPr>
      <w:r>
        <w:rPr>
          <w:b/>
        </w:rPr>
        <w:lastRenderedPageBreak/>
        <w:t xml:space="preserve">Společné vycházky </w:t>
      </w:r>
    </w:p>
    <w:p w14:paraId="08FB76CE" w14:textId="0251373B" w:rsidR="00B04981" w:rsidRDefault="00B04981" w:rsidP="00A443E8">
      <w:pPr>
        <w:spacing w:after="0" w:line="23" w:lineRule="atLeast"/>
        <w:ind w:left="284" w:right="0" w:firstLine="0"/>
      </w:pPr>
      <w:r>
        <w:t>Po předchozí domluvě je možné uskutečnit kterýkoli den společnou vycházku zákonného zástupce či jiné osoby blízké, která je starší 18 let, s dítětem mladším 15 let umístěným v</w:t>
      </w:r>
      <w:r w:rsidR="00CA7903">
        <w:t> </w:t>
      </w:r>
      <w:r w:rsidR="00FC1B57">
        <w:t>zařízení</w:t>
      </w:r>
      <w:r>
        <w:t xml:space="preserve">. Vycházky jsou zpravidla do 18:00 hod., nebo dle domluvy. Podmínkou společné vycházky osoby s dítětem je to, že osoba nemá soudem omezený nebo zakázaný kontakt s dítětem. </w:t>
      </w:r>
    </w:p>
    <w:p w14:paraId="3209673F" w14:textId="77777777" w:rsidR="00B04981" w:rsidRDefault="00B04981" w:rsidP="00A443E8">
      <w:pPr>
        <w:spacing w:after="0" w:line="23" w:lineRule="atLeast"/>
        <w:ind w:left="284" w:right="0" w:firstLine="0"/>
      </w:pPr>
    </w:p>
    <w:p w14:paraId="2DCAAE62" w14:textId="642584A8" w:rsidR="00B04981" w:rsidRDefault="00B04981" w:rsidP="00A443E8">
      <w:pPr>
        <w:spacing w:after="0" w:line="23" w:lineRule="atLeast"/>
        <w:ind w:left="284" w:right="0" w:firstLine="0"/>
        <w:rPr>
          <w:b/>
        </w:rPr>
      </w:pPr>
      <w:r>
        <w:rPr>
          <w:b/>
        </w:rPr>
        <w:t xml:space="preserve">Pobyt dítěte mimo ZDVOP </w:t>
      </w:r>
      <w:r w:rsidR="00CA7903">
        <w:rPr>
          <w:b/>
        </w:rPr>
        <w:t>Ch</w:t>
      </w:r>
      <w:r w:rsidR="00FC1B57">
        <w:rPr>
          <w:b/>
        </w:rPr>
        <w:t>M</w:t>
      </w:r>
    </w:p>
    <w:p w14:paraId="72F904A0" w14:textId="21135741" w:rsidR="00B04981" w:rsidRDefault="00B04981" w:rsidP="00A443E8">
      <w:pPr>
        <w:spacing w:after="0" w:line="23" w:lineRule="atLeast"/>
        <w:ind w:left="284" w:right="0" w:firstLine="0"/>
      </w:pPr>
      <w:r w:rsidRPr="00FC1B57">
        <w:t xml:space="preserve">O povolení pobytu dítěte mimo zařízení musí zákonný zástupce, popř. jiná osoba vždy ústně či písemně požádat. Pokud bylo dítě umístěno na základě žádosti zákonného zástupce, doporučujeme informovat nejpozději 3 dny před plánovaným pobytem mimo zařízení z důvodu zajištění chodu celého ZDVOP. </w:t>
      </w:r>
      <w:r w:rsidRPr="00FC1B57">
        <w:rPr>
          <w:color w:val="auto"/>
        </w:rPr>
        <w:t xml:space="preserve">Žádost předává žadatel </w:t>
      </w:r>
      <w:r w:rsidRPr="00FC1B57">
        <w:t xml:space="preserve">sociální pracovnici ZDVOP </w:t>
      </w:r>
      <w:r w:rsidR="00CA7903">
        <w:t>Ch</w:t>
      </w:r>
      <w:r w:rsidR="00FC1B57">
        <w:t xml:space="preserve">M </w:t>
      </w:r>
      <w:r w:rsidRPr="00FC1B57">
        <w:t>nebo pracovníkovi v sociálních službách ZDVOP</w:t>
      </w:r>
      <w:r w:rsidR="00CA7903">
        <w:t xml:space="preserve"> Ch</w:t>
      </w:r>
      <w:r w:rsidR="00FC1B57">
        <w:t>M.</w:t>
      </w:r>
      <w:r>
        <w:t xml:space="preserve"> </w:t>
      </w:r>
    </w:p>
    <w:p w14:paraId="5F251F46" w14:textId="77777777" w:rsidR="00FC1B57" w:rsidRDefault="00FC1B57" w:rsidP="00A443E8">
      <w:pPr>
        <w:spacing w:after="0" w:line="23" w:lineRule="atLeast"/>
        <w:ind w:left="284" w:right="0" w:firstLine="0"/>
      </w:pPr>
    </w:p>
    <w:p w14:paraId="5633645C" w14:textId="56FAA11E" w:rsidR="00B04981" w:rsidRDefault="00B04981" w:rsidP="00A443E8">
      <w:pPr>
        <w:spacing w:after="0" w:line="23" w:lineRule="atLeast"/>
        <w:ind w:left="284" w:right="0" w:firstLine="0"/>
      </w:pPr>
      <w:r w:rsidRPr="00FC1B57">
        <w:t xml:space="preserve">Pobyt dítěte mimo zařízení je v případě, že je zde dítě umístěno z rozhodnutí soudu, podmíněn předchozím písemným souhlasem místně příslušného OSPOD, jehož pracovník provádí šetření v domácnosti, kde má dítě pobyt trávit. Z tohoto důvodu doporučujeme podat žádost týden dopředu. S pobytem musí vyslovit souhlas </w:t>
      </w:r>
      <w:r w:rsidR="00FC1B57" w:rsidRPr="00FC1B57">
        <w:t>ved</w:t>
      </w:r>
      <w:r w:rsidR="00CA7903">
        <w:t>oucí sociální pracovník ZDVOP Ch</w:t>
      </w:r>
      <w:r w:rsidR="00FC1B57" w:rsidRPr="00FC1B57">
        <w:t>M.</w:t>
      </w:r>
      <w:r w:rsidRPr="00FC1B57">
        <w:t xml:space="preserve"> Pobyty jsou realizovány zpravidla v termínu od pátku do neděle, v případě prázdnin je možné realizovat pobyty delší.</w:t>
      </w:r>
      <w:r>
        <w:t xml:space="preserve"> </w:t>
      </w:r>
    </w:p>
    <w:p w14:paraId="1B0DAB06" w14:textId="77777777" w:rsidR="00FC1B57" w:rsidRDefault="00FC1B57" w:rsidP="00A443E8">
      <w:pPr>
        <w:spacing w:after="0" w:line="23" w:lineRule="atLeast"/>
        <w:ind w:left="284" w:right="0" w:firstLine="0"/>
      </w:pPr>
    </w:p>
    <w:p w14:paraId="0C9E0F8B" w14:textId="72CE98D7" w:rsidR="00B04981" w:rsidRDefault="00B04981" w:rsidP="00A443E8">
      <w:pPr>
        <w:spacing w:after="0" w:line="23" w:lineRule="atLeast"/>
        <w:ind w:left="284" w:right="0" w:firstLine="0"/>
      </w:pPr>
      <w:r>
        <w:t>V případě, kdy není pobyt dítěte mimo zařízení povolen, zahajuje ředitel správní řízení o</w:t>
      </w:r>
      <w:r w:rsidR="00CA7903">
        <w:t> </w:t>
      </w:r>
      <w:r>
        <w:t xml:space="preserve">zamítnutí pobytu mimo zařízení, kde účastníkem řízení je žadatel a dítě. Správní řízení ředitel zahajuje i v případě, kdy s pobytem dítěte umístěného do ZDVOP na základě rozhodnutí soudu vysloví příslušný OSPOD nesouhlas. </w:t>
      </w:r>
    </w:p>
    <w:p w14:paraId="614308EA" w14:textId="77777777" w:rsidR="006D2D1B" w:rsidRDefault="006D2D1B" w:rsidP="00A443E8">
      <w:pPr>
        <w:spacing w:after="0" w:line="23" w:lineRule="atLeast"/>
        <w:ind w:left="284" w:right="0" w:firstLine="0"/>
      </w:pPr>
    </w:p>
    <w:p w14:paraId="188C2A12" w14:textId="77777777" w:rsidR="006D2D1B" w:rsidRPr="006D2D1B" w:rsidRDefault="006D2D1B" w:rsidP="00A443E8">
      <w:pPr>
        <w:spacing w:after="0" w:line="23" w:lineRule="atLeast"/>
        <w:ind w:left="284" w:right="0" w:firstLine="0"/>
        <w:rPr>
          <w:b/>
        </w:rPr>
      </w:pPr>
      <w:r w:rsidRPr="00FC1B57">
        <w:rPr>
          <w:b/>
          <w:bCs/>
        </w:rPr>
        <w:t>Vedoucí služby nebo sociální pracovník ZDVOP je oprávněn zakázat nebo přerušit návštěvu rodičů nebo jiných osob v zařízení v případě jejich nevhodného chování, které by nepříznivě působilo na výchovu dětí.</w:t>
      </w:r>
      <w:r w:rsidRPr="002053BE">
        <w:rPr>
          <w:b/>
          <w:bCs/>
        </w:rPr>
        <w:t xml:space="preserve">  </w:t>
      </w:r>
    </w:p>
    <w:p w14:paraId="7AF36030" w14:textId="77777777" w:rsidR="00F8635D" w:rsidRDefault="00F8635D" w:rsidP="00A443E8">
      <w:pPr>
        <w:spacing w:after="0" w:line="23" w:lineRule="atLeast"/>
        <w:ind w:left="284" w:right="0" w:firstLine="0"/>
      </w:pPr>
    </w:p>
    <w:p w14:paraId="28629749" w14:textId="14FB3E73" w:rsidR="00F8635D" w:rsidRDefault="007E4EBB" w:rsidP="00A443E8">
      <w:pPr>
        <w:spacing w:after="0" w:line="23" w:lineRule="atLeast"/>
        <w:ind w:left="284" w:right="0" w:firstLine="0"/>
        <w:rPr>
          <w:b/>
          <w:bCs/>
        </w:rPr>
      </w:pPr>
      <w:r w:rsidRPr="007E4EBB">
        <w:rPr>
          <w:b/>
          <w:bCs/>
        </w:rPr>
        <w:t>Telefonický, písemný nebo elektronický kontakt</w:t>
      </w:r>
    </w:p>
    <w:p w14:paraId="4627166D" w14:textId="3A17DF81" w:rsidR="00945624" w:rsidRDefault="00945624" w:rsidP="00A443E8">
      <w:pPr>
        <w:spacing w:after="0" w:line="23" w:lineRule="atLeast"/>
        <w:ind w:left="284" w:right="0" w:firstLine="0"/>
      </w:pPr>
      <w:r w:rsidRPr="00DE6A84">
        <w:t xml:space="preserve">Písemný a telefonický kontakt není omezen s přihlédnutím k zákonným podmínkám. Stejně tak není omezen kontakt elektronický. </w:t>
      </w:r>
      <w:r w:rsidRPr="00DE6A84">
        <w:rPr>
          <w:color w:val="auto"/>
        </w:rPr>
        <w:t xml:space="preserve">Dítě </w:t>
      </w:r>
      <w:r w:rsidRPr="00DE6A84">
        <w:t xml:space="preserve">má možnost využít služební mobilní telefon v zařízení a kontaktovat rodinu a osoby jemu blízké, rodina a osoby blízké mohou využít možnosti zavolat dítěti během dne, nejlépe však v podvečerních hodinách, aby </w:t>
      </w:r>
      <w:r w:rsidR="004167DC">
        <w:t>nedocházelo k narušení režimu dne</w:t>
      </w:r>
      <w:r w:rsidR="00761815">
        <w:t>,</w:t>
      </w:r>
      <w:r w:rsidR="004167DC">
        <w:t xml:space="preserve"> </w:t>
      </w:r>
      <w:r w:rsidRPr="00DE6A84">
        <w:t>a čin</w:t>
      </w:r>
      <w:r w:rsidR="00761815">
        <w:t>ností realizovaných zařízením</w:t>
      </w:r>
      <w:r w:rsidRPr="00DE6A84">
        <w:t xml:space="preserve"> (např. pobyt ve škole, školní příprava, volnočasové a zájmové aktivity). Dítě má právo </w:t>
      </w:r>
      <w:r w:rsidR="00DE6A84" w:rsidRPr="00DE6A84">
        <w:t xml:space="preserve">v souladu s vnitřním řádem </w:t>
      </w:r>
      <w:r w:rsidRPr="00DE6A84">
        <w:t>využívat osobní mobilní telefon</w:t>
      </w:r>
      <w:r w:rsidR="006D2D1B" w:rsidRPr="00DE6A84">
        <w:t xml:space="preserve"> a v zařízení má k dispozic</w:t>
      </w:r>
      <w:r w:rsidR="004167DC">
        <w:t>i internetové připojení přes wifi.</w:t>
      </w:r>
    </w:p>
    <w:p w14:paraId="403E3007" w14:textId="77777777" w:rsidR="006D2D1B" w:rsidRDefault="006D2D1B" w:rsidP="00A443E8">
      <w:pPr>
        <w:spacing w:after="0" w:line="23" w:lineRule="atLeast"/>
        <w:ind w:left="284" w:right="0" w:firstLine="0"/>
      </w:pPr>
    </w:p>
    <w:p w14:paraId="6457B53B" w14:textId="7035796B" w:rsidR="006D2D1B" w:rsidRDefault="006D2D1B" w:rsidP="00A443E8">
      <w:pPr>
        <w:spacing w:after="0" w:line="23" w:lineRule="atLeast"/>
        <w:ind w:left="284" w:right="0" w:firstLine="0"/>
      </w:pPr>
      <w:r>
        <w:t xml:space="preserve">Dítě má možnost si </w:t>
      </w:r>
      <w:r w:rsidRPr="00DE6A84">
        <w:t>zapůjčit notebook</w:t>
      </w:r>
      <w:r>
        <w:t xml:space="preserve"> s připojením k internetu. Dítě je vždy poučeno o</w:t>
      </w:r>
      <w:r w:rsidR="00DE2273">
        <w:t> </w:t>
      </w:r>
      <w:r>
        <w:t xml:space="preserve">bezpečném užívání internetu. Pracovníci v sociálních službách ZDVOP </w:t>
      </w:r>
      <w:r w:rsidR="00DE2273">
        <w:t>Ch</w:t>
      </w:r>
      <w:r w:rsidR="00DE6A84">
        <w:t xml:space="preserve">M </w:t>
      </w:r>
      <w:r w:rsidR="00DE2273">
        <w:t>dbají na </w:t>
      </w:r>
      <w:r>
        <w:t>jeho bezpečí. Délka připojení k</w:t>
      </w:r>
      <w:r w:rsidR="00DE2273">
        <w:t xml:space="preserve"> internetu je časově omezená s </w:t>
      </w:r>
      <w:r>
        <w:t xml:space="preserve">přihlédnutím k dennímu režimu, školním povinnostem, terapiím aj. </w:t>
      </w:r>
    </w:p>
    <w:p w14:paraId="222D1E74" w14:textId="77777777" w:rsidR="00DE6A84" w:rsidRDefault="00DE6A84" w:rsidP="00A443E8">
      <w:pPr>
        <w:spacing w:after="0" w:line="23" w:lineRule="atLeast"/>
        <w:ind w:left="284" w:right="0" w:firstLine="0"/>
      </w:pPr>
    </w:p>
    <w:p w14:paraId="6FA091C6" w14:textId="49E39705" w:rsidR="00E36F88" w:rsidRDefault="006D2D1B" w:rsidP="00A443E8">
      <w:pPr>
        <w:spacing w:after="0" w:line="23" w:lineRule="atLeast"/>
        <w:ind w:left="284" w:right="0" w:firstLine="0"/>
      </w:pPr>
      <w:r>
        <w:t>Poštovní zásilky (dopisy, balík) jsou předávány přímo dítěti. Pokud existuje důvodná obava ohledně obsahu listovní nebo balíkové zásilky (závadný obsah, mohla by ohrozit zdraví nebo bezpečnost dítěte), je tato otevřena za přítomnosti sociálního pracovníka ZDVOP</w:t>
      </w:r>
      <w:r w:rsidR="00DE2273">
        <w:t xml:space="preserve"> Ch</w:t>
      </w:r>
      <w:r w:rsidR="00DE6A84">
        <w:t>M.</w:t>
      </w:r>
    </w:p>
    <w:p w14:paraId="656A1117" w14:textId="77777777" w:rsidR="006D2D1B" w:rsidRDefault="006D2D1B" w:rsidP="00A443E8">
      <w:pPr>
        <w:spacing w:after="0" w:line="23" w:lineRule="atLeast"/>
        <w:ind w:left="284" w:right="0" w:firstLine="0"/>
      </w:pPr>
    </w:p>
    <w:p w14:paraId="698D7084" w14:textId="1AA865AD" w:rsidR="006D2D1B" w:rsidRPr="00DE2273" w:rsidRDefault="006D2D1B" w:rsidP="00A443E8">
      <w:pPr>
        <w:spacing w:after="0" w:line="23" w:lineRule="atLeast"/>
        <w:ind w:left="284" w:right="0" w:firstLine="0"/>
        <w:jc w:val="left"/>
      </w:pPr>
      <w:r w:rsidRPr="00DE2273">
        <w:rPr>
          <w:b/>
        </w:rPr>
        <w:t xml:space="preserve">Asistované kontakty </w:t>
      </w:r>
      <w:r w:rsidR="00DE2273" w:rsidRPr="00DE2273">
        <w:rPr>
          <w:b/>
        </w:rPr>
        <w:t xml:space="preserve">– v rámci služby </w:t>
      </w:r>
    </w:p>
    <w:p w14:paraId="2C26CDB6" w14:textId="4951597E" w:rsidR="006D2D1B" w:rsidRPr="00DE2273" w:rsidRDefault="006D2D1B" w:rsidP="00A443E8">
      <w:pPr>
        <w:spacing w:after="0" w:line="23" w:lineRule="atLeast"/>
        <w:ind w:left="284" w:right="0" w:firstLine="0"/>
      </w:pPr>
      <w:r w:rsidRPr="00DE2273">
        <w:t>Jsou-li soudem nařízeny asistované kontakty s dítětem, probíhají tyto asistence v</w:t>
      </w:r>
      <w:r w:rsidR="00DE2273" w:rsidRPr="00DE2273">
        <w:t> </w:t>
      </w:r>
      <w:r w:rsidRPr="00DE2273">
        <w:t xml:space="preserve"> přítomnosti odborného pracovníka ZDVOP či jiného odborného pracovníka v návštěvní místnosti v přízemí v budově ZDVOP. </w:t>
      </w:r>
    </w:p>
    <w:p w14:paraId="2251AFA6" w14:textId="77777777" w:rsidR="00DE2273" w:rsidRDefault="006D2D1B" w:rsidP="00DE2273">
      <w:pPr>
        <w:spacing w:after="0" w:line="23" w:lineRule="atLeast"/>
        <w:ind w:left="284" w:right="0" w:firstLine="0"/>
      </w:pPr>
      <w:r w:rsidRPr="00DE2273">
        <w:lastRenderedPageBreak/>
        <w:t>Asistující odborný pracovník má právo asistovaný kontakt přerušit či ukončit v případě nevhodného chování, které by nepříznivě působilo na dítě. Z asistovaného kontaktu vyhotoví přítomný pracovník ZDVOP písemný záznam, který je uložen ve spisové dokumentaci dítěte</w:t>
      </w:r>
    </w:p>
    <w:p w14:paraId="5FE116D5" w14:textId="77777777" w:rsidR="00DE2273" w:rsidRDefault="00DE2273" w:rsidP="00DE2273">
      <w:pPr>
        <w:spacing w:after="0" w:line="23" w:lineRule="atLeast"/>
        <w:ind w:left="284" w:right="0" w:firstLine="0"/>
      </w:pPr>
    </w:p>
    <w:p w14:paraId="01460E7E" w14:textId="32CC3A30" w:rsidR="00C34034" w:rsidRPr="006D2D1B" w:rsidRDefault="001F33A9" w:rsidP="00DE2273">
      <w:pPr>
        <w:spacing w:after="0" w:line="23" w:lineRule="atLeast"/>
        <w:ind w:left="284" w:right="0" w:firstLine="0"/>
        <w:rPr>
          <w:sz w:val="24"/>
          <w:szCs w:val="24"/>
        </w:rPr>
      </w:pPr>
      <w:r w:rsidRPr="006D2D1B">
        <w:rPr>
          <w:sz w:val="24"/>
          <w:szCs w:val="24"/>
        </w:rPr>
        <w:t xml:space="preserve">INFORMACE PRO </w:t>
      </w:r>
      <w:r w:rsidR="004A7A2A">
        <w:rPr>
          <w:sz w:val="24"/>
          <w:szCs w:val="24"/>
        </w:rPr>
        <w:t>DÍTĚ A ZÁKONNÉHO ZÁSTUPCE</w:t>
      </w:r>
    </w:p>
    <w:p w14:paraId="77A6AC25" w14:textId="77777777" w:rsidR="0002615D" w:rsidRPr="006D2D1B" w:rsidRDefault="0002615D" w:rsidP="00A443E8">
      <w:pPr>
        <w:spacing w:after="0" w:line="23" w:lineRule="atLeast"/>
        <w:ind w:left="284" w:right="0" w:firstLine="0"/>
        <w:rPr>
          <w:sz w:val="24"/>
          <w:szCs w:val="24"/>
        </w:rPr>
      </w:pPr>
    </w:p>
    <w:p w14:paraId="5027065F" w14:textId="0D31799A" w:rsidR="00C34034" w:rsidRDefault="001F33A9" w:rsidP="00A443E8">
      <w:pPr>
        <w:spacing w:after="0" w:line="23" w:lineRule="atLeast"/>
        <w:ind w:left="284" w:right="0" w:firstLine="0"/>
      </w:pPr>
      <w:r w:rsidRPr="008D069D">
        <w:rPr>
          <w:b/>
        </w:rPr>
        <w:t>Cenné věci</w:t>
      </w:r>
      <w:r>
        <w:t xml:space="preserve"> si dítě může zamknout v uzamykatelné </w:t>
      </w:r>
      <w:r w:rsidR="004A4C85">
        <w:t>skříňce na bytě</w:t>
      </w:r>
      <w:r>
        <w:t xml:space="preserve"> nebo si je uschovat v</w:t>
      </w:r>
      <w:r w:rsidR="00DE2273">
        <w:t> </w:t>
      </w:r>
      <w:r>
        <w:t xml:space="preserve">kanceláři </w:t>
      </w:r>
      <w:r w:rsidR="004A4C85">
        <w:t>pracovníků v sociálních službách</w:t>
      </w:r>
      <w:r>
        <w:t xml:space="preserve"> ZDVOP</w:t>
      </w:r>
      <w:r w:rsidR="00DE2273">
        <w:t xml:space="preserve"> Ch</w:t>
      </w:r>
      <w:r w:rsidR="004A7A2A">
        <w:t>M.</w:t>
      </w:r>
    </w:p>
    <w:p w14:paraId="042C445B" w14:textId="77777777" w:rsidR="008D069D" w:rsidRDefault="008D069D" w:rsidP="00A443E8">
      <w:pPr>
        <w:spacing w:after="0" w:line="23" w:lineRule="atLeast"/>
        <w:ind w:left="284" w:right="0" w:firstLine="0"/>
        <w:rPr>
          <w:b/>
        </w:rPr>
      </w:pPr>
    </w:p>
    <w:p w14:paraId="3147025E" w14:textId="15C3F5D3" w:rsidR="00C34034" w:rsidRDefault="001F33A9" w:rsidP="00A443E8">
      <w:pPr>
        <w:spacing w:after="0" w:line="23" w:lineRule="atLeast"/>
        <w:ind w:left="284" w:right="0" w:firstLine="0"/>
      </w:pPr>
      <w:r>
        <w:rPr>
          <w:b/>
        </w:rPr>
        <w:t>Léky</w:t>
      </w:r>
      <w:r>
        <w:t xml:space="preserve"> </w:t>
      </w:r>
      <w:r w:rsidR="004A7A2A" w:rsidRPr="004A7A2A">
        <w:t>předepsané ošetřujícím lékařem se záznamy užívání</w:t>
      </w:r>
      <w:r w:rsidR="004A7A2A">
        <w:t xml:space="preserve"> </w:t>
      </w:r>
      <w:r>
        <w:t xml:space="preserve">předávají rodiče </w:t>
      </w:r>
      <w:r w:rsidR="004A4C85">
        <w:t>pracovníkovi v sociálních službách nebo sociálnímu pracovníkovi</w:t>
      </w:r>
      <w:r>
        <w:t xml:space="preserve"> ZDVOP</w:t>
      </w:r>
      <w:r w:rsidR="00DE2273">
        <w:t xml:space="preserve"> Ch</w:t>
      </w:r>
      <w:r w:rsidR="004A7A2A">
        <w:t>M</w:t>
      </w:r>
      <w:r>
        <w:t xml:space="preserve">. </w:t>
      </w:r>
      <w:r w:rsidRPr="004A7A2A">
        <w:t xml:space="preserve">Léky si bude dítě vyzvedávat v kanceláři </w:t>
      </w:r>
      <w:r w:rsidR="004A4C85" w:rsidRPr="004A7A2A">
        <w:t>pracovníků v sociálních službách</w:t>
      </w:r>
      <w:r w:rsidRPr="004A7A2A">
        <w:t xml:space="preserve"> ZDVO</w:t>
      </w:r>
      <w:r w:rsidR="009F4601" w:rsidRPr="004A7A2A">
        <w:t>P</w:t>
      </w:r>
      <w:r w:rsidR="00DE2273">
        <w:t xml:space="preserve"> Ch</w:t>
      </w:r>
      <w:r w:rsidR="004A7A2A" w:rsidRPr="004A7A2A">
        <w:t>M</w:t>
      </w:r>
      <w:r w:rsidR="009F4601" w:rsidRPr="004A7A2A">
        <w:t>.</w:t>
      </w:r>
    </w:p>
    <w:p w14:paraId="0C32A98B" w14:textId="77777777" w:rsidR="00C34034" w:rsidRDefault="001F33A9" w:rsidP="00A443E8">
      <w:pPr>
        <w:spacing w:after="0" w:line="23" w:lineRule="atLeast"/>
        <w:ind w:left="284" w:right="0" w:firstLine="0"/>
        <w:jc w:val="left"/>
      </w:pPr>
      <w:r>
        <w:rPr>
          <w:b/>
        </w:rPr>
        <w:t xml:space="preserve"> </w:t>
      </w:r>
    </w:p>
    <w:p w14:paraId="0E9EE15C" w14:textId="233A907B" w:rsidR="00C34034" w:rsidRDefault="001F33A9" w:rsidP="00A443E8">
      <w:pPr>
        <w:spacing w:after="0" w:line="23" w:lineRule="atLeast"/>
        <w:ind w:left="284" w:right="0" w:firstLine="0"/>
      </w:pPr>
      <w:r>
        <w:rPr>
          <w:b/>
        </w:rPr>
        <w:t>Kapesné</w:t>
      </w:r>
      <w:r>
        <w:t xml:space="preserve"> – pokud dávají rodiče dětem kapesné, je vhodné informovat pracovníky ZDVOP</w:t>
      </w:r>
      <w:r w:rsidR="004A7A2A">
        <w:t xml:space="preserve"> CHM </w:t>
      </w:r>
      <w:r>
        <w:t xml:space="preserve">o celkové částce a také o tom, kolik peněz a kdy může dítě </w:t>
      </w:r>
      <w:r w:rsidR="00C34BE7">
        <w:t>utratit. Dítě má peníze u</w:t>
      </w:r>
      <w:r w:rsidR="00DE2273">
        <w:t> </w:t>
      </w:r>
      <w:r w:rsidR="00C34BE7">
        <w:t xml:space="preserve">sebe. </w:t>
      </w:r>
      <w:r>
        <w:t xml:space="preserve">Není vhodné dávat dětem větší částky. Pokud by dítě nebo rodiče měli zájem, mohou si hotovost uschovat v kanceláři </w:t>
      </w:r>
      <w:r w:rsidR="004A4C85">
        <w:t>pracovníků v sociálních službách</w:t>
      </w:r>
      <w:r>
        <w:t xml:space="preserve"> ZDVOP</w:t>
      </w:r>
      <w:r w:rsidR="00DE2273">
        <w:t xml:space="preserve"> Ch</w:t>
      </w:r>
      <w:r w:rsidR="004A7A2A">
        <w:t>M</w:t>
      </w:r>
      <w:r>
        <w:t xml:space="preserve">. </w:t>
      </w:r>
    </w:p>
    <w:p w14:paraId="0038522E" w14:textId="77777777" w:rsidR="00C34034" w:rsidRDefault="001F33A9" w:rsidP="00A443E8">
      <w:pPr>
        <w:spacing w:after="0" w:line="23" w:lineRule="atLeast"/>
        <w:ind w:left="284" w:right="0" w:firstLine="0"/>
        <w:jc w:val="left"/>
      </w:pPr>
      <w:r>
        <w:t xml:space="preserve"> </w:t>
      </w:r>
    </w:p>
    <w:p w14:paraId="0BB55454" w14:textId="7E003598" w:rsidR="006D2D1B" w:rsidRDefault="00C34BE7" w:rsidP="00A443E8">
      <w:pPr>
        <w:spacing w:after="0" w:line="23" w:lineRule="atLeast"/>
        <w:ind w:left="284" w:right="0" w:firstLine="0"/>
        <w:rPr>
          <w:b/>
          <w:sz w:val="24"/>
          <w:szCs w:val="24"/>
        </w:rPr>
      </w:pPr>
      <w:r w:rsidRPr="006D2D1B">
        <w:rPr>
          <w:b/>
          <w:sz w:val="24"/>
          <w:szCs w:val="24"/>
        </w:rPr>
        <w:t>Zákonný</w:t>
      </w:r>
      <w:r w:rsidR="001F33A9" w:rsidRPr="006D2D1B">
        <w:rPr>
          <w:b/>
          <w:sz w:val="24"/>
          <w:szCs w:val="24"/>
        </w:rPr>
        <w:t xml:space="preserve"> zástupce se </w:t>
      </w:r>
      <w:r w:rsidRPr="006D2D1B">
        <w:rPr>
          <w:b/>
          <w:sz w:val="24"/>
          <w:szCs w:val="24"/>
        </w:rPr>
        <w:t xml:space="preserve">podle svých finančních možností </w:t>
      </w:r>
      <w:r w:rsidR="001F33A9" w:rsidRPr="006D2D1B">
        <w:rPr>
          <w:b/>
          <w:sz w:val="24"/>
          <w:szCs w:val="24"/>
        </w:rPr>
        <w:t>finančně spolupodílí na zajištění</w:t>
      </w:r>
      <w:r w:rsidR="003306E2" w:rsidRPr="006D2D1B">
        <w:rPr>
          <w:b/>
          <w:sz w:val="24"/>
          <w:szCs w:val="24"/>
        </w:rPr>
        <w:t xml:space="preserve"> ošacení, obuvi,</w:t>
      </w:r>
      <w:r w:rsidR="001F33A9" w:rsidRPr="006D2D1B">
        <w:rPr>
          <w:b/>
          <w:sz w:val="24"/>
          <w:szCs w:val="24"/>
        </w:rPr>
        <w:t xml:space="preserve"> školních potřeb a aktivit (plavání, výlety, exkurze apod.) </w:t>
      </w:r>
    </w:p>
    <w:p w14:paraId="58E2029E" w14:textId="4A3F2C9E" w:rsidR="00D7707F" w:rsidRPr="004A7A2A" w:rsidRDefault="001F33A9" w:rsidP="00A443E8">
      <w:pPr>
        <w:pStyle w:val="Nadpis1"/>
        <w:spacing w:line="23" w:lineRule="atLeast"/>
        <w:ind w:left="284"/>
        <w:rPr>
          <w:sz w:val="24"/>
          <w:szCs w:val="24"/>
        </w:rPr>
      </w:pPr>
      <w:r>
        <w:t xml:space="preserve"> </w:t>
      </w:r>
      <w:r>
        <w:tab/>
      </w:r>
      <w:r w:rsidRPr="004A7A2A">
        <w:rPr>
          <w:sz w:val="24"/>
          <w:szCs w:val="24"/>
        </w:rPr>
        <w:t>PRÁVA A POVINNOST</w:t>
      </w:r>
      <w:r w:rsidR="00D7707F" w:rsidRPr="004A7A2A">
        <w:rPr>
          <w:sz w:val="24"/>
          <w:szCs w:val="24"/>
        </w:rPr>
        <w:t xml:space="preserve"> </w:t>
      </w:r>
    </w:p>
    <w:p w14:paraId="12FF3C30" w14:textId="577FD950" w:rsidR="00C34034" w:rsidRPr="00D7707F" w:rsidRDefault="00D7707F" w:rsidP="00A443E8">
      <w:pPr>
        <w:pStyle w:val="Nadpis1"/>
        <w:spacing w:line="23" w:lineRule="atLeast"/>
        <w:ind w:left="284"/>
        <w:rPr>
          <w:sz w:val="24"/>
          <w:szCs w:val="24"/>
        </w:rPr>
      </w:pPr>
      <w:r>
        <w:rPr>
          <w:sz w:val="24"/>
          <w:szCs w:val="24"/>
        </w:rPr>
        <w:t>ZÁKONN</w:t>
      </w:r>
      <w:r w:rsidR="0080323F">
        <w:rPr>
          <w:sz w:val="24"/>
          <w:szCs w:val="24"/>
        </w:rPr>
        <w:t>ÉHO</w:t>
      </w:r>
      <w:r>
        <w:rPr>
          <w:sz w:val="24"/>
          <w:szCs w:val="24"/>
        </w:rPr>
        <w:t xml:space="preserve"> ZÁSTUPC</w:t>
      </w:r>
      <w:r w:rsidR="0080323F">
        <w:rPr>
          <w:sz w:val="24"/>
          <w:szCs w:val="24"/>
        </w:rPr>
        <w:t>E DÍTĚTE</w:t>
      </w:r>
      <w:r>
        <w:rPr>
          <w:sz w:val="24"/>
          <w:szCs w:val="24"/>
        </w:rPr>
        <w:t xml:space="preserve">, </w:t>
      </w:r>
      <w:r w:rsidR="0080323F">
        <w:rPr>
          <w:sz w:val="24"/>
          <w:szCs w:val="24"/>
        </w:rPr>
        <w:t xml:space="preserve">DĚTÍ, </w:t>
      </w:r>
      <w:r w:rsidR="001F33A9" w:rsidRPr="00D7707F">
        <w:rPr>
          <w:sz w:val="24"/>
          <w:szCs w:val="24"/>
        </w:rPr>
        <w:t>PRACOVNÍKŮ ZDVOP</w:t>
      </w:r>
      <w:r w:rsidR="004A7A2A">
        <w:rPr>
          <w:sz w:val="24"/>
          <w:szCs w:val="24"/>
        </w:rPr>
        <w:t xml:space="preserve"> CHM</w:t>
      </w:r>
    </w:p>
    <w:p w14:paraId="64B4AE83" w14:textId="77777777" w:rsidR="00C34034" w:rsidRDefault="001F33A9" w:rsidP="00A443E8">
      <w:pPr>
        <w:spacing w:after="0" w:line="23" w:lineRule="atLeast"/>
        <w:ind w:left="284" w:right="0" w:firstLine="0"/>
        <w:jc w:val="left"/>
      </w:pPr>
      <w:r>
        <w:rPr>
          <w:b/>
        </w:rPr>
        <w:t xml:space="preserve"> </w:t>
      </w:r>
    </w:p>
    <w:p w14:paraId="0297D6D2" w14:textId="048961E5" w:rsidR="00C34034" w:rsidRDefault="001F33A9" w:rsidP="00A443E8">
      <w:pPr>
        <w:spacing w:after="0" w:line="23" w:lineRule="atLeast"/>
        <w:ind w:left="284" w:right="0" w:firstLine="0"/>
      </w:pPr>
      <w:r>
        <w:t xml:space="preserve">Práva a povinnosti </w:t>
      </w:r>
      <w:r w:rsidR="00D7707F">
        <w:t>pracovníků</w:t>
      </w:r>
      <w:r>
        <w:t xml:space="preserve"> ZDVOP</w:t>
      </w:r>
      <w:r w:rsidR="00994348">
        <w:t xml:space="preserve"> Ch</w:t>
      </w:r>
      <w:r w:rsidR="004A7A2A">
        <w:t>M</w:t>
      </w:r>
      <w:r>
        <w:t xml:space="preserve"> jsou součástí </w:t>
      </w:r>
      <w:r w:rsidR="00E5128B">
        <w:t>Standardu č. 6 Personální zabezpečení,</w:t>
      </w:r>
      <w:r>
        <w:t xml:space="preserve"> v aktuálním znění, další práva a povinnosti jsou upravena níže v textu. </w:t>
      </w:r>
    </w:p>
    <w:p w14:paraId="1618FA1A" w14:textId="77777777" w:rsidR="001E13C0" w:rsidRPr="00B005DF" w:rsidRDefault="001F33A9" w:rsidP="00A443E8">
      <w:pPr>
        <w:spacing w:after="0" w:line="23" w:lineRule="atLeast"/>
        <w:ind w:left="284" w:right="0" w:firstLine="0"/>
        <w:jc w:val="left"/>
      </w:pPr>
      <w:r>
        <w:rPr>
          <w:b/>
        </w:rPr>
        <w:t xml:space="preserve"> </w:t>
      </w:r>
    </w:p>
    <w:p w14:paraId="573F79AF" w14:textId="74D5CEDE" w:rsidR="00C34034" w:rsidRDefault="001F33A9" w:rsidP="00A443E8">
      <w:pPr>
        <w:spacing w:after="0" w:line="23" w:lineRule="atLeast"/>
        <w:ind w:left="284" w:right="0" w:firstLine="0"/>
        <w:rPr>
          <w:b/>
        </w:rPr>
      </w:pPr>
      <w:r w:rsidRPr="004A7A2A">
        <w:rPr>
          <w:b/>
        </w:rPr>
        <w:t xml:space="preserve">Práva a povinnosti </w:t>
      </w:r>
      <w:r w:rsidR="0080323F">
        <w:rPr>
          <w:b/>
        </w:rPr>
        <w:t>zákonného zástupce dítěte</w:t>
      </w:r>
    </w:p>
    <w:p w14:paraId="70376F0C" w14:textId="68C465B4" w:rsidR="00204C15" w:rsidRDefault="001F33A9" w:rsidP="00A443E8">
      <w:pPr>
        <w:spacing w:after="0" w:line="23" w:lineRule="atLeast"/>
        <w:ind w:left="284" w:right="0" w:firstLine="0"/>
        <w:rPr>
          <w:b/>
          <w:bCs/>
        </w:rPr>
      </w:pPr>
      <w:r w:rsidRPr="004A7A2A">
        <w:t xml:space="preserve">Práva a povinnosti osob odpovědných za výchovu dítěte se řídí příslušnými zákonnými ustanoveními (zejména zákon č. 359/1999 Sb., o sociálně-právní ochraně dětí, v platném znění, zákon č. 89/2012 Sb., občanský zákoník, Listina základních práv a svobod apod.). </w:t>
      </w:r>
      <w:r w:rsidR="009F4601" w:rsidRPr="004A7A2A">
        <w:t>Zákonní</w:t>
      </w:r>
      <w:r w:rsidRPr="004A7A2A">
        <w:t xml:space="preserve"> zástupci mají právo na informace o dítěti. Informace jim může poskytnout </w:t>
      </w:r>
      <w:r w:rsidR="006A4D42">
        <w:t xml:space="preserve">v rámci personálních kompetencí </w:t>
      </w:r>
      <w:r w:rsidR="004A7A2A">
        <w:t>pracovník v sociálních službách</w:t>
      </w:r>
      <w:r w:rsidR="00994348">
        <w:t xml:space="preserve"> ZDVOP Ch</w:t>
      </w:r>
      <w:r w:rsidR="006A4D42">
        <w:t>M</w:t>
      </w:r>
      <w:r w:rsidR="004A7A2A">
        <w:t xml:space="preserve">, </w:t>
      </w:r>
      <w:r w:rsidRPr="004A7A2A">
        <w:t>sociální pracovník</w:t>
      </w:r>
      <w:r w:rsidR="00994348">
        <w:t xml:space="preserve"> ZDVOP Ch</w:t>
      </w:r>
      <w:r w:rsidR="006A4D42">
        <w:t>M</w:t>
      </w:r>
      <w:r w:rsidRPr="004A7A2A">
        <w:t xml:space="preserve">, </w:t>
      </w:r>
      <w:r w:rsidR="00382D1D">
        <w:t xml:space="preserve">vedoucí služby, </w:t>
      </w:r>
      <w:r w:rsidRPr="004A7A2A">
        <w:t xml:space="preserve">psycholog </w:t>
      </w:r>
      <w:r w:rsidR="00382D1D">
        <w:t>externista</w:t>
      </w:r>
      <w:r w:rsidR="006A4D42">
        <w:t xml:space="preserve">. </w:t>
      </w:r>
      <w:r w:rsidR="009F4601" w:rsidRPr="00382D1D">
        <w:t>Zákonný</w:t>
      </w:r>
      <w:r w:rsidRPr="00382D1D">
        <w:t xml:space="preserve"> zástupce má právo na kontakt s dítětem, pokud rozhodnutím soudu nebyl </w:t>
      </w:r>
      <w:r w:rsidR="00994348">
        <w:t xml:space="preserve">kontakt s dítětem </w:t>
      </w:r>
      <w:r w:rsidRPr="00382D1D">
        <w:t>omezen nebo zakázán.</w:t>
      </w:r>
      <w:r w:rsidRPr="00382D1D">
        <w:rPr>
          <w:i/>
        </w:rPr>
        <w:t xml:space="preserve">  </w:t>
      </w:r>
      <w:r w:rsidR="006A4D42" w:rsidRPr="004A7A2A">
        <w:t>Dále mají právo na poradenskou pomoc ve věcech výchovné péče o dítě, kterou jim může poskytnout sociální pracovník</w:t>
      </w:r>
      <w:r w:rsidR="006A4D42">
        <w:t xml:space="preserve"> nebo </w:t>
      </w:r>
      <w:r w:rsidR="006A4D42" w:rsidRPr="004A7A2A">
        <w:t>psycholog</w:t>
      </w:r>
      <w:r w:rsidR="006A4D42">
        <w:t xml:space="preserve">. </w:t>
      </w:r>
      <w:r w:rsidR="006A4D42" w:rsidRPr="006A4D42">
        <w:rPr>
          <w:b/>
          <w:bCs/>
        </w:rPr>
        <w:t>Zákonnému zástupci nezanikají rodičovské kompetence</w:t>
      </w:r>
      <w:r w:rsidR="006A4D42">
        <w:rPr>
          <w:b/>
          <w:bCs/>
        </w:rPr>
        <w:t xml:space="preserve"> a jeho práva a povinnosti k dítěti jsou </w:t>
      </w:r>
      <w:r w:rsidR="0061169E">
        <w:rPr>
          <w:b/>
          <w:bCs/>
        </w:rPr>
        <w:t xml:space="preserve">v plné míře </w:t>
      </w:r>
      <w:r w:rsidR="00994348">
        <w:rPr>
          <w:b/>
          <w:bCs/>
        </w:rPr>
        <w:t>zachována</w:t>
      </w:r>
      <w:r w:rsidR="0061169E">
        <w:rPr>
          <w:b/>
          <w:bCs/>
        </w:rPr>
        <w:t>.</w:t>
      </w:r>
    </w:p>
    <w:p w14:paraId="7119C64E" w14:textId="19B16C56" w:rsidR="00D7707F" w:rsidRPr="00382D1D" w:rsidRDefault="00382D1D" w:rsidP="00A443E8">
      <w:pPr>
        <w:pStyle w:val="Nadpis1"/>
        <w:spacing w:line="23" w:lineRule="atLeast"/>
        <w:ind w:left="284"/>
      </w:pPr>
      <w:r w:rsidRPr="00382D1D">
        <w:t xml:space="preserve">PRÁVA DĚTÍ </w:t>
      </w:r>
    </w:p>
    <w:p w14:paraId="65D3CAAF" w14:textId="77777777" w:rsidR="00D44269" w:rsidRDefault="00D44269" w:rsidP="00A443E8">
      <w:pPr>
        <w:spacing w:after="0" w:line="23" w:lineRule="atLeast"/>
        <w:ind w:left="284" w:right="0" w:firstLine="0"/>
        <w:rPr>
          <w:b/>
        </w:rPr>
      </w:pPr>
    </w:p>
    <w:p w14:paraId="0221BF6B" w14:textId="1EF1BF31" w:rsidR="00D7707F" w:rsidRDefault="00D7707F" w:rsidP="00A443E8">
      <w:pPr>
        <w:spacing w:after="0" w:line="23" w:lineRule="atLeast"/>
        <w:ind w:left="284" w:right="0" w:firstLine="0"/>
        <w:rPr>
          <w:b/>
        </w:rPr>
      </w:pPr>
      <w:r>
        <w:rPr>
          <w:b/>
        </w:rPr>
        <w:t>Dítě má právo na</w:t>
      </w:r>
    </w:p>
    <w:p w14:paraId="58F8D537" w14:textId="77777777" w:rsidR="00965300" w:rsidRPr="00125B40" w:rsidRDefault="00965300" w:rsidP="00A443E8">
      <w:pPr>
        <w:numPr>
          <w:ilvl w:val="0"/>
          <w:numId w:val="18"/>
        </w:numPr>
        <w:spacing w:after="0" w:line="23" w:lineRule="atLeast"/>
        <w:ind w:left="284" w:right="0" w:firstLine="0"/>
        <w:rPr>
          <w:b/>
        </w:rPr>
      </w:pPr>
      <w:r w:rsidRPr="00965300">
        <w:t>vyjadřovat se k záležitostem, které se ho týkají, s ohledem na jeho věk,</w:t>
      </w:r>
    </w:p>
    <w:p w14:paraId="36631B1C" w14:textId="77777777" w:rsidR="00965300" w:rsidRPr="00125B40" w:rsidRDefault="00965300" w:rsidP="00A443E8">
      <w:pPr>
        <w:numPr>
          <w:ilvl w:val="0"/>
          <w:numId w:val="18"/>
        </w:numPr>
        <w:spacing w:after="0" w:line="23" w:lineRule="atLeast"/>
        <w:ind w:left="284" w:right="0" w:firstLine="0"/>
        <w:rPr>
          <w:b/>
        </w:rPr>
      </w:pPr>
      <w:r w:rsidRPr="00965300">
        <w:t>právo na vyjádření vlastního názoru, (názoru dítěte věnujeme patřičnou pozornost odpovídající jeho věku a rozumové vyspělosti),</w:t>
      </w:r>
    </w:p>
    <w:p w14:paraId="30C99FB1" w14:textId="380D6E7F" w:rsidR="00965300" w:rsidRPr="00125B40" w:rsidRDefault="00965300" w:rsidP="00A443E8">
      <w:pPr>
        <w:numPr>
          <w:ilvl w:val="0"/>
          <w:numId w:val="18"/>
        </w:numPr>
        <w:spacing w:after="0" w:line="23" w:lineRule="atLeast"/>
        <w:ind w:left="284" w:right="0" w:firstLine="0"/>
        <w:rPr>
          <w:b/>
        </w:rPr>
      </w:pPr>
      <w:r w:rsidRPr="00965300">
        <w:t xml:space="preserve">právo na komunikaci přiměřenou </w:t>
      </w:r>
      <w:r>
        <w:t xml:space="preserve">k jeho </w:t>
      </w:r>
      <w:r w:rsidRPr="00965300">
        <w:t>jazykovým schopnostem</w:t>
      </w:r>
      <w:r>
        <w:t>,</w:t>
      </w:r>
    </w:p>
    <w:p w14:paraId="7AED0F60" w14:textId="77777777" w:rsidR="00965300" w:rsidRPr="00125B40" w:rsidRDefault="00965300" w:rsidP="00A443E8">
      <w:pPr>
        <w:numPr>
          <w:ilvl w:val="0"/>
          <w:numId w:val="18"/>
        </w:numPr>
        <w:spacing w:after="0" w:line="23" w:lineRule="atLeast"/>
        <w:ind w:left="284" w:right="0" w:firstLine="0"/>
        <w:rPr>
          <w:b/>
        </w:rPr>
      </w:pPr>
      <w:r w:rsidRPr="00FB6B4E">
        <w:t>na respektování lidské důstojnosti</w:t>
      </w:r>
      <w:r>
        <w:t>,</w:t>
      </w:r>
    </w:p>
    <w:p w14:paraId="49BF1ACB" w14:textId="77777777" w:rsidR="00A5051F" w:rsidRPr="00125B40" w:rsidRDefault="00A5051F" w:rsidP="00A443E8">
      <w:pPr>
        <w:numPr>
          <w:ilvl w:val="0"/>
          <w:numId w:val="18"/>
        </w:numPr>
        <w:spacing w:after="0" w:line="23" w:lineRule="atLeast"/>
        <w:ind w:left="284" w:right="0" w:firstLine="0"/>
        <w:rPr>
          <w:b/>
        </w:rPr>
      </w:pPr>
      <w:r w:rsidRPr="00D2169D">
        <w:t>na individuálně přizpůsobený adaptační režim při přijetí, na adekvátní seznámení s jeho právy a povinnostmi v zařízení a na individuální přístup s ohledem na jeho potřeby a věk</w:t>
      </w:r>
      <w:r>
        <w:t>,</w:t>
      </w:r>
    </w:p>
    <w:p w14:paraId="0249F087" w14:textId="03FFA9CD" w:rsidR="00D7707F" w:rsidRPr="00125B40" w:rsidRDefault="00D7707F" w:rsidP="00A443E8">
      <w:pPr>
        <w:numPr>
          <w:ilvl w:val="0"/>
          <w:numId w:val="18"/>
        </w:numPr>
        <w:spacing w:after="0" w:line="23" w:lineRule="atLeast"/>
        <w:ind w:left="284" w:right="0" w:firstLine="0"/>
        <w:rPr>
          <w:b/>
        </w:rPr>
      </w:pPr>
      <w:r w:rsidRPr="00D7707F">
        <w:t>udržování osobního kontaktu s osobami odpovědnými za jeho výchovu a dalšími blízkými, pokud tím není ohrožen jeho duševní vývoj; návštěvy se řídí Vnitřním řádem</w:t>
      </w:r>
      <w:r>
        <w:t>,</w:t>
      </w:r>
    </w:p>
    <w:p w14:paraId="59AA6B4B" w14:textId="7497F0D9" w:rsidR="00D7707F" w:rsidRPr="00125B40" w:rsidRDefault="00D7707F" w:rsidP="00A443E8">
      <w:pPr>
        <w:numPr>
          <w:ilvl w:val="0"/>
          <w:numId w:val="18"/>
        </w:numPr>
        <w:spacing w:after="0" w:line="23" w:lineRule="atLeast"/>
        <w:ind w:left="284" w:right="0" w:firstLine="0"/>
        <w:rPr>
          <w:b/>
        </w:rPr>
      </w:pPr>
      <w:r w:rsidRPr="00D7707F">
        <w:t xml:space="preserve">odmítnout návštěvu, </w:t>
      </w:r>
    </w:p>
    <w:p w14:paraId="18E1E748" w14:textId="378ED0B3" w:rsidR="00A5051F" w:rsidRPr="00125B40" w:rsidRDefault="00382D1D" w:rsidP="00A443E8">
      <w:pPr>
        <w:numPr>
          <w:ilvl w:val="0"/>
          <w:numId w:val="18"/>
        </w:numPr>
        <w:spacing w:after="0" w:line="23" w:lineRule="atLeast"/>
        <w:ind w:left="284" w:right="0" w:firstLine="0"/>
        <w:rPr>
          <w:b/>
        </w:rPr>
      </w:pPr>
      <w:r w:rsidRPr="00382D1D">
        <w:lastRenderedPageBreak/>
        <w:t xml:space="preserve">být v písemném, telefonickém kontaktu a v kontaktu prostřednictvím elektronických médií s osobami odpovědnými za výchovu a dalšími osobami bez omezení ze strany zařízení s přihlédnutím k zákonným podmínkám, </w:t>
      </w:r>
    </w:p>
    <w:p w14:paraId="723D5721" w14:textId="77777777" w:rsidR="00A5051F" w:rsidRPr="00125B40" w:rsidRDefault="00A5051F" w:rsidP="00A443E8">
      <w:pPr>
        <w:numPr>
          <w:ilvl w:val="0"/>
          <w:numId w:val="18"/>
        </w:numPr>
        <w:spacing w:after="0" w:line="23" w:lineRule="atLeast"/>
        <w:ind w:left="284" w:right="0" w:firstLine="0"/>
        <w:rPr>
          <w:b/>
        </w:rPr>
      </w:pPr>
      <w:r w:rsidRPr="00C27080">
        <w:t>na podávání informací v takové podobě, jaké odpovídají jeho věku a chápání, má právo poučeně se podílet na veškerém rozhodování ohledně zdravotní a výchovné péče, která je mu poskytována</w:t>
      </w:r>
      <w:r>
        <w:t>,</w:t>
      </w:r>
    </w:p>
    <w:p w14:paraId="093A6BEE" w14:textId="77777777" w:rsidR="00965300" w:rsidRPr="00125B40" w:rsidRDefault="00965300" w:rsidP="00A443E8">
      <w:pPr>
        <w:numPr>
          <w:ilvl w:val="0"/>
          <w:numId w:val="18"/>
        </w:numPr>
        <w:spacing w:after="0" w:line="23" w:lineRule="atLeast"/>
        <w:ind w:left="284" w:right="0" w:firstLine="0"/>
        <w:rPr>
          <w:b/>
        </w:rPr>
      </w:pPr>
      <w:r w:rsidRPr="00965300">
        <w:t>na zajištění plného přímého zaopatření, na rozvoj tělesných, duševních a citových schopností a sociálních dovedností, s ohledem na individuální přístup,</w:t>
      </w:r>
    </w:p>
    <w:p w14:paraId="263EC11E" w14:textId="1A74E5E5" w:rsidR="00D2169D" w:rsidRPr="00125B40" w:rsidRDefault="00D2169D" w:rsidP="00A443E8">
      <w:pPr>
        <w:numPr>
          <w:ilvl w:val="0"/>
          <w:numId w:val="18"/>
        </w:numPr>
        <w:spacing w:after="0" w:line="23" w:lineRule="atLeast"/>
        <w:ind w:left="284" w:right="0" w:firstLine="0"/>
        <w:rPr>
          <w:b/>
        </w:rPr>
      </w:pPr>
      <w:r>
        <w:t>n</w:t>
      </w:r>
      <w:r w:rsidRPr="00D2169D">
        <w:t>a poskytování péče odborně vzdělaným a školeným personálem, který si je vědom fyzických, psychických a emocionálních potřeb dítěte každé věkové skupiny</w:t>
      </w:r>
      <w:r w:rsidR="00382D1D">
        <w:t>,</w:t>
      </w:r>
    </w:p>
    <w:p w14:paraId="3F24DA45" w14:textId="7E7DE5B2" w:rsidR="00965300" w:rsidRPr="00125B40" w:rsidRDefault="00D44269" w:rsidP="00A443E8">
      <w:pPr>
        <w:numPr>
          <w:ilvl w:val="0"/>
          <w:numId w:val="18"/>
        </w:numPr>
        <w:spacing w:after="0" w:line="23" w:lineRule="atLeast"/>
        <w:ind w:left="284" w:right="0" w:firstLine="0"/>
        <w:rPr>
          <w:b/>
        </w:rPr>
      </w:pPr>
      <w:r>
        <w:t>n</w:t>
      </w:r>
      <w:r w:rsidR="00965300" w:rsidRPr="00D2169D">
        <w:t>a vytváření podmínek pro dosažení vzdělání a pro přípravu na povolání v souladu s</w:t>
      </w:r>
      <w:r>
        <w:t> </w:t>
      </w:r>
      <w:r w:rsidR="00965300" w:rsidRPr="00D2169D">
        <w:t>jeho schopnostmi, nadáním a potřebami</w:t>
      </w:r>
      <w:r w:rsidR="00965300">
        <w:t>,</w:t>
      </w:r>
    </w:p>
    <w:p w14:paraId="74D3E792" w14:textId="6DF58C48" w:rsidR="00D2169D" w:rsidRPr="00125B40" w:rsidRDefault="00D2169D" w:rsidP="00A443E8">
      <w:pPr>
        <w:numPr>
          <w:ilvl w:val="0"/>
          <w:numId w:val="18"/>
        </w:numPr>
        <w:spacing w:after="0" w:line="23" w:lineRule="atLeast"/>
        <w:ind w:left="284" w:right="0" w:firstLine="0"/>
        <w:rPr>
          <w:b/>
        </w:rPr>
      </w:pPr>
      <w:r w:rsidRPr="00D2169D">
        <w:t xml:space="preserve">účastnit se činností a aktivit </w:t>
      </w:r>
      <w:r w:rsidR="00D44269">
        <w:t>ZDVOP Ch</w:t>
      </w:r>
      <w:r w:rsidR="00965300">
        <w:t>M</w:t>
      </w:r>
      <w:r w:rsidR="00125B40">
        <w:t>, ale také na zájmové činnosti mimo zařízení</w:t>
      </w:r>
      <w:r w:rsidR="00D973A3">
        <w:t xml:space="preserve"> v rámci organizací poskytující volnočasové aktivity pro děti </w:t>
      </w:r>
      <w:r w:rsidRPr="00D2169D">
        <w:t>s výjimkou omezení v rámci opatření ve výchově</w:t>
      </w:r>
      <w:r>
        <w:t>,</w:t>
      </w:r>
    </w:p>
    <w:p w14:paraId="38EEA00C" w14:textId="793A258A" w:rsidR="003469EE" w:rsidRPr="003469EE" w:rsidRDefault="00D2169D" w:rsidP="00A443E8">
      <w:pPr>
        <w:numPr>
          <w:ilvl w:val="0"/>
          <w:numId w:val="18"/>
        </w:numPr>
        <w:spacing w:after="0" w:line="23" w:lineRule="atLeast"/>
        <w:ind w:left="284" w:right="0" w:firstLine="0"/>
        <w:rPr>
          <w:b/>
        </w:rPr>
      </w:pPr>
      <w:r w:rsidRPr="00D2169D">
        <w:t xml:space="preserve">na soukromý prostor </w:t>
      </w:r>
      <w:r w:rsidR="00C27080" w:rsidRPr="00D2169D">
        <w:t>a na</w:t>
      </w:r>
      <w:r w:rsidRPr="00D2169D">
        <w:t xml:space="preserve"> společné ubytování se svými sourozenci, nebrání-li tomu vážné okolnosti v souladu s jeho potřebami</w:t>
      </w:r>
      <w:r w:rsidR="00D44269">
        <w:t xml:space="preserve"> a kapacitní podmínky ZDVOP Ch</w:t>
      </w:r>
      <w:r w:rsidR="0080323F">
        <w:t xml:space="preserve">M, </w:t>
      </w:r>
    </w:p>
    <w:p w14:paraId="195979EC" w14:textId="315BF62F" w:rsidR="003469EE" w:rsidRDefault="009844BD" w:rsidP="00A443E8">
      <w:pPr>
        <w:pStyle w:val="Odstavecseseznamem"/>
        <w:numPr>
          <w:ilvl w:val="0"/>
          <w:numId w:val="18"/>
        </w:numPr>
        <w:spacing w:after="0" w:line="23" w:lineRule="atLeast"/>
        <w:ind w:left="284" w:right="0" w:firstLine="0"/>
      </w:pPr>
      <w:r>
        <w:t>na samostatné vycházky nastavené individuálně s ohledem na jeho věk, aktuální psychický stav nezletilého, rozumové schopnosti a dovednosti, k</w:t>
      </w:r>
      <w:r w:rsidRPr="009844BD">
        <w:t xml:space="preserve">onkrétní podmínky samostatných vycházek domlouvá </w:t>
      </w:r>
      <w:r>
        <w:t xml:space="preserve">s dítětem </w:t>
      </w:r>
      <w:r w:rsidRPr="009844BD">
        <w:t>pracovník v sociálních službách ZDVOP</w:t>
      </w:r>
      <w:r w:rsidR="00D44269">
        <w:t xml:space="preserve"> Ch</w:t>
      </w:r>
      <w:r w:rsidR="003469EE">
        <w:t>M. V případě, že by vycházka narušila denní program, dohodne se pracovník v sociálních službách</w:t>
      </w:r>
      <w:r w:rsidR="00D44269">
        <w:t xml:space="preserve"> </w:t>
      </w:r>
      <w:r w:rsidR="003469EE">
        <w:t>ZDVOP</w:t>
      </w:r>
      <w:r w:rsidR="00D44269">
        <w:t xml:space="preserve"> </w:t>
      </w:r>
      <w:r w:rsidR="003469EE">
        <w:t xml:space="preserve">s dítětem na jejím přesunutí.  </w:t>
      </w:r>
    </w:p>
    <w:p w14:paraId="15A576BF" w14:textId="4FC59907" w:rsidR="00965300" w:rsidRPr="0080323F" w:rsidRDefault="00965300" w:rsidP="00A443E8">
      <w:pPr>
        <w:numPr>
          <w:ilvl w:val="0"/>
          <w:numId w:val="18"/>
        </w:numPr>
        <w:spacing w:after="0" w:line="23" w:lineRule="atLeast"/>
        <w:ind w:left="284" w:right="0" w:firstLine="0"/>
        <w:rPr>
          <w:b/>
        </w:rPr>
      </w:pPr>
      <w:r>
        <w:t xml:space="preserve">na podporu a poskytování prostoru </w:t>
      </w:r>
      <w:r w:rsidRPr="00FB6B4E">
        <w:t>pro seberealizaci</w:t>
      </w:r>
      <w:r>
        <w:t>,</w:t>
      </w:r>
    </w:p>
    <w:p w14:paraId="13DC2220" w14:textId="08585C87" w:rsidR="0080323F" w:rsidRPr="00125B40" w:rsidRDefault="0080323F" w:rsidP="00A443E8">
      <w:pPr>
        <w:numPr>
          <w:ilvl w:val="0"/>
          <w:numId w:val="18"/>
        </w:numPr>
        <w:spacing w:after="0" w:line="23" w:lineRule="atLeast"/>
        <w:ind w:left="284" w:right="0" w:firstLine="0"/>
        <w:rPr>
          <w:b/>
        </w:rPr>
      </w:pPr>
      <w:r>
        <w:t>užívat své osobní věci jako oblečení, hračky, knihy apod.,</w:t>
      </w:r>
    </w:p>
    <w:p w14:paraId="1745E78A" w14:textId="7A69F2C3" w:rsidR="00D2169D" w:rsidRPr="00125B40" w:rsidRDefault="00D2169D" w:rsidP="00A443E8">
      <w:pPr>
        <w:numPr>
          <w:ilvl w:val="0"/>
          <w:numId w:val="18"/>
        </w:numPr>
        <w:spacing w:after="0" w:line="23" w:lineRule="atLeast"/>
        <w:ind w:left="284" w:right="0" w:firstLine="0"/>
        <w:rPr>
          <w:b/>
        </w:rPr>
      </w:pPr>
      <w:r w:rsidRPr="00D2169D">
        <w:t>na zdravou, kvalitně vyváženou stravu a dodržování pitného režimu</w:t>
      </w:r>
      <w:r>
        <w:t>,</w:t>
      </w:r>
    </w:p>
    <w:p w14:paraId="469244D9" w14:textId="140E0F63" w:rsidR="00D2169D" w:rsidRPr="00125B40" w:rsidRDefault="00D2169D" w:rsidP="00A443E8">
      <w:pPr>
        <w:numPr>
          <w:ilvl w:val="0"/>
          <w:numId w:val="18"/>
        </w:numPr>
        <w:spacing w:after="0" w:line="23" w:lineRule="atLeast"/>
        <w:ind w:left="284" w:right="0" w:firstLine="0"/>
        <w:rPr>
          <w:b/>
        </w:rPr>
      </w:pPr>
      <w:r w:rsidRPr="00D2169D">
        <w:t>na kapesné dle</w:t>
      </w:r>
      <w:r w:rsidR="00C27080">
        <w:t xml:space="preserve"> stanovených podmínek</w:t>
      </w:r>
      <w:r w:rsidR="00A5051F">
        <w:t xml:space="preserve"> ve Vnitřním řádu,</w:t>
      </w:r>
    </w:p>
    <w:p w14:paraId="44E3CE40" w14:textId="1D67A89B" w:rsidR="00FB6B4E" w:rsidRPr="0058612E" w:rsidRDefault="00FB6B4E" w:rsidP="00A443E8">
      <w:pPr>
        <w:numPr>
          <w:ilvl w:val="0"/>
          <w:numId w:val="18"/>
        </w:numPr>
        <w:spacing w:after="0" w:line="23" w:lineRule="atLeast"/>
        <w:ind w:left="284" w:right="0" w:firstLine="0"/>
        <w:rPr>
          <w:b/>
        </w:rPr>
      </w:pPr>
      <w:r w:rsidRPr="00C27080">
        <w:t>požádat o osobní rozhovor a uskutečnit osobní</w:t>
      </w:r>
      <w:r w:rsidR="00C27080" w:rsidRPr="00C27080">
        <w:t xml:space="preserve"> </w:t>
      </w:r>
      <w:r w:rsidRPr="00C27080">
        <w:t>rozhovor s</w:t>
      </w:r>
      <w:r w:rsidR="00C27080" w:rsidRPr="00C27080">
        <w:t> pracovníke</w:t>
      </w:r>
      <w:r w:rsidR="00D44269">
        <w:t>m v sociálních službách ZDVOP Ch</w:t>
      </w:r>
      <w:r w:rsidR="00C27080" w:rsidRPr="00C27080">
        <w:t>M</w:t>
      </w:r>
      <w:r w:rsidR="00D44269">
        <w:t>, sociálním pracovníkem ZDVOP Ch</w:t>
      </w:r>
      <w:r w:rsidR="00C27080" w:rsidRPr="00C27080">
        <w:t xml:space="preserve">M nebo </w:t>
      </w:r>
      <w:r w:rsidR="00A5051F" w:rsidRPr="00C27080">
        <w:t>psychologem</w:t>
      </w:r>
      <w:r w:rsidR="00A5051F">
        <w:t>,</w:t>
      </w:r>
      <w:r w:rsidR="00C27080" w:rsidRPr="00C27080">
        <w:t xml:space="preserve"> </w:t>
      </w:r>
    </w:p>
    <w:p w14:paraId="5A466D36" w14:textId="239B2DFA" w:rsidR="0058612E" w:rsidRDefault="0058612E" w:rsidP="00A443E8">
      <w:pPr>
        <w:numPr>
          <w:ilvl w:val="0"/>
          <w:numId w:val="18"/>
        </w:numPr>
        <w:spacing w:after="0" w:line="23" w:lineRule="atLeast"/>
        <w:ind w:left="284" w:right="0" w:firstLine="0"/>
        <w:rPr>
          <w:bCs/>
        </w:rPr>
      </w:pPr>
      <w:r w:rsidRPr="0058612E">
        <w:rPr>
          <w:bCs/>
        </w:rPr>
        <w:t>požádat o osobní rozhovor a uskutečnit jej s pověřeným zaměstnancem orgánu sociálně-právní ochrany dětí bez přítomnosti dalších osob,</w:t>
      </w:r>
    </w:p>
    <w:p w14:paraId="65130CFC" w14:textId="7170AE2E" w:rsidR="0058612E" w:rsidRPr="00D44269" w:rsidRDefault="0058612E" w:rsidP="00A443E8">
      <w:pPr>
        <w:numPr>
          <w:ilvl w:val="0"/>
          <w:numId w:val="18"/>
        </w:numPr>
        <w:spacing w:after="0" w:line="23" w:lineRule="atLeast"/>
        <w:ind w:left="284" w:right="0" w:firstLine="0"/>
        <w:rPr>
          <w:bCs/>
        </w:rPr>
      </w:pPr>
      <w:r w:rsidRPr="00D44269">
        <w:rPr>
          <w:bCs/>
        </w:rPr>
        <w:t xml:space="preserve">kontaktovat soud, obecní úřad obce s rozšířenou působností, jiný státní orgán nebo osobu pověřenou k výkonu sociálně-právní ochrany dětí. </w:t>
      </w:r>
    </w:p>
    <w:p w14:paraId="2C5AF911" w14:textId="4ACE5FE5" w:rsidR="00FB6B4E" w:rsidRPr="0061169E" w:rsidRDefault="00C27080" w:rsidP="00A443E8">
      <w:pPr>
        <w:numPr>
          <w:ilvl w:val="0"/>
          <w:numId w:val="18"/>
        </w:numPr>
        <w:spacing w:after="0" w:line="23" w:lineRule="atLeast"/>
        <w:ind w:left="284" w:right="0" w:firstLine="0"/>
        <w:rPr>
          <w:bCs/>
        </w:rPr>
      </w:pPr>
      <w:r>
        <w:t xml:space="preserve">vyjadřovat a </w:t>
      </w:r>
      <w:r w:rsidR="00FB6B4E" w:rsidRPr="00FB6B4E">
        <w:t>obracet se žádostmi, stížnostmi a n</w:t>
      </w:r>
      <w:r>
        <w:t>ávrhy</w:t>
      </w:r>
      <w:r w:rsidR="00D44269">
        <w:t xml:space="preserve"> na pracovníky ZDVOP Ch</w:t>
      </w:r>
      <w:r w:rsidR="00A5051F">
        <w:t>M,</w:t>
      </w:r>
    </w:p>
    <w:p w14:paraId="643E7632" w14:textId="4B173C1E" w:rsidR="0080323F" w:rsidRPr="0080323F" w:rsidRDefault="00A5051F" w:rsidP="00A443E8">
      <w:pPr>
        <w:numPr>
          <w:ilvl w:val="0"/>
          <w:numId w:val="18"/>
        </w:numPr>
        <w:spacing w:after="0" w:line="23" w:lineRule="atLeast"/>
        <w:ind w:left="284" w:right="0" w:firstLine="0"/>
        <w:rPr>
          <w:b/>
        </w:rPr>
      </w:pPr>
      <w:r w:rsidRPr="00D2169D">
        <w:t>podat</w:t>
      </w:r>
      <w:r>
        <w:t xml:space="preserve"> </w:t>
      </w:r>
      <w:r w:rsidRPr="00D2169D">
        <w:t>stížnost</w:t>
      </w:r>
      <w:r w:rsidR="00965300">
        <w:t xml:space="preserve"> nebo </w:t>
      </w:r>
      <w:r w:rsidRPr="00D2169D">
        <w:t>připomínku</w:t>
      </w:r>
      <w:r w:rsidR="00965300">
        <w:t xml:space="preserve"> formou osobn</w:t>
      </w:r>
      <w:r w:rsidR="00D44269">
        <w:t>í</w:t>
      </w:r>
      <w:r w:rsidR="00965300">
        <w:t xml:space="preserve"> nebo přes schránku důvěry.</w:t>
      </w:r>
      <w:r w:rsidR="0058612E">
        <w:t xml:space="preserve"> Postup, jak podávat stížnost, mají děti k dispozici na nástěnce v zařízení.</w:t>
      </w:r>
    </w:p>
    <w:p w14:paraId="5CCD2E68" w14:textId="67E56C4D" w:rsidR="0080323F" w:rsidRPr="00D44269" w:rsidRDefault="00D44269" w:rsidP="008622FE">
      <w:pPr>
        <w:numPr>
          <w:ilvl w:val="0"/>
          <w:numId w:val="28"/>
        </w:numPr>
        <w:spacing w:after="0" w:line="23" w:lineRule="atLeast"/>
        <w:ind w:left="284" w:right="0" w:firstLine="0"/>
      </w:pPr>
      <w:r w:rsidRPr="00D44269">
        <w:t>d</w:t>
      </w:r>
      <w:r w:rsidR="0058612E" w:rsidRPr="00D44269">
        <w:t>ítě</w:t>
      </w:r>
      <w:r w:rsidR="0080323F" w:rsidRPr="00D44269">
        <w:t xml:space="preserve"> má právo vyzdobit si pokoj obrázky, plakáty či jinými dekoračními předměty dle svého vkusu vyjma předmětů, které jsou nezákonné či v rozporu s dobrými mravy. K</w:t>
      </w:r>
      <w:r w:rsidRPr="00D44269">
        <w:t> </w:t>
      </w:r>
      <w:r w:rsidR="0080323F" w:rsidRPr="00D44269">
        <w:t xml:space="preserve">výzdobě slouží místa k tomu určená (nástěnky, dveře do pokoje, dveře skříní). </w:t>
      </w:r>
      <w:r w:rsidR="0080323F" w:rsidRPr="00D44269">
        <w:br/>
        <w:t xml:space="preserve">Na nábytek se nesmí lepit samolepky, používat spreje a barvy, nebo je ničit jiným způsobem. Výzdobu nelze lepit přímo na zeď.  </w:t>
      </w:r>
    </w:p>
    <w:p w14:paraId="1461BC29" w14:textId="631C1CE7" w:rsidR="0058612E" w:rsidRPr="00D44269" w:rsidRDefault="00D44269" w:rsidP="00D44269">
      <w:pPr>
        <w:numPr>
          <w:ilvl w:val="0"/>
          <w:numId w:val="28"/>
        </w:numPr>
        <w:spacing w:after="0" w:line="23" w:lineRule="atLeast"/>
        <w:ind w:left="284" w:right="0" w:firstLine="0"/>
      </w:pPr>
      <w:r w:rsidRPr="00D44269">
        <w:t>c</w:t>
      </w:r>
      <w:r w:rsidR="0058612E" w:rsidRPr="00D44269">
        <w:t>izí</w:t>
      </w:r>
      <w:r w:rsidRPr="00D44269">
        <w:t>m osobám – návštěvníkům ZDVOP Ch</w:t>
      </w:r>
      <w:r w:rsidR="0058612E" w:rsidRPr="00D44269">
        <w:t xml:space="preserve">M je umožněn přístup pouze do prázdných pokojů. Pokud jsou pokoje obsazeny, je možnost nahlédnutí do pokojů podmíněna souhlasem dítěte. Návštěvy dětí jsou realizovány v návštěvní místnosti v přízemí mimo prostory bytu.  </w:t>
      </w:r>
    </w:p>
    <w:p w14:paraId="116ADDC3" w14:textId="2AEEEC5F" w:rsidR="0058612E" w:rsidRPr="00D44269" w:rsidRDefault="0058612E" w:rsidP="00D44269">
      <w:pPr>
        <w:numPr>
          <w:ilvl w:val="0"/>
          <w:numId w:val="28"/>
        </w:numPr>
        <w:spacing w:after="0" w:line="23" w:lineRule="atLeast"/>
        <w:ind w:left="284" w:right="0" w:firstLine="0"/>
      </w:pPr>
      <w:r w:rsidRPr="00D44269">
        <w:t>dítě má právo rozhodovat o úpravě svého vzhledu. V případě výrazných změn (např.: barvení vlasů, tetování…) je vhodný informovaný souhlas zákonného zástupce</w:t>
      </w:r>
    </w:p>
    <w:p w14:paraId="3B9CF779" w14:textId="13BE1E93" w:rsidR="00A5051F" w:rsidRPr="005E328A" w:rsidRDefault="005E328A" w:rsidP="00A443E8">
      <w:pPr>
        <w:pStyle w:val="Nadpis1"/>
        <w:spacing w:line="23" w:lineRule="atLeast"/>
        <w:ind w:left="284"/>
      </w:pPr>
      <w:r w:rsidRPr="005E328A">
        <w:t>PRÁVA A POVINNOSTI PRACOVNÍKŮ ZDVOP CHM</w:t>
      </w:r>
    </w:p>
    <w:p w14:paraId="3171AFDD" w14:textId="77777777" w:rsidR="00B65378" w:rsidRDefault="00B65378" w:rsidP="00D44269">
      <w:pPr>
        <w:spacing w:after="0" w:line="23" w:lineRule="atLeast"/>
        <w:ind w:left="284" w:right="0" w:firstLine="0"/>
      </w:pPr>
    </w:p>
    <w:p w14:paraId="4724A0B7" w14:textId="3B406BBB" w:rsidR="003469EE" w:rsidRDefault="009844BD" w:rsidP="00D44269">
      <w:pPr>
        <w:spacing w:after="0" w:line="23" w:lineRule="atLeast"/>
        <w:ind w:left="284" w:right="0" w:firstLine="0"/>
      </w:pPr>
      <w:r>
        <w:t xml:space="preserve">Práva </w:t>
      </w:r>
      <w:r w:rsidR="006A199B">
        <w:t>a povinnosti pracovníků ZDVOP Ch</w:t>
      </w:r>
      <w:r>
        <w:t>M jsou součástí Standardu č. 6 Personální zabezpečení, v aktuálním znění, další práva a povinnosti jsou upravena níže v textu.</w:t>
      </w:r>
    </w:p>
    <w:p w14:paraId="4F3E1DBF" w14:textId="1D07FCFC" w:rsidR="00D44269" w:rsidRDefault="00D44269" w:rsidP="00D44269">
      <w:pPr>
        <w:spacing w:after="0" w:line="23" w:lineRule="atLeast"/>
        <w:ind w:left="284" w:right="0" w:firstLine="0"/>
      </w:pPr>
    </w:p>
    <w:p w14:paraId="568105CB" w14:textId="2EC82A11" w:rsidR="00D44269" w:rsidRDefault="00D44269" w:rsidP="00D44269">
      <w:pPr>
        <w:spacing w:after="0" w:line="23" w:lineRule="atLeast"/>
        <w:ind w:left="284" w:right="0" w:firstLine="0"/>
        <w:rPr>
          <w:b/>
        </w:rPr>
      </w:pPr>
      <w:r>
        <w:br w:type="column"/>
      </w:r>
    </w:p>
    <w:p w14:paraId="79CE95D0" w14:textId="10DE5141" w:rsidR="009844BD" w:rsidRPr="009844BD" w:rsidRDefault="00D44269" w:rsidP="00A443E8">
      <w:pPr>
        <w:spacing w:after="0" w:line="23" w:lineRule="atLeast"/>
        <w:ind w:left="284" w:right="0" w:firstLine="0"/>
        <w:rPr>
          <w:b/>
        </w:rPr>
      </w:pPr>
      <w:r>
        <w:rPr>
          <w:b/>
        </w:rPr>
        <w:t>Povinnosti pracovníků ZDVOP Ch</w:t>
      </w:r>
      <w:r w:rsidR="009844BD" w:rsidRPr="009844BD">
        <w:rPr>
          <w:b/>
        </w:rPr>
        <w:t xml:space="preserve">M </w:t>
      </w:r>
    </w:p>
    <w:p w14:paraId="1E0C5437" w14:textId="013E9554" w:rsidR="003469EE" w:rsidRDefault="003469EE" w:rsidP="00A443E8">
      <w:pPr>
        <w:pStyle w:val="Odstavecseseznamem"/>
        <w:numPr>
          <w:ilvl w:val="0"/>
          <w:numId w:val="23"/>
        </w:numPr>
        <w:spacing w:after="0" w:line="23" w:lineRule="atLeast"/>
        <w:ind w:left="284" w:right="0" w:firstLine="0"/>
      </w:pPr>
      <w:r>
        <w:t>nahlásit dle postupu sociálnímu pracovníkovi ZD</w:t>
      </w:r>
      <w:r w:rsidR="00D44269">
        <w:t>VOP Ch</w:t>
      </w:r>
      <w:r>
        <w:t xml:space="preserve">M, pokud se v dohodnutý čas nevrátí dítě ze samostatné vycházky nebo pobytu, </w:t>
      </w:r>
    </w:p>
    <w:p w14:paraId="6338CE8C" w14:textId="05A4E630" w:rsidR="006A199B" w:rsidRDefault="006A199B" w:rsidP="00A443E8">
      <w:pPr>
        <w:pStyle w:val="Odstavecseseznamem"/>
        <w:numPr>
          <w:ilvl w:val="0"/>
          <w:numId w:val="23"/>
        </w:numPr>
        <w:spacing w:after="0" w:line="23" w:lineRule="atLeast"/>
        <w:ind w:left="284" w:right="0" w:firstLine="0"/>
      </w:pPr>
      <w:r>
        <w:t>upozornit sociálního pracovníka na nevhodné chování rodičů a osob blízkých při kontaktu s dítětem</w:t>
      </w:r>
    </w:p>
    <w:p w14:paraId="58F359C2" w14:textId="53DCD1DF" w:rsidR="006A199B" w:rsidRDefault="006A199B" w:rsidP="00A443E8">
      <w:pPr>
        <w:pStyle w:val="Odstavecseseznamem"/>
        <w:numPr>
          <w:ilvl w:val="0"/>
          <w:numId w:val="23"/>
        </w:numPr>
        <w:spacing w:after="0" w:line="23" w:lineRule="atLeast"/>
        <w:ind w:left="284" w:right="0" w:firstLine="0"/>
      </w:pPr>
      <w:r>
        <w:t>nahlásit sociálnímu pracovníkovi nebo vedoucí zařízení nestandardní chování umístěných dětí (noční pomočování, záchvaty vzteku a paniky, depresivní projevy, suicidiální myšlenky, podezření na zneužívání návykových látek apod.)</w:t>
      </w:r>
    </w:p>
    <w:p w14:paraId="31159F7F" w14:textId="77777777" w:rsidR="006A199B" w:rsidRDefault="009844BD" w:rsidP="00A443E8">
      <w:pPr>
        <w:pStyle w:val="Odstavecseseznamem"/>
        <w:numPr>
          <w:ilvl w:val="0"/>
          <w:numId w:val="23"/>
        </w:numPr>
        <w:spacing w:after="0" w:line="23" w:lineRule="atLeast"/>
        <w:ind w:left="284" w:right="0" w:firstLine="0"/>
      </w:pPr>
      <w:r>
        <w:t xml:space="preserve">vstupovat do </w:t>
      </w:r>
      <w:r w:rsidR="00D973A3">
        <w:t>pokoje dítěte</w:t>
      </w:r>
      <w:r w:rsidR="001F33A9">
        <w:t xml:space="preserve"> </w:t>
      </w:r>
      <w:r w:rsidR="00744202">
        <w:t>za jeho přítomnosti po zaklepání</w:t>
      </w:r>
      <w:r>
        <w:t xml:space="preserve"> a vyčkat na vyzvání ke vstupu,</w:t>
      </w:r>
      <w:r w:rsidR="00D44269">
        <w:t xml:space="preserve"> </w:t>
      </w:r>
    </w:p>
    <w:p w14:paraId="02880165" w14:textId="6CF6B2FE" w:rsidR="00C34034" w:rsidRDefault="00E31A41" w:rsidP="00A443E8">
      <w:pPr>
        <w:pStyle w:val="Odstavecseseznamem"/>
        <w:numPr>
          <w:ilvl w:val="0"/>
          <w:numId w:val="23"/>
        </w:numPr>
        <w:spacing w:after="0" w:line="23" w:lineRule="atLeast"/>
        <w:ind w:left="284" w:right="0" w:firstLine="0"/>
      </w:pPr>
      <w:r>
        <w:t xml:space="preserve">respektovat přání </w:t>
      </w:r>
      <w:r w:rsidR="006A199B">
        <w:t xml:space="preserve">dítěte při stanovení </w:t>
      </w:r>
      <w:r w:rsidR="009844BD">
        <w:t>konkrétní</w:t>
      </w:r>
      <w:r w:rsidR="006A199B">
        <w:t>ch podmínek</w:t>
      </w:r>
      <w:r w:rsidR="009844BD">
        <w:t xml:space="preserve"> samostatných vycházek</w:t>
      </w:r>
      <w:r>
        <w:t xml:space="preserve">, </w:t>
      </w:r>
      <w:r w:rsidR="00B65378">
        <w:t>(</w:t>
      </w:r>
      <w:r w:rsidR="009844BD">
        <w:t>domlouvá pracovník v sociálních službách ZDVOP</w:t>
      </w:r>
      <w:r w:rsidR="00B65378">
        <w:t>), a pobytů (</w:t>
      </w:r>
      <w:r>
        <w:t>domlouvá sociální pracovník</w:t>
      </w:r>
      <w:r w:rsidR="00B65378">
        <w:t>)</w:t>
      </w:r>
    </w:p>
    <w:p w14:paraId="259EF6EE" w14:textId="09C4B8C9" w:rsidR="006A199B" w:rsidRDefault="006A199B" w:rsidP="00A443E8">
      <w:pPr>
        <w:pStyle w:val="Odstavecseseznamem"/>
        <w:numPr>
          <w:ilvl w:val="0"/>
          <w:numId w:val="23"/>
        </w:numPr>
        <w:spacing w:after="0" w:line="23" w:lineRule="atLeast"/>
        <w:ind w:left="284" w:right="0" w:firstLine="0"/>
      </w:pPr>
      <w:r>
        <w:t>nahlásit vedoucí zařízení nepřijatelné chování a jednání kolegů</w:t>
      </w:r>
    </w:p>
    <w:p w14:paraId="75F41749" w14:textId="04543169" w:rsidR="00C34034" w:rsidRDefault="00C34034" w:rsidP="00A443E8">
      <w:pPr>
        <w:spacing w:after="0" w:line="23" w:lineRule="atLeast"/>
        <w:ind w:left="284" w:right="0" w:firstLine="0"/>
        <w:jc w:val="left"/>
      </w:pPr>
    </w:p>
    <w:p w14:paraId="302E5145" w14:textId="2C6AC27A" w:rsidR="00C34034" w:rsidRPr="003469EE" w:rsidRDefault="001F33A9" w:rsidP="00A443E8">
      <w:pPr>
        <w:spacing w:after="0" w:line="23" w:lineRule="atLeast"/>
        <w:ind w:left="284" w:right="0" w:firstLine="0"/>
        <w:jc w:val="left"/>
        <w:rPr>
          <w:u w:val="single" w:color="000000"/>
        </w:rPr>
      </w:pPr>
      <w:r w:rsidRPr="0000345D">
        <w:rPr>
          <w:b/>
          <w:bCs/>
        </w:rPr>
        <w:t>Omezení práva na soukromí</w:t>
      </w:r>
      <w:r w:rsidR="0000345D" w:rsidRPr="0000345D">
        <w:rPr>
          <w:b/>
          <w:bCs/>
        </w:rPr>
        <w:t xml:space="preserve"> dítěte</w:t>
      </w:r>
      <w:r w:rsidRPr="0000345D">
        <w:rPr>
          <w:b/>
          <w:bCs/>
        </w:rPr>
        <w:t xml:space="preserve"> ze strany pracovníků ZDVOP </w:t>
      </w:r>
      <w:r w:rsidR="006A199B">
        <w:rPr>
          <w:b/>
          <w:bCs/>
        </w:rPr>
        <w:t>Ch</w:t>
      </w:r>
      <w:r w:rsidR="0000345D" w:rsidRPr="0000345D">
        <w:rPr>
          <w:b/>
          <w:bCs/>
        </w:rPr>
        <w:t>M</w:t>
      </w:r>
      <w:r w:rsidRPr="0000345D">
        <w:rPr>
          <w:b/>
          <w:bCs/>
        </w:rPr>
        <w:t xml:space="preserve"> </w:t>
      </w:r>
    </w:p>
    <w:p w14:paraId="7BF08061" w14:textId="14788BF5" w:rsidR="00C34034" w:rsidRDefault="001F33A9" w:rsidP="00A443E8">
      <w:pPr>
        <w:spacing w:after="0" w:line="23" w:lineRule="atLeast"/>
        <w:ind w:left="284" w:right="0" w:firstLine="0"/>
      </w:pPr>
      <w:r>
        <w:t xml:space="preserve">Vstup </w:t>
      </w:r>
      <w:r w:rsidR="00D973A3">
        <w:t>do pokoje bez vědomí dítěte</w:t>
      </w:r>
      <w:r>
        <w:t xml:space="preserve">, v jeho nepřítomnosti či přes jeho odepření vstupu je možný pouze ve zcela mimořádných situacích, jako jsou např.: </w:t>
      </w:r>
    </w:p>
    <w:p w14:paraId="547A11E8" w14:textId="1C726212" w:rsidR="00C34034" w:rsidRDefault="00D973A3" w:rsidP="00A443E8">
      <w:pPr>
        <w:numPr>
          <w:ilvl w:val="0"/>
          <w:numId w:val="21"/>
        </w:numPr>
        <w:spacing w:after="0" w:line="23" w:lineRule="atLeast"/>
        <w:ind w:left="284" w:right="0" w:firstLine="0"/>
      </w:pPr>
      <w:r>
        <w:t>příjem a ubytování dalšího dítěte,</w:t>
      </w:r>
      <w:r w:rsidR="001F33A9">
        <w:t xml:space="preserve">  </w:t>
      </w:r>
    </w:p>
    <w:p w14:paraId="7FFC3186" w14:textId="03AB003A" w:rsidR="0000345D" w:rsidRDefault="001F33A9" w:rsidP="00A443E8">
      <w:pPr>
        <w:numPr>
          <w:ilvl w:val="0"/>
          <w:numId w:val="21"/>
        </w:numPr>
        <w:spacing w:after="0" w:line="23" w:lineRule="atLeast"/>
        <w:ind w:left="284" w:right="0" w:firstLine="0"/>
      </w:pPr>
      <w:r>
        <w:t xml:space="preserve">z pokoje se ozývají neobvyklé zvuky, např.: rány, křik, nepřiměřený hluk apod.  </w:t>
      </w:r>
    </w:p>
    <w:p w14:paraId="760AA7C9" w14:textId="77777777" w:rsidR="009844BD" w:rsidRDefault="001F33A9" w:rsidP="00A443E8">
      <w:pPr>
        <w:numPr>
          <w:ilvl w:val="0"/>
          <w:numId w:val="21"/>
        </w:numPr>
        <w:spacing w:after="0" w:line="23" w:lineRule="atLeast"/>
        <w:ind w:left="284" w:right="0" w:firstLine="0"/>
      </w:pPr>
      <w:r>
        <w:t>různé typy havarijních situací, např. z pokoje se</w:t>
      </w:r>
      <w:r w:rsidR="00585227">
        <w:t xml:space="preserve"> line zápach či kouř, </w:t>
      </w:r>
      <w:r>
        <w:t>v pokoji je otevřené okno a v důsledku např. bouřky nebo silného větru, hrozí poškození vybavení pokoje</w:t>
      </w:r>
      <w:r w:rsidR="009844BD">
        <w:t>,</w:t>
      </w:r>
    </w:p>
    <w:p w14:paraId="3002213E" w14:textId="7361D50E" w:rsidR="00C34034" w:rsidRDefault="009844BD" w:rsidP="00A443E8">
      <w:pPr>
        <w:numPr>
          <w:ilvl w:val="0"/>
          <w:numId w:val="21"/>
        </w:numPr>
        <w:spacing w:after="0" w:line="23" w:lineRule="atLeast"/>
        <w:ind w:left="284" w:right="0" w:firstLine="0"/>
      </w:pPr>
      <w:r>
        <w:t>úklidu prostorů pokoje (umytí oken, vytření podlah, vysátí a čištění párou).</w:t>
      </w:r>
    </w:p>
    <w:p w14:paraId="5CC219B8" w14:textId="32BE7E57" w:rsidR="00C34034" w:rsidRPr="00E31A41" w:rsidRDefault="0000345D" w:rsidP="00E31A41">
      <w:pPr>
        <w:pStyle w:val="Odstavecseseznamem"/>
        <w:numPr>
          <w:ilvl w:val="0"/>
          <w:numId w:val="21"/>
        </w:numPr>
        <w:spacing w:after="0" w:line="23" w:lineRule="atLeast"/>
        <w:ind w:left="284" w:right="0" w:firstLine="0"/>
        <w:rPr>
          <w:bCs/>
        </w:rPr>
      </w:pPr>
      <w:r w:rsidRPr="00E31A41">
        <w:rPr>
          <w:bCs/>
        </w:rPr>
        <w:t>P</w:t>
      </w:r>
      <w:r w:rsidR="00585227" w:rsidRPr="00E31A41">
        <w:rPr>
          <w:bCs/>
        </w:rPr>
        <w:t>racovník v sociálních službách</w:t>
      </w:r>
      <w:r w:rsidR="001F33A9" w:rsidRPr="00E31A41">
        <w:rPr>
          <w:bCs/>
        </w:rPr>
        <w:t xml:space="preserve"> ZDVOP </w:t>
      </w:r>
      <w:r w:rsidR="00E31A41">
        <w:rPr>
          <w:bCs/>
        </w:rPr>
        <w:t>Ch</w:t>
      </w:r>
      <w:r w:rsidRPr="00E31A41">
        <w:rPr>
          <w:bCs/>
        </w:rPr>
        <w:t xml:space="preserve">M </w:t>
      </w:r>
      <w:r w:rsidR="001F33A9" w:rsidRPr="00E31A41">
        <w:rPr>
          <w:bCs/>
        </w:rPr>
        <w:t xml:space="preserve">pojme podezření na:  </w:t>
      </w:r>
    </w:p>
    <w:p w14:paraId="3AAD9173" w14:textId="17E5623B" w:rsidR="008B400E" w:rsidRPr="008B400E" w:rsidRDefault="001F33A9" w:rsidP="00E31A41">
      <w:pPr>
        <w:numPr>
          <w:ilvl w:val="0"/>
          <w:numId w:val="29"/>
        </w:numPr>
        <w:spacing w:after="0" w:line="23" w:lineRule="atLeast"/>
        <w:ind w:right="0"/>
        <w:rPr>
          <w:b/>
          <w:bCs/>
        </w:rPr>
      </w:pPr>
      <w:r>
        <w:t>možné ničení majetku či vybavení ze strany</w:t>
      </w:r>
      <w:r w:rsidR="0000345D">
        <w:t xml:space="preserve"> dítě</w:t>
      </w:r>
      <w:r w:rsidR="008B400E">
        <w:t>te,</w:t>
      </w:r>
    </w:p>
    <w:p w14:paraId="4237370C" w14:textId="1236BC7F" w:rsidR="00C34034" w:rsidRPr="008B400E" w:rsidRDefault="001F33A9" w:rsidP="00E31A41">
      <w:pPr>
        <w:numPr>
          <w:ilvl w:val="0"/>
          <w:numId w:val="29"/>
        </w:numPr>
        <w:spacing w:after="0" w:line="23" w:lineRule="atLeast"/>
        <w:ind w:right="0"/>
        <w:rPr>
          <w:b/>
          <w:bCs/>
        </w:rPr>
      </w:pPr>
      <w:r>
        <w:t>požívání alkoholických nápojů či omamných látek</w:t>
      </w:r>
      <w:r w:rsidR="008B400E">
        <w:t>,</w:t>
      </w:r>
    </w:p>
    <w:p w14:paraId="172FD76D" w14:textId="77777777" w:rsidR="008B400E" w:rsidRPr="008B400E" w:rsidRDefault="001F33A9" w:rsidP="00E31A41">
      <w:pPr>
        <w:numPr>
          <w:ilvl w:val="0"/>
          <w:numId w:val="29"/>
        </w:numPr>
        <w:spacing w:after="0" w:line="23" w:lineRule="atLeast"/>
        <w:ind w:right="0"/>
        <w:rPr>
          <w:b/>
          <w:bCs/>
        </w:rPr>
      </w:pPr>
      <w:r>
        <w:t>sebepoškozování či sebevražedné chování</w:t>
      </w:r>
      <w:r w:rsidR="008B400E">
        <w:t>,</w:t>
      </w:r>
    </w:p>
    <w:p w14:paraId="5100FA0A" w14:textId="77777777" w:rsidR="008B400E" w:rsidRPr="008B400E" w:rsidRDefault="001F33A9" w:rsidP="00E31A41">
      <w:pPr>
        <w:numPr>
          <w:ilvl w:val="0"/>
          <w:numId w:val="29"/>
        </w:numPr>
        <w:spacing w:after="0" w:line="23" w:lineRule="atLeast"/>
        <w:ind w:right="0"/>
        <w:rPr>
          <w:b/>
          <w:bCs/>
        </w:rPr>
      </w:pPr>
      <w:r>
        <w:t xml:space="preserve"> intimní sbližování nezlet</w:t>
      </w:r>
      <w:r w:rsidR="008B400E">
        <w:t>ilých,</w:t>
      </w:r>
    </w:p>
    <w:p w14:paraId="7651CBB8" w14:textId="77777777" w:rsidR="008B400E" w:rsidRPr="008B400E" w:rsidRDefault="001F33A9" w:rsidP="00E31A41">
      <w:pPr>
        <w:numPr>
          <w:ilvl w:val="0"/>
          <w:numId w:val="29"/>
        </w:numPr>
        <w:spacing w:after="0" w:line="23" w:lineRule="atLeast"/>
        <w:ind w:right="0"/>
        <w:rPr>
          <w:b/>
          <w:bCs/>
        </w:rPr>
      </w:pPr>
      <w:r>
        <w:t xml:space="preserve"> šikanu mezi </w:t>
      </w:r>
      <w:r w:rsidR="008B400E">
        <w:t>dětmi,</w:t>
      </w:r>
    </w:p>
    <w:p w14:paraId="5CF04A92" w14:textId="714ABCD1" w:rsidR="00C34034" w:rsidRPr="008B400E" w:rsidRDefault="001F33A9" w:rsidP="00E31A41">
      <w:pPr>
        <w:numPr>
          <w:ilvl w:val="0"/>
          <w:numId w:val="29"/>
        </w:numPr>
        <w:spacing w:after="0" w:line="23" w:lineRule="atLeast"/>
        <w:ind w:right="0"/>
        <w:rPr>
          <w:b/>
          <w:bCs/>
        </w:rPr>
      </w:pPr>
      <w:r>
        <w:t xml:space="preserve"> důvodné obavy o zdraví</w:t>
      </w:r>
      <w:r w:rsidR="008B400E">
        <w:t xml:space="preserve"> dítěte.</w:t>
      </w:r>
      <w:r>
        <w:t xml:space="preserve"> </w:t>
      </w:r>
    </w:p>
    <w:p w14:paraId="0969B6E2" w14:textId="77777777" w:rsidR="00C34034" w:rsidRDefault="001F33A9" w:rsidP="00A443E8">
      <w:pPr>
        <w:spacing w:after="0" w:line="23" w:lineRule="atLeast"/>
        <w:ind w:left="284" w:right="0" w:firstLine="0"/>
        <w:jc w:val="left"/>
      </w:pPr>
      <w:r>
        <w:t xml:space="preserve"> </w:t>
      </w:r>
    </w:p>
    <w:p w14:paraId="3799A889" w14:textId="77777777" w:rsidR="00C34034" w:rsidRPr="00E31A41" w:rsidRDefault="001F33A9" w:rsidP="00A443E8">
      <w:pPr>
        <w:spacing w:after="0" w:line="23" w:lineRule="atLeast"/>
        <w:ind w:left="284" w:right="0" w:firstLine="0"/>
      </w:pPr>
      <w:r w:rsidRPr="00E31A41">
        <w:t xml:space="preserve">Otevření uzamykatelné </w:t>
      </w:r>
      <w:r w:rsidR="00585227" w:rsidRPr="00E31A41">
        <w:t>skříňky</w:t>
      </w:r>
      <w:r w:rsidRPr="00E31A41">
        <w:t xml:space="preserve"> bez vědomí nezletilého, v jeho nepřítomnosti či přes jeho odepření, je možné pouze ve zcela mimořádných situacích, jako například: </w:t>
      </w:r>
    </w:p>
    <w:p w14:paraId="1CE35E99" w14:textId="5A48AA21" w:rsidR="00C34034" w:rsidRPr="00E31A41" w:rsidRDefault="001F33A9" w:rsidP="00E31A41">
      <w:pPr>
        <w:numPr>
          <w:ilvl w:val="4"/>
          <w:numId w:val="31"/>
        </w:numPr>
        <w:spacing w:after="0" w:line="23" w:lineRule="atLeast"/>
        <w:ind w:left="284" w:right="0" w:firstLine="0"/>
      </w:pPr>
      <w:r w:rsidRPr="00E31A41">
        <w:t>pokud má pracovník ZDVOP</w:t>
      </w:r>
      <w:r w:rsidR="00E31A41">
        <w:t xml:space="preserve"> Ch</w:t>
      </w:r>
      <w:r w:rsidR="005E328A" w:rsidRPr="00E31A41">
        <w:t>M</w:t>
      </w:r>
      <w:r w:rsidRPr="00E31A41">
        <w:t xml:space="preserve"> podezření na přítomnost návykových látek, zbraní či nebezpečných předmětů, </w:t>
      </w:r>
    </w:p>
    <w:p w14:paraId="59B0CA5A" w14:textId="6D308847" w:rsidR="00C34034" w:rsidRPr="00E31A41" w:rsidRDefault="001F33A9" w:rsidP="00E31A41">
      <w:pPr>
        <w:numPr>
          <w:ilvl w:val="4"/>
          <w:numId w:val="31"/>
        </w:numPr>
        <w:spacing w:after="0" w:line="23" w:lineRule="atLeast"/>
        <w:ind w:left="284" w:right="0" w:firstLine="0"/>
      </w:pPr>
      <w:r w:rsidRPr="00E31A41">
        <w:t xml:space="preserve">v zásuvce je umístěna zdravotní pomůcka dítěte či jeho léky (inhalátor, injekce při diabetes…), které jsou nutné ihned podat dítěti při zdravotních potížích, případně před hospitalizací ve zdravotnickém zařízení, </w:t>
      </w:r>
    </w:p>
    <w:p w14:paraId="6E4FD66E" w14:textId="77777777" w:rsidR="00C34034" w:rsidRPr="00E31A41" w:rsidRDefault="001F33A9" w:rsidP="00E31A41">
      <w:pPr>
        <w:numPr>
          <w:ilvl w:val="4"/>
          <w:numId w:val="31"/>
        </w:numPr>
        <w:spacing w:after="0" w:line="23" w:lineRule="atLeast"/>
        <w:ind w:left="284" w:right="0" w:firstLine="0"/>
      </w:pPr>
      <w:r w:rsidRPr="00E31A41">
        <w:t xml:space="preserve">v případě nečekaného přemístění dítěte (např. do zdravotnického zařízení). </w:t>
      </w:r>
    </w:p>
    <w:p w14:paraId="07E21DD8" w14:textId="77777777" w:rsidR="00C34034" w:rsidRDefault="001F33A9" w:rsidP="00A443E8">
      <w:pPr>
        <w:spacing w:after="0" w:line="23" w:lineRule="atLeast"/>
        <w:ind w:left="284" w:right="0" w:firstLine="0"/>
        <w:jc w:val="left"/>
      </w:pPr>
      <w:r>
        <w:t xml:space="preserve"> </w:t>
      </w:r>
    </w:p>
    <w:p w14:paraId="6EC5BF0C" w14:textId="11DCA308" w:rsidR="00C34034" w:rsidRPr="001146F1" w:rsidRDefault="001F33A9" w:rsidP="00A443E8">
      <w:pPr>
        <w:spacing w:after="0" w:line="23" w:lineRule="atLeast"/>
        <w:ind w:left="284" w:right="0" w:firstLine="0"/>
      </w:pPr>
      <w:r w:rsidRPr="001146F1">
        <w:rPr>
          <w:b/>
        </w:rPr>
        <w:t>Postup při porušení práva na soukromí jiným nezletilým umístěným ve ZDVOP</w:t>
      </w:r>
      <w:r w:rsidR="00E31A41" w:rsidRPr="001146F1">
        <w:rPr>
          <w:b/>
        </w:rPr>
        <w:t xml:space="preserve"> Ch</w:t>
      </w:r>
      <w:r w:rsidR="008B400E" w:rsidRPr="001146F1">
        <w:rPr>
          <w:b/>
        </w:rPr>
        <w:t>M</w:t>
      </w:r>
      <w:r w:rsidRPr="001146F1">
        <w:rPr>
          <w:b/>
        </w:rPr>
        <w:t xml:space="preserve">: </w:t>
      </w:r>
    </w:p>
    <w:p w14:paraId="333F2BAB" w14:textId="1914FD0D" w:rsidR="00C34034" w:rsidRPr="001146F1" w:rsidRDefault="001F33A9" w:rsidP="00A443E8">
      <w:pPr>
        <w:numPr>
          <w:ilvl w:val="0"/>
          <w:numId w:val="2"/>
        </w:numPr>
        <w:spacing w:after="0" w:line="23" w:lineRule="atLeast"/>
        <w:ind w:left="284" w:right="0" w:firstLine="0"/>
      </w:pPr>
      <w:r w:rsidRPr="001146F1">
        <w:t>Pracovník ZDVOP</w:t>
      </w:r>
      <w:r w:rsidR="00E31A41" w:rsidRPr="001146F1">
        <w:t xml:space="preserve"> Ch</w:t>
      </w:r>
      <w:r w:rsidR="002F58B5" w:rsidRPr="001146F1">
        <w:t xml:space="preserve">M </w:t>
      </w:r>
      <w:r w:rsidRPr="001146F1">
        <w:t>upozorn</w:t>
      </w:r>
      <w:r w:rsidR="002F58B5" w:rsidRPr="001146F1">
        <w:t>í dítě</w:t>
      </w:r>
      <w:r w:rsidRPr="001146F1">
        <w:t>, že narušil právo na soukromí druhého dítěte. Pracovník ZDVOP</w:t>
      </w:r>
      <w:r w:rsidR="00E31A41" w:rsidRPr="001146F1">
        <w:t xml:space="preserve"> Ch</w:t>
      </w:r>
      <w:r w:rsidR="002F58B5" w:rsidRPr="001146F1">
        <w:t xml:space="preserve">M </w:t>
      </w:r>
      <w:r w:rsidRPr="001146F1">
        <w:t xml:space="preserve"> dítěti vysvětlí postup, jak takovému chování v budoucnu předejít (např. všímat si </w:t>
      </w:r>
      <w:r w:rsidR="00585227" w:rsidRPr="001146F1">
        <w:t>cedule</w:t>
      </w:r>
      <w:r w:rsidRPr="001146F1">
        <w:t xml:space="preserve"> před otevřením dveří na WC) a jaké následky by mohlo opakování takového chování mít. </w:t>
      </w:r>
      <w:r w:rsidR="002F58B5" w:rsidRPr="001146F1">
        <w:t xml:space="preserve">Dítě </w:t>
      </w:r>
      <w:r w:rsidRPr="001146F1">
        <w:t>je pracovníkem ZDVOP</w:t>
      </w:r>
      <w:r w:rsidR="001146F1" w:rsidRPr="001146F1">
        <w:t xml:space="preserve"> Ch</w:t>
      </w:r>
      <w:r w:rsidR="002F58B5" w:rsidRPr="001146F1">
        <w:t xml:space="preserve">M </w:t>
      </w:r>
      <w:r w:rsidRPr="001146F1">
        <w:t>požádán</w:t>
      </w:r>
      <w:r w:rsidR="002F58B5" w:rsidRPr="001146F1">
        <w:t>o</w:t>
      </w:r>
      <w:r w:rsidRPr="001146F1">
        <w:t>, aby se dítěti, jehož právo bylo porušeno, omluvil. Pracovník ZDVOP zjistí dotazem stanovisko dítěte, jehož právo bylo porušeno. Pokud je to nutné, provede pracovník ZDVOP</w:t>
      </w:r>
      <w:r w:rsidR="001146F1" w:rsidRPr="001146F1">
        <w:t xml:space="preserve"> Ch</w:t>
      </w:r>
      <w:r w:rsidR="002F58B5" w:rsidRPr="001146F1">
        <w:t xml:space="preserve">M </w:t>
      </w:r>
      <w:r w:rsidRPr="001146F1">
        <w:t>s oběma nezletilými rozhovor, aby předešel případným následným sporům mezi nezletilými.</w:t>
      </w:r>
      <w:r w:rsidRPr="001146F1">
        <w:rPr>
          <w:sz w:val="24"/>
        </w:rPr>
        <w:t xml:space="preserve"> </w:t>
      </w:r>
    </w:p>
    <w:p w14:paraId="197AFFC9" w14:textId="0E38F092" w:rsidR="00C34034" w:rsidRPr="001146F1" w:rsidRDefault="001F33A9" w:rsidP="008622FE">
      <w:pPr>
        <w:numPr>
          <w:ilvl w:val="0"/>
          <w:numId w:val="2"/>
        </w:numPr>
        <w:spacing w:after="0" w:line="23" w:lineRule="atLeast"/>
        <w:ind w:left="284" w:right="0" w:firstLine="0"/>
      </w:pPr>
      <w:r w:rsidRPr="001146F1">
        <w:t>Pracovník ZDVOP</w:t>
      </w:r>
      <w:r w:rsidR="001146F1" w:rsidRPr="001146F1">
        <w:t xml:space="preserve"> Ch</w:t>
      </w:r>
      <w:r w:rsidR="002F58B5" w:rsidRPr="001146F1">
        <w:t>M</w:t>
      </w:r>
      <w:r w:rsidRPr="001146F1">
        <w:t xml:space="preserve"> upozorní nezletilého, že opětovně porušil právo na soukromí druhého dítěte a informaci pře</w:t>
      </w:r>
      <w:r w:rsidR="002F58B5" w:rsidRPr="001146F1">
        <w:t xml:space="preserve">dá </w:t>
      </w:r>
      <w:r w:rsidR="001146F1" w:rsidRPr="001146F1">
        <w:t>sociálnímu pracovníkovi ZDVOP Ch</w:t>
      </w:r>
      <w:r w:rsidR="002F58B5" w:rsidRPr="001146F1">
        <w:t xml:space="preserve">M, ten si </w:t>
      </w:r>
      <w:r w:rsidRPr="001146F1">
        <w:t>společně s</w:t>
      </w:r>
      <w:r w:rsidR="001146F1" w:rsidRPr="001146F1">
        <w:t> </w:t>
      </w:r>
      <w:r w:rsidRPr="001146F1">
        <w:t>dítětem promluví o možných následcích a zároveň spolu hledají možnosti předcházení dalšímu porušení práv.</w:t>
      </w:r>
      <w:r w:rsidR="002F58B5" w:rsidRPr="001146F1">
        <w:t xml:space="preserve"> </w:t>
      </w:r>
    </w:p>
    <w:p w14:paraId="1EB3927F" w14:textId="7E2F1BF9" w:rsidR="00C34034" w:rsidRPr="001146F1" w:rsidRDefault="001F33A9" w:rsidP="00A443E8">
      <w:pPr>
        <w:numPr>
          <w:ilvl w:val="0"/>
          <w:numId w:val="2"/>
        </w:numPr>
        <w:spacing w:after="0" w:line="23" w:lineRule="atLeast"/>
        <w:ind w:left="284" w:right="0" w:firstLine="0"/>
      </w:pPr>
      <w:r w:rsidRPr="001146F1">
        <w:lastRenderedPageBreak/>
        <w:t xml:space="preserve">S ohledem na závažnost porušení práva svolá </w:t>
      </w:r>
      <w:r w:rsidR="001146F1" w:rsidRPr="001146F1">
        <w:t>sociální pracovník ZDVOP Ch</w:t>
      </w:r>
      <w:r w:rsidR="002F58B5" w:rsidRPr="001146F1">
        <w:t xml:space="preserve">M </w:t>
      </w:r>
      <w:r w:rsidRPr="001146F1">
        <w:t xml:space="preserve">komunitu, kde jsou práva a jejich porušení vysvětlena, </w:t>
      </w:r>
      <w:r w:rsidR="001146F1" w:rsidRPr="001146F1">
        <w:t>připomínají a aktualizují</w:t>
      </w:r>
      <w:r w:rsidRPr="001146F1">
        <w:t xml:space="preserve"> se pravidla společného soužití v</w:t>
      </w:r>
      <w:r w:rsidR="002F58B5" w:rsidRPr="001146F1">
        <w:t xml:space="preserve"> zařízení</w:t>
      </w:r>
      <w:r w:rsidRPr="001146F1">
        <w:t>, případně jsou vyvozeny důsledky z</w:t>
      </w:r>
      <w:r w:rsidR="001146F1" w:rsidRPr="001146F1">
        <w:t> </w:t>
      </w:r>
      <w:r w:rsidRPr="001146F1">
        <w:t>porušení</w:t>
      </w:r>
      <w:r w:rsidR="001146F1" w:rsidRPr="001146F1">
        <w:t xml:space="preserve"> pravidel</w:t>
      </w:r>
      <w:r w:rsidRPr="001146F1">
        <w:t xml:space="preserve">.  </w:t>
      </w:r>
    </w:p>
    <w:p w14:paraId="6A07C8C2" w14:textId="43B4BAAA" w:rsidR="00E36F88" w:rsidRPr="001146F1" w:rsidRDefault="001F33A9" w:rsidP="00A443E8">
      <w:pPr>
        <w:numPr>
          <w:ilvl w:val="0"/>
          <w:numId w:val="2"/>
        </w:numPr>
        <w:spacing w:after="0" w:line="23" w:lineRule="atLeast"/>
        <w:ind w:left="284" w:right="0" w:firstLine="0"/>
      </w:pPr>
      <w:r w:rsidRPr="001146F1">
        <w:t xml:space="preserve">O porušení práv a následném </w:t>
      </w:r>
      <w:r w:rsidR="0000345D" w:rsidRPr="001146F1">
        <w:t>řešení provede</w:t>
      </w:r>
      <w:r w:rsidRPr="001146F1">
        <w:t xml:space="preserve"> </w:t>
      </w:r>
      <w:r w:rsidR="002F58B5" w:rsidRPr="001146F1">
        <w:t xml:space="preserve">sociální </w:t>
      </w:r>
      <w:r w:rsidR="00585227" w:rsidRPr="001146F1">
        <w:t xml:space="preserve">pracovník </w:t>
      </w:r>
      <w:r w:rsidR="001146F1" w:rsidRPr="001146F1">
        <w:t>ZDVOP Ch</w:t>
      </w:r>
      <w:r w:rsidR="002F58B5" w:rsidRPr="001146F1">
        <w:t xml:space="preserve">M </w:t>
      </w:r>
      <w:r w:rsidRPr="001146F1">
        <w:t xml:space="preserve"> záznam, který založí do spisové dokumentace</w:t>
      </w:r>
      <w:r w:rsidR="002F58B5" w:rsidRPr="001146F1">
        <w:t xml:space="preserve"> dítěte</w:t>
      </w:r>
      <w:r w:rsidR="001146F1" w:rsidRPr="001146F1">
        <w:t>, které</w:t>
      </w:r>
      <w:r w:rsidRPr="001146F1">
        <w:t xml:space="preserve"> právo porušil</w:t>
      </w:r>
      <w:r w:rsidR="001146F1" w:rsidRPr="001146F1">
        <w:t>o</w:t>
      </w:r>
      <w:r w:rsidR="005E328A" w:rsidRPr="001146F1">
        <w:t>.</w:t>
      </w:r>
    </w:p>
    <w:p w14:paraId="6B83FD8D" w14:textId="1EFE1A78" w:rsidR="00C34034" w:rsidRPr="001146F1" w:rsidRDefault="001F33A9" w:rsidP="001146F1">
      <w:pPr>
        <w:pStyle w:val="Nadpis1"/>
      </w:pPr>
      <w:r w:rsidRPr="001146F1">
        <w:t xml:space="preserve">POVINNOSTI </w:t>
      </w:r>
      <w:r w:rsidR="00517A88" w:rsidRPr="001146F1">
        <w:t>DĚTÍ</w:t>
      </w:r>
    </w:p>
    <w:p w14:paraId="0925A5C0" w14:textId="77777777" w:rsidR="00B65378" w:rsidRDefault="00B65378" w:rsidP="00A443E8">
      <w:pPr>
        <w:spacing w:after="0" w:line="23" w:lineRule="atLeast"/>
        <w:ind w:left="284" w:right="0" w:firstLine="0"/>
      </w:pPr>
    </w:p>
    <w:p w14:paraId="63C1ADCB" w14:textId="4F3D990F" w:rsidR="00517A88" w:rsidRDefault="006A4D42" w:rsidP="00A443E8">
      <w:pPr>
        <w:spacing w:after="0" w:line="23" w:lineRule="atLeast"/>
        <w:ind w:left="284" w:right="0" w:firstLine="0"/>
      </w:pPr>
      <w:r>
        <w:t xml:space="preserve">Děti </w:t>
      </w:r>
      <w:r w:rsidR="00517A88" w:rsidRPr="00517A88">
        <w:t>umístěn</w:t>
      </w:r>
      <w:r>
        <w:t>é</w:t>
      </w:r>
      <w:r w:rsidR="00517A88" w:rsidRPr="00517A88">
        <w:t xml:space="preserve"> v</w:t>
      </w:r>
      <w:r w:rsidR="001146F1">
        <w:t>e</w:t>
      </w:r>
      <w:r w:rsidR="00517A88">
        <w:t xml:space="preserve"> ZDVOP </w:t>
      </w:r>
      <w:r w:rsidR="001146F1">
        <w:t>Ch</w:t>
      </w:r>
      <w:r>
        <w:t>M,</w:t>
      </w:r>
      <w:r w:rsidR="00517A88">
        <w:t xml:space="preserve"> </w:t>
      </w:r>
      <w:r>
        <w:t>jsou</w:t>
      </w:r>
      <w:r w:rsidR="00517A88" w:rsidRPr="00517A88">
        <w:t xml:space="preserve"> </w:t>
      </w:r>
      <w:r>
        <w:t xml:space="preserve">s povinnostmi </w:t>
      </w:r>
      <w:r w:rsidR="00517A88" w:rsidRPr="00517A88">
        <w:t>postupně seznamovány v průběhu adaptace, s ohledem na jejich věk a rozumové schopnosti:</w:t>
      </w:r>
    </w:p>
    <w:p w14:paraId="407A3545" w14:textId="35407759" w:rsidR="00517A88" w:rsidRDefault="00517A88" w:rsidP="00A443E8">
      <w:pPr>
        <w:numPr>
          <w:ilvl w:val="0"/>
          <w:numId w:val="19"/>
        </w:numPr>
        <w:spacing w:after="0" w:line="23" w:lineRule="atLeast"/>
        <w:ind w:left="284" w:right="0" w:firstLine="0"/>
      </w:pPr>
      <w:r w:rsidRPr="00517A88">
        <w:t xml:space="preserve">dodržovat vnitřní řád </w:t>
      </w:r>
      <w:r w:rsidR="001146F1">
        <w:t>a pobytový řád ZDVOP Ch</w:t>
      </w:r>
      <w:r>
        <w:t xml:space="preserve">M, </w:t>
      </w:r>
    </w:p>
    <w:p w14:paraId="4A2FED2A" w14:textId="57DACA62" w:rsidR="00C34034" w:rsidRDefault="00517A88" w:rsidP="00A443E8">
      <w:pPr>
        <w:numPr>
          <w:ilvl w:val="0"/>
          <w:numId w:val="19"/>
        </w:numPr>
        <w:spacing w:after="0" w:line="23" w:lineRule="atLeast"/>
        <w:ind w:left="284" w:right="0" w:firstLine="0"/>
      </w:pPr>
      <w:r>
        <w:t>dodržovat a respek</w:t>
      </w:r>
      <w:r w:rsidR="001146F1">
        <w:t>tovat pokyny pracovníků ZDVOP Ch</w:t>
      </w:r>
      <w:r>
        <w:t xml:space="preserve">M, </w:t>
      </w:r>
    </w:p>
    <w:p w14:paraId="4FD19B10" w14:textId="4135AA40" w:rsidR="00517A88" w:rsidRDefault="00517A88" w:rsidP="00A443E8">
      <w:pPr>
        <w:numPr>
          <w:ilvl w:val="0"/>
          <w:numId w:val="19"/>
        </w:numPr>
        <w:spacing w:after="0" w:line="23" w:lineRule="atLeast"/>
        <w:ind w:left="284" w:right="0" w:firstLine="0"/>
      </w:pPr>
      <w:r w:rsidRPr="00517A88">
        <w:t>dodržovat pokyny k ochraně bezpečnosti a zdraví, s nimiž bylo dítě seznámeno</w:t>
      </w:r>
      <w:r>
        <w:t>,</w:t>
      </w:r>
    </w:p>
    <w:p w14:paraId="019AE70E" w14:textId="758A1BCD" w:rsidR="0061169E" w:rsidRDefault="0061169E" w:rsidP="00A443E8">
      <w:pPr>
        <w:numPr>
          <w:ilvl w:val="0"/>
          <w:numId w:val="19"/>
        </w:numPr>
        <w:spacing w:after="0" w:line="23" w:lineRule="atLeast"/>
        <w:ind w:left="284" w:right="0" w:firstLine="0"/>
      </w:pPr>
      <w:r>
        <w:t xml:space="preserve">podílet se na tvorbě individuálního plánu – po dohodě s klíčovým pracovníkem plánovat, vyhodnocovat a aktualizovat jednou měsíčně </w:t>
      </w:r>
      <w:r w:rsidRPr="0061169E">
        <w:rPr>
          <w:b/>
          <w:bCs/>
        </w:rPr>
        <w:t>SVÉ INDIVIDUÁLNÍ CÍLE</w:t>
      </w:r>
      <w:r>
        <w:t xml:space="preserve">, </w:t>
      </w:r>
    </w:p>
    <w:p w14:paraId="61A7D999" w14:textId="25D31B25" w:rsidR="005E328A" w:rsidRPr="007B0CE7" w:rsidRDefault="005E328A" w:rsidP="00A443E8">
      <w:pPr>
        <w:numPr>
          <w:ilvl w:val="0"/>
          <w:numId w:val="19"/>
        </w:numPr>
        <w:spacing w:after="0" w:line="23" w:lineRule="atLeast"/>
        <w:ind w:left="284" w:right="0" w:firstLine="0"/>
      </w:pPr>
      <w:r w:rsidRPr="007B0CE7">
        <w:t xml:space="preserve">účastnit se na pravidelně – </w:t>
      </w:r>
      <w:r w:rsidRPr="007B0CE7">
        <w:rPr>
          <w:b/>
        </w:rPr>
        <w:t>DĚTSKÉ KOMUNITY</w:t>
      </w:r>
      <w:r w:rsidRPr="007B0CE7">
        <w:t xml:space="preserve">, </w:t>
      </w:r>
      <w:r w:rsidR="007B0CE7" w:rsidRPr="007B0CE7">
        <w:t>na které mohou děti otevřeně řešit</w:t>
      </w:r>
      <w:r w:rsidR="003469EE" w:rsidRPr="007B0CE7">
        <w:t xml:space="preserve"> připomínky, podněty a stížnosti,</w:t>
      </w:r>
    </w:p>
    <w:p w14:paraId="6D90B750" w14:textId="2F4A3E0E" w:rsidR="00517A88" w:rsidRDefault="00517A88" w:rsidP="00A443E8">
      <w:pPr>
        <w:numPr>
          <w:ilvl w:val="0"/>
          <w:numId w:val="19"/>
        </w:numPr>
        <w:spacing w:after="0" w:line="23" w:lineRule="atLeast"/>
        <w:ind w:left="284" w:right="0" w:firstLine="0"/>
      </w:pPr>
      <w:r w:rsidRPr="00517A88">
        <w:t>udržovat pořádek a čistotu v prostorách zařízení a v osobních věcech</w:t>
      </w:r>
      <w:r>
        <w:t>,</w:t>
      </w:r>
    </w:p>
    <w:p w14:paraId="563CC014" w14:textId="089A3BAF" w:rsidR="00517A88" w:rsidRDefault="00517A88" w:rsidP="00A443E8">
      <w:pPr>
        <w:numPr>
          <w:ilvl w:val="0"/>
          <w:numId w:val="19"/>
        </w:numPr>
        <w:spacing w:after="0" w:line="23" w:lineRule="atLeast"/>
        <w:ind w:left="284" w:right="0" w:firstLine="0"/>
      </w:pPr>
      <w:r w:rsidRPr="00517A88">
        <w:t>dodržovat zásady slušného chování a jednání s osobami, s nimiž přichází do kontaktu</w:t>
      </w:r>
      <w:r>
        <w:t>,</w:t>
      </w:r>
    </w:p>
    <w:p w14:paraId="62DFF234" w14:textId="74817CC2" w:rsidR="00517A88" w:rsidRDefault="007B0CE7" w:rsidP="00A443E8">
      <w:pPr>
        <w:numPr>
          <w:ilvl w:val="0"/>
          <w:numId w:val="19"/>
        </w:numPr>
        <w:spacing w:after="0" w:line="23" w:lineRule="atLeast"/>
        <w:ind w:left="284" w:right="0" w:firstLine="0"/>
      </w:pPr>
      <w:r>
        <w:t>na výzvu pracovníků ZDVOP Ch</w:t>
      </w:r>
      <w:r w:rsidR="00517A88">
        <w:t>M p</w:t>
      </w:r>
      <w:r w:rsidR="00517A88" w:rsidRPr="00517A88">
        <w:t>ředat do úschovy předměty ohrožující výchovu, zdraví a bezpečnost. Při ukončení pobytu budou tyto předměty dítěti vydány</w:t>
      </w:r>
      <w:r w:rsidR="00517A88">
        <w:t>.</w:t>
      </w:r>
    </w:p>
    <w:p w14:paraId="05C791A2" w14:textId="647DA600" w:rsidR="00517A88" w:rsidRDefault="00517A88" w:rsidP="00A443E8">
      <w:pPr>
        <w:numPr>
          <w:ilvl w:val="0"/>
          <w:numId w:val="19"/>
        </w:numPr>
        <w:spacing w:after="0" w:line="23" w:lineRule="atLeast"/>
        <w:ind w:left="284" w:right="0" w:firstLine="0"/>
      </w:pPr>
      <w:r>
        <w:t>plnit si školní docházku, řádně docházet do školy a připravovat se na vyučování,</w:t>
      </w:r>
    </w:p>
    <w:p w14:paraId="3BC55745" w14:textId="2F4D0183" w:rsidR="002E0283" w:rsidRDefault="002E0283" w:rsidP="00A443E8">
      <w:pPr>
        <w:numPr>
          <w:ilvl w:val="0"/>
          <w:numId w:val="18"/>
        </w:numPr>
        <w:spacing w:after="0" w:line="23" w:lineRule="atLeast"/>
        <w:ind w:left="284" w:right="0" w:firstLine="0"/>
        <w:rPr>
          <w:bCs/>
        </w:rPr>
      </w:pPr>
      <w:r>
        <w:t xml:space="preserve">účastnit se na domluvených konzultací se sociálním pracovníkem ZDVOP, psychologem a </w:t>
      </w:r>
      <w:r w:rsidRPr="0058612E">
        <w:rPr>
          <w:bCs/>
        </w:rPr>
        <w:t>zaměstnanc</w:t>
      </w:r>
      <w:r>
        <w:rPr>
          <w:bCs/>
        </w:rPr>
        <w:t>i</w:t>
      </w:r>
      <w:r w:rsidRPr="0058612E">
        <w:rPr>
          <w:bCs/>
        </w:rPr>
        <w:t xml:space="preserve"> orgánu sociálně-právní ochrany dětí,</w:t>
      </w:r>
    </w:p>
    <w:p w14:paraId="60145D4B" w14:textId="2E830D89" w:rsidR="006A4D42" w:rsidRDefault="002E0283" w:rsidP="00A443E8">
      <w:pPr>
        <w:numPr>
          <w:ilvl w:val="0"/>
          <w:numId w:val="19"/>
        </w:numPr>
        <w:spacing w:after="0" w:line="23" w:lineRule="atLeast"/>
        <w:ind w:left="284" w:right="0" w:firstLine="0"/>
      </w:pPr>
      <w:r>
        <w:t>chovat se šetrně</w:t>
      </w:r>
      <w:r w:rsidR="007B0CE7">
        <w:t xml:space="preserve"> a ohleduplně k majetku ZDVOP Ch</w:t>
      </w:r>
      <w:r>
        <w:t>M, bez souhlasu pracovník</w:t>
      </w:r>
      <w:r w:rsidR="007B0CE7">
        <w:t>ů v sociálních službách ZDVOP Ch</w:t>
      </w:r>
      <w:r>
        <w:t xml:space="preserve">M </w:t>
      </w:r>
      <w:r w:rsidR="007B0CE7">
        <w:t>a sociálního pracovníka ZDVOP Ch</w:t>
      </w:r>
      <w:r>
        <w:t>M nemanipulovat s majetkem (přemisťovat, odnášet, rozebírat apod.</w:t>
      </w:r>
      <w:r w:rsidR="0061169E">
        <w:t>)</w:t>
      </w:r>
      <w:r>
        <w:t xml:space="preserve">, při </w:t>
      </w:r>
      <w:r w:rsidRPr="002E0283">
        <w:t>zjištění poškození</w:t>
      </w:r>
      <w:r>
        <w:t xml:space="preserve"> majetku </w:t>
      </w:r>
      <w:r w:rsidRPr="002E0283">
        <w:t xml:space="preserve">neprodleně </w:t>
      </w:r>
      <w:r>
        <w:t xml:space="preserve">tuto skutečnost </w:t>
      </w:r>
      <w:r w:rsidRPr="002E0283">
        <w:t xml:space="preserve">nahlásit </w:t>
      </w:r>
      <w:r>
        <w:t>pracovníkov</w:t>
      </w:r>
      <w:r w:rsidR="007B0CE7">
        <w:t>i v sociálních službách ZDVOP Ch</w:t>
      </w:r>
      <w:r>
        <w:t>M</w:t>
      </w:r>
      <w:r w:rsidR="006A4D42">
        <w:t>.</w:t>
      </w:r>
    </w:p>
    <w:p w14:paraId="1C40BE04" w14:textId="12479408" w:rsidR="00C34034" w:rsidRPr="003469EE" w:rsidRDefault="001F33A9" w:rsidP="00A443E8">
      <w:pPr>
        <w:pStyle w:val="Nadpis1"/>
        <w:spacing w:line="23" w:lineRule="atLeast"/>
        <w:ind w:left="284"/>
        <w:rPr>
          <w:sz w:val="24"/>
          <w:szCs w:val="24"/>
        </w:rPr>
      </w:pPr>
      <w:r w:rsidRPr="003469EE">
        <w:rPr>
          <w:sz w:val="24"/>
          <w:szCs w:val="24"/>
        </w:rPr>
        <w:t>NENÍ DOVOLENO</w:t>
      </w:r>
    </w:p>
    <w:p w14:paraId="35F1DF71" w14:textId="77777777" w:rsidR="00B65378" w:rsidRDefault="00B65378" w:rsidP="00B65378">
      <w:pPr>
        <w:spacing w:after="0" w:line="23" w:lineRule="atLeast"/>
        <w:ind w:left="284" w:right="0" w:firstLine="0"/>
      </w:pPr>
    </w:p>
    <w:p w14:paraId="79C7B356" w14:textId="04546D4D" w:rsidR="005445A2" w:rsidRDefault="0061169E" w:rsidP="00A443E8">
      <w:pPr>
        <w:numPr>
          <w:ilvl w:val="0"/>
          <w:numId w:val="19"/>
        </w:numPr>
        <w:spacing w:after="0" w:line="23" w:lineRule="atLeast"/>
        <w:ind w:left="284" w:right="0" w:firstLine="0"/>
      </w:pPr>
      <w:r>
        <w:t>v</w:t>
      </w:r>
      <w:r w:rsidR="001F33A9">
        <w:t>zájemn</w:t>
      </w:r>
      <w:r w:rsidR="007B0CE7">
        <w:t>é návštěvy dětí</w:t>
      </w:r>
      <w:r w:rsidR="001F33A9">
        <w:t xml:space="preserve"> na pokojích bez souhlasu pracovníka ZDVOP</w:t>
      </w:r>
      <w:r w:rsidR="007B0CE7">
        <w:t xml:space="preserve"> Ch</w:t>
      </w:r>
      <w:r>
        <w:t>M</w:t>
      </w:r>
      <w:r w:rsidR="001F33A9">
        <w:t xml:space="preserve">. Po večerce se </w:t>
      </w:r>
      <w:r w:rsidR="007B0CE7">
        <w:t>děti</w:t>
      </w:r>
      <w:r w:rsidR="001F33A9">
        <w:t xml:space="preserve"> zdržují ve svých pokojích. </w:t>
      </w:r>
    </w:p>
    <w:p w14:paraId="5B530186" w14:textId="2A027AFF" w:rsidR="00C34034" w:rsidRDefault="001F33A9" w:rsidP="00A443E8">
      <w:pPr>
        <w:numPr>
          <w:ilvl w:val="0"/>
          <w:numId w:val="19"/>
        </w:numPr>
        <w:spacing w:after="0" w:line="23" w:lineRule="atLeast"/>
        <w:ind w:left="284" w:right="0" w:firstLine="0"/>
      </w:pPr>
      <w:r>
        <w:t>vstupovat do kanceláře pracovníků ZDVOP</w:t>
      </w:r>
      <w:r w:rsidR="007B0CE7">
        <w:t xml:space="preserve"> Ch</w:t>
      </w:r>
      <w:r w:rsidR="005445A2">
        <w:t>M,</w:t>
      </w:r>
    </w:p>
    <w:p w14:paraId="70868CA6" w14:textId="77777777" w:rsidR="005445A2" w:rsidRDefault="005445A2" w:rsidP="00A443E8">
      <w:pPr>
        <w:numPr>
          <w:ilvl w:val="0"/>
          <w:numId w:val="19"/>
        </w:numPr>
        <w:spacing w:after="0" w:line="23" w:lineRule="atLeast"/>
        <w:ind w:left="284" w:right="0" w:firstLine="0"/>
      </w:pPr>
      <w:r>
        <w:t>s</w:t>
      </w:r>
      <w:r w:rsidR="001F33A9">
        <w:t>amostatně používat výtah</w:t>
      </w:r>
      <w:r>
        <w:t xml:space="preserve">, </w:t>
      </w:r>
    </w:p>
    <w:p w14:paraId="5D2F7C04" w14:textId="7F5B6417" w:rsidR="005445A2" w:rsidRPr="005445A2" w:rsidRDefault="007B0CE7" w:rsidP="00A443E8">
      <w:pPr>
        <w:numPr>
          <w:ilvl w:val="0"/>
          <w:numId w:val="19"/>
        </w:numPr>
        <w:spacing w:after="0" w:line="23" w:lineRule="atLeast"/>
        <w:ind w:left="284" w:right="0" w:firstLine="0"/>
      </w:pPr>
      <w:r>
        <w:t xml:space="preserve">přechovávat, požívat, </w:t>
      </w:r>
      <w:r w:rsidR="005445A2">
        <w:t xml:space="preserve">přinášet </w:t>
      </w:r>
      <w:r>
        <w:t xml:space="preserve">a distribuovat </w:t>
      </w:r>
      <w:r w:rsidR="005445A2">
        <w:t xml:space="preserve">návykové látky (cigarety, alkoholické </w:t>
      </w:r>
      <w:r>
        <w:t xml:space="preserve">a energetické </w:t>
      </w:r>
      <w:r w:rsidR="005445A2">
        <w:t>nápoje, omamné látky, drogy) a nebezpečné předměty (všechny druhy zbraní, nože i pomůcky sebeobrany, petardy a ostatní</w:t>
      </w:r>
      <w:r>
        <w:t xml:space="preserve"> pyrotechnika apod.) do ZDVOP Ch</w:t>
      </w:r>
      <w:r w:rsidR="005445A2">
        <w:t>M,</w:t>
      </w:r>
    </w:p>
    <w:p w14:paraId="2D525561" w14:textId="0B86EE7F" w:rsidR="00C34034" w:rsidRDefault="005445A2" w:rsidP="00A443E8">
      <w:pPr>
        <w:numPr>
          <w:ilvl w:val="0"/>
          <w:numId w:val="19"/>
        </w:numPr>
        <w:spacing w:after="0" w:line="23" w:lineRule="atLeast"/>
        <w:ind w:left="284" w:right="0" w:firstLine="0"/>
      </w:pPr>
      <w:r>
        <w:t>ja</w:t>
      </w:r>
      <w:r w:rsidR="001F33A9">
        <w:t xml:space="preserve">kýmkoliv způsobem ničit a poškozovat majetek </w:t>
      </w:r>
      <w:r w:rsidR="00390EE6">
        <w:t>ZDVOP</w:t>
      </w:r>
      <w:r w:rsidR="001F33A9">
        <w:t xml:space="preserve"> (skákání po postelích, házení předmětů, škrabán</w:t>
      </w:r>
      <w:r w:rsidR="00A65ECE">
        <w:t>í zdí</w:t>
      </w:r>
      <w:r w:rsidR="001F33A9">
        <w:t xml:space="preserve">, malování po stěnách…). </w:t>
      </w:r>
    </w:p>
    <w:p w14:paraId="4AF2F93A" w14:textId="77777777" w:rsidR="005445A2" w:rsidRDefault="005445A2" w:rsidP="00A443E8">
      <w:pPr>
        <w:numPr>
          <w:ilvl w:val="0"/>
          <w:numId w:val="19"/>
        </w:numPr>
        <w:spacing w:after="0" w:line="23" w:lineRule="atLeast"/>
        <w:ind w:left="284" w:right="0" w:firstLine="0"/>
      </w:pPr>
      <w:r>
        <w:t>o</w:t>
      </w:r>
      <w:r w:rsidR="001F33A9">
        <w:t>hrožovat své zdraví nebo zdraví ostatních</w:t>
      </w:r>
      <w:r>
        <w:t>,</w:t>
      </w:r>
    </w:p>
    <w:p w14:paraId="4CE9D2A5" w14:textId="292AFC10" w:rsidR="00C34034" w:rsidRDefault="005445A2" w:rsidP="00A443E8">
      <w:pPr>
        <w:numPr>
          <w:ilvl w:val="0"/>
          <w:numId w:val="19"/>
        </w:numPr>
        <w:spacing w:after="0" w:line="23" w:lineRule="atLeast"/>
        <w:ind w:left="284" w:right="0" w:firstLine="0"/>
      </w:pPr>
      <w:r>
        <w:t>p</w:t>
      </w:r>
      <w:r w:rsidR="00390EE6">
        <w:t>orušovat bezpečnostní předpisy</w:t>
      </w:r>
      <w:r>
        <w:t>,</w:t>
      </w:r>
    </w:p>
    <w:p w14:paraId="4142EC2B" w14:textId="045C74C6" w:rsidR="00C34034" w:rsidRDefault="005445A2" w:rsidP="00A443E8">
      <w:pPr>
        <w:numPr>
          <w:ilvl w:val="0"/>
          <w:numId w:val="19"/>
        </w:numPr>
        <w:spacing w:after="0" w:line="23" w:lineRule="atLeast"/>
        <w:ind w:left="284" w:right="0" w:firstLine="0"/>
      </w:pPr>
      <w:r>
        <w:t>p</w:t>
      </w:r>
      <w:r w:rsidR="001F33A9">
        <w:t>ůjčovat si oblečení, hygienické potřeby a jiné osobní věci bez svolení majitele</w:t>
      </w:r>
      <w:r w:rsidR="009E2663">
        <w:t>,</w:t>
      </w:r>
    </w:p>
    <w:p w14:paraId="3F6AFA7F" w14:textId="744C17AD" w:rsidR="00C34034" w:rsidRDefault="009E2663" w:rsidP="00A443E8">
      <w:pPr>
        <w:numPr>
          <w:ilvl w:val="0"/>
          <w:numId w:val="19"/>
        </w:numPr>
        <w:spacing w:after="0" w:line="23" w:lineRule="atLeast"/>
        <w:ind w:left="284" w:right="0" w:firstLine="0"/>
      </w:pPr>
      <w:r>
        <w:t>m</w:t>
      </w:r>
      <w:r w:rsidR="001F33A9">
        <w:t>anipulovat bez svolení pracovníka ZDVOP</w:t>
      </w:r>
      <w:r w:rsidR="007B0CE7">
        <w:t xml:space="preserve"> Ch</w:t>
      </w:r>
      <w:r>
        <w:t>M</w:t>
      </w:r>
      <w:r w:rsidR="001F33A9">
        <w:t xml:space="preserve"> s</w:t>
      </w:r>
      <w:r>
        <w:t> elektrospotřebiči – notebookem</w:t>
      </w:r>
      <w:r w:rsidR="001F33A9">
        <w:t>, počítačem, televizí, sporákem, mikrovlnou troubou, varnou konvicí</w:t>
      </w:r>
      <w:r>
        <w:t xml:space="preserve"> apod.,</w:t>
      </w:r>
    </w:p>
    <w:p w14:paraId="7ED0AFAB" w14:textId="75EB888B" w:rsidR="009E2663" w:rsidRDefault="009E2663" w:rsidP="00A443E8">
      <w:pPr>
        <w:numPr>
          <w:ilvl w:val="0"/>
          <w:numId w:val="19"/>
        </w:numPr>
        <w:spacing w:after="0" w:line="23" w:lineRule="atLeast"/>
        <w:ind w:left="284" w:right="0" w:firstLine="0"/>
      </w:pPr>
      <w:r>
        <w:t>nastavovat v po</w:t>
      </w:r>
      <w:r w:rsidR="007B0CE7">
        <w:t>čítači nebo v notebooku ZDVOP Ch</w:t>
      </w:r>
      <w:r>
        <w:t>M hesla či účty, stahovat a</w:t>
      </w:r>
      <w:r w:rsidR="007B0CE7">
        <w:t> </w:t>
      </w:r>
      <w:r>
        <w:t>instalovat programy</w:t>
      </w:r>
      <w:r w:rsidR="007B0CE7">
        <w:t xml:space="preserve"> bez svolení pracovníka ZDVOP Ch</w:t>
      </w:r>
      <w:r>
        <w:t>M,</w:t>
      </w:r>
    </w:p>
    <w:p w14:paraId="0618C1EB" w14:textId="48D4DF60" w:rsidR="00C34034" w:rsidRDefault="009E2663" w:rsidP="00A443E8">
      <w:pPr>
        <w:numPr>
          <w:ilvl w:val="0"/>
          <w:numId w:val="19"/>
        </w:numPr>
        <w:spacing w:after="0" w:line="23" w:lineRule="atLeast"/>
        <w:ind w:left="284" w:right="0" w:firstLine="0"/>
      </w:pPr>
      <w:r>
        <w:t>ma</w:t>
      </w:r>
      <w:r w:rsidR="001F33A9">
        <w:t>nipulovat s otevřeným ohněm</w:t>
      </w:r>
      <w:r>
        <w:t>,</w:t>
      </w:r>
    </w:p>
    <w:p w14:paraId="3703296E" w14:textId="48030CF2" w:rsidR="009E2663" w:rsidRDefault="009E2663" w:rsidP="00A443E8">
      <w:pPr>
        <w:numPr>
          <w:ilvl w:val="0"/>
          <w:numId w:val="19"/>
        </w:numPr>
        <w:spacing w:after="0" w:line="23" w:lineRule="atLeast"/>
        <w:ind w:left="284" w:right="0" w:firstLine="0"/>
      </w:pPr>
      <w:r>
        <w:t>chovat nebo přinést do zařízení jakékoliv zvíře,</w:t>
      </w:r>
    </w:p>
    <w:p w14:paraId="45E58ED1" w14:textId="01FC2870" w:rsidR="009E2663" w:rsidRDefault="009E2663" w:rsidP="00A443E8">
      <w:pPr>
        <w:numPr>
          <w:ilvl w:val="0"/>
          <w:numId w:val="19"/>
        </w:numPr>
        <w:spacing w:after="0" w:line="23" w:lineRule="atLeast"/>
        <w:ind w:left="284" w:right="0" w:firstLine="0"/>
      </w:pPr>
      <w:r>
        <w:t>svévolně a bez nahlášení pracovníkov</w:t>
      </w:r>
      <w:r w:rsidR="007B0CE7">
        <w:t>i ZDVOP ChM opustit budovu zařízení</w:t>
      </w:r>
      <w:r>
        <w:t xml:space="preserve">. </w:t>
      </w:r>
    </w:p>
    <w:p w14:paraId="02876A32" w14:textId="77777777" w:rsidR="009E2663" w:rsidRDefault="009E2663" w:rsidP="00A443E8">
      <w:pPr>
        <w:spacing w:after="0" w:line="23" w:lineRule="atLeast"/>
        <w:ind w:left="284" w:right="0" w:firstLine="0"/>
      </w:pPr>
    </w:p>
    <w:p w14:paraId="35C45546" w14:textId="3272884D" w:rsidR="009E2663" w:rsidRDefault="007B0CE7" w:rsidP="00880B3D">
      <w:pPr>
        <w:spacing w:after="0" w:line="23" w:lineRule="atLeast"/>
        <w:ind w:left="284" w:right="0" w:firstLine="0"/>
        <w:rPr>
          <w:b/>
        </w:rPr>
      </w:pPr>
      <w:r w:rsidRPr="007B0CE7">
        <w:t xml:space="preserve">Pokud </w:t>
      </w:r>
      <w:r w:rsidR="005445A2" w:rsidRPr="007B0CE7">
        <w:t>nezletilý mladší 15 let</w:t>
      </w:r>
      <w:r>
        <w:t xml:space="preserve"> svévolně opustil budovu zařízení,  </w:t>
      </w:r>
      <w:r w:rsidR="005445A2" w:rsidRPr="007B0CE7">
        <w:t>pracovník ZDVOP informuje zákonného zástupce dítěte, příslušného sociálního pracovníka OSPOD</w:t>
      </w:r>
      <w:r>
        <w:t xml:space="preserve"> a Policii ČR</w:t>
      </w:r>
      <w:r w:rsidR="005445A2" w:rsidRPr="007B0CE7">
        <w:t xml:space="preserve">. </w:t>
      </w:r>
    </w:p>
    <w:p w14:paraId="22389642" w14:textId="58F40B41" w:rsidR="00C34034" w:rsidRPr="009E2663" w:rsidRDefault="009E2663" w:rsidP="00A443E8">
      <w:pPr>
        <w:spacing w:after="0" w:line="23" w:lineRule="atLeast"/>
        <w:ind w:left="284" w:right="0" w:firstLine="0"/>
        <w:jc w:val="left"/>
        <w:rPr>
          <w:b/>
        </w:rPr>
      </w:pPr>
      <w:r>
        <w:rPr>
          <w:b/>
        </w:rPr>
        <w:br w:type="page"/>
      </w:r>
    </w:p>
    <w:p w14:paraId="48082E4E" w14:textId="77777777" w:rsidR="00C34034" w:rsidRPr="009E2663" w:rsidRDefault="001F33A9" w:rsidP="00A443E8">
      <w:pPr>
        <w:pStyle w:val="Nadpis1"/>
        <w:spacing w:line="23" w:lineRule="atLeast"/>
        <w:ind w:left="284"/>
        <w:rPr>
          <w:sz w:val="24"/>
          <w:szCs w:val="24"/>
        </w:rPr>
      </w:pPr>
      <w:r>
        <w:lastRenderedPageBreak/>
        <w:t xml:space="preserve"> </w:t>
      </w:r>
      <w:r w:rsidRPr="009E2663">
        <w:rPr>
          <w:sz w:val="24"/>
          <w:szCs w:val="24"/>
        </w:rPr>
        <w:tab/>
        <w:t xml:space="preserve">POSTUP PŘI PODÁVÁNÍ A VYŘIZOVÁNÍ STÍŽNOSTÍ </w:t>
      </w:r>
    </w:p>
    <w:p w14:paraId="2BD7770C" w14:textId="77777777" w:rsidR="00B65378" w:rsidRDefault="00B65378" w:rsidP="007B0CE7">
      <w:pPr>
        <w:spacing w:after="0" w:line="23" w:lineRule="atLeast"/>
        <w:ind w:left="284" w:right="0" w:firstLine="0"/>
        <w:jc w:val="left"/>
      </w:pPr>
    </w:p>
    <w:p w14:paraId="1831AF43" w14:textId="1B15BBEF" w:rsidR="00381F2A" w:rsidRDefault="00381F2A" w:rsidP="007B0CE7">
      <w:pPr>
        <w:spacing w:after="0" w:line="23" w:lineRule="atLeast"/>
        <w:ind w:left="284" w:right="0" w:firstLine="0"/>
        <w:jc w:val="left"/>
      </w:pPr>
      <w:r>
        <w:t>Informace pro podávání stížností jsou součástí standardu č. 14.</w:t>
      </w:r>
    </w:p>
    <w:p w14:paraId="27DA418D" w14:textId="63C144DA" w:rsidR="00381F2A" w:rsidRDefault="00204C15" w:rsidP="00A443E8">
      <w:pPr>
        <w:spacing w:after="0" w:line="23" w:lineRule="atLeast"/>
        <w:ind w:left="284" w:right="0" w:firstLine="0"/>
      </w:pPr>
      <w:r>
        <w:t>Zákonný zástupce nebo jiná o</w:t>
      </w:r>
      <w:r w:rsidRPr="00204C15">
        <w:t xml:space="preserve">soba </w:t>
      </w:r>
      <w:r>
        <w:t xml:space="preserve">blízká </w:t>
      </w:r>
      <w:r w:rsidR="00381F2A">
        <w:t xml:space="preserve">mají právo podávat stížnost v případě, že je nespokojený s činností, komunikací, chováním </w:t>
      </w:r>
      <w:r w:rsidR="00A13149">
        <w:t>nebo postoji pracovníků ZDVOP Ch</w:t>
      </w:r>
      <w:r w:rsidR="00381F2A">
        <w:t xml:space="preserve">M, s kvalitou poskytované služby a to v jakémkoli ohledu. </w:t>
      </w:r>
    </w:p>
    <w:p w14:paraId="6996B6ED" w14:textId="77777777" w:rsidR="00381F2A" w:rsidRDefault="00381F2A" w:rsidP="00A443E8">
      <w:pPr>
        <w:spacing w:after="0" w:line="23" w:lineRule="atLeast"/>
        <w:ind w:left="284" w:right="0" w:firstLine="0"/>
      </w:pPr>
    </w:p>
    <w:p w14:paraId="7FB9A896" w14:textId="7F97F2B2" w:rsidR="00C34034" w:rsidRDefault="00381F2A" w:rsidP="00A443E8">
      <w:pPr>
        <w:spacing w:after="0" w:line="23" w:lineRule="atLeast"/>
        <w:ind w:left="284" w:right="0" w:firstLine="0"/>
      </w:pPr>
      <w:r>
        <w:rPr>
          <w:b/>
        </w:rPr>
        <w:t>Způsob podávání stížností</w:t>
      </w:r>
      <w:r>
        <w:t xml:space="preserve"> </w:t>
      </w:r>
    </w:p>
    <w:p w14:paraId="19F52B5F" w14:textId="1F153E78" w:rsidR="00381F2A" w:rsidRDefault="00381F2A" w:rsidP="00A443E8">
      <w:pPr>
        <w:pStyle w:val="Odstavecseseznamem"/>
        <w:numPr>
          <w:ilvl w:val="0"/>
          <w:numId w:val="24"/>
        </w:numPr>
        <w:spacing w:after="0" w:line="23" w:lineRule="atLeast"/>
        <w:ind w:left="284" w:right="0" w:firstLine="0"/>
      </w:pPr>
      <w:r>
        <w:t xml:space="preserve">osobně, telefonicky, e-mailem, písemně </w:t>
      </w:r>
      <w:r w:rsidR="00A13149">
        <w:t>na adresu ZDVOP Ch</w:t>
      </w:r>
      <w:r w:rsidR="00D8795D">
        <w:t xml:space="preserve">M </w:t>
      </w:r>
      <w:r>
        <w:t>nebo vhozením do</w:t>
      </w:r>
      <w:r w:rsidR="00A13149">
        <w:t> </w:t>
      </w:r>
      <w:r>
        <w:t>schránky důvěry,</w:t>
      </w:r>
    </w:p>
    <w:p w14:paraId="0AE64E7B" w14:textId="0332F4D0" w:rsidR="00F654AC" w:rsidRDefault="00F654AC" w:rsidP="00A443E8">
      <w:pPr>
        <w:pStyle w:val="Odstavecseseznamem"/>
        <w:numPr>
          <w:ilvl w:val="0"/>
          <w:numId w:val="24"/>
        </w:numPr>
        <w:spacing w:after="0" w:line="23" w:lineRule="atLeast"/>
        <w:ind w:left="284" w:right="0" w:firstLine="0"/>
      </w:pPr>
      <w:r>
        <w:t>možnost i anonymně.</w:t>
      </w:r>
    </w:p>
    <w:p w14:paraId="54E6728E" w14:textId="7A0D1885" w:rsidR="00F654AC" w:rsidRPr="00A13149" w:rsidRDefault="00F654AC" w:rsidP="00A443E8">
      <w:pPr>
        <w:spacing w:after="0" w:line="23" w:lineRule="atLeast"/>
        <w:ind w:left="284" w:right="0" w:firstLine="0"/>
        <w:rPr>
          <w:b/>
        </w:rPr>
      </w:pPr>
    </w:p>
    <w:p w14:paraId="6372A46B" w14:textId="38432C66" w:rsidR="00F654AC" w:rsidRPr="00A13149" w:rsidRDefault="00F654AC" w:rsidP="00A443E8">
      <w:pPr>
        <w:spacing w:after="0" w:line="23" w:lineRule="atLeast"/>
        <w:ind w:left="284" w:right="0" w:firstLine="0"/>
        <w:rPr>
          <w:b/>
        </w:rPr>
      </w:pPr>
      <w:r w:rsidRPr="00A13149">
        <w:rPr>
          <w:b/>
        </w:rPr>
        <w:t xml:space="preserve">Lhůta pro vyřízení stížnosti je stanovena na 30 kalendářních dnů ode dne jejího přijetí. </w:t>
      </w:r>
    </w:p>
    <w:p w14:paraId="3826C93E" w14:textId="77777777" w:rsidR="00204C15" w:rsidRDefault="00204C15" w:rsidP="00A443E8">
      <w:pPr>
        <w:spacing w:after="0" w:line="23" w:lineRule="atLeast"/>
        <w:ind w:left="284" w:right="0" w:firstLine="0"/>
        <w:jc w:val="left"/>
        <w:rPr>
          <w:b/>
        </w:rPr>
      </w:pPr>
    </w:p>
    <w:p w14:paraId="108591FC" w14:textId="34C9AE0C" w:rsidR="00C34034" w:rsidRDefault="00204C15" w:rsidP="00A443E8">
      <w:pPr>
        <w:spacing w:after="0" w:line="23" w:lineRule="atLeast"/>
        <w:ind w:left="284" w:right="0" w:firstLine="0"/>
        <w:jc w:val="left"/>
      </w:pPr>
      <w:r>
        <w:rPr>
          <w:b/>
        </w:rPr>
        <w:t>Dítě si má právo stěžovat</w:t>
      </w:r>
    </w:p>
    <w:p w14:paraId="6F3E1E07" w14:textId="77777777" w:rsidR="00C34034" w:rsidRDefault="001F33A9" w:rsidP="00A443E8">
      <w:pPr>
        <w:spacing w:after="0" w:line="23" w:lineRule="atLeast"/>
        <w:ind w:left="284" w:right="0" w:firstLine="0"/>
      </w:pPr>
      <w:r>
        <w:rPr>
          <w:b/>
        </w:rPr>
        <w:t>JAK SI MŮŽU STĚŽOVAT?</w:t>
      </w:r>
      <w:r>
        <w:t xml:space="preserve"> </w:t>
      </w:r>
    </w:p>
    <w:p w14:paraId="3D12D633" w14:textId="0C63F952" w:rsidR="00C2106B" w:rsidRDefault="001F33A9" w:rsidP="00A443E8">
      <w:pPr>
        <w:spacing w:after="0" w:line="23" w:lineRule="atLeast"/>
        <w:ind w:left="284" w:right="0" w:firstLine="0"/>
      </w:pPr>
      <w:r>
        <w:t xml:space="preserve">Stížnost </w:t>
      </w:r>
      <w:r>
        <w:rPr>
          <w:b/>
        </w:rPr>
        <w:t>můžu říct</w:t>
      </w:r>
      <w:r>
        <w:t xml:space="preserve"> kterémukoliv pracovníkovi ZDVOP</w:t>
      </w:r>
      <w:r w:rsidR="00A13149">
        <w:t xml:space="preserve"> Ch</w:t>
      </w:r>
      <w:r w:rsidR="0061371B">
        <w:t>M:</w:t>
      </w:r>
      <w:r w:rsidR="00A13149">
        <w:t xml:space="preserve"> </w:t>
      </w:r>
      <w:r>
        <w:t>sociální</w:t>
      </w:r>
      <w:r w:rsidR="0061371B">
        <w:t>mu pracovníkovi ZDV</w:t>
      </w:r>
      <w:r w:rsidR="00A13149">
        <w:t>OP Ch</w:t>
      </w:r>
      <w:r w:rsidR="0061371B">
        <w:t>M,</w:t>
      </w:r>
      <w:r>
        <w:t xml:space="preserve"> vedoucí</w:t>
      </w:r>
      <w:r w:rsidR="0061371B">
        <w:t xml:space="preserve"> služby</w:t>
      </w:r>
      <w:r>
        <w:t xml:space="preserve">, psycholožce, paní ředitelce. Ten si </w:t>
      </w:r>
      <w:r w:rsidR="0061371B">
        <w:t>ji</w:t>
      </w:r>
      <w:r>
        <w:t xml:space="preserve"> zapíše a předá svému nadřízenému. Stížnost taky můžu říct někomu, komu </w:t>
      </w:r>
      <w:r w:rsidR="0061371B">
        <w:t>věřím – svému</w:t>
      </w:r>
      <w:r>
        <w:t xml:space="preserve"> zástupci (např. rodi</w:t>
      </w:r>
      <w:r w:rsidR="00390EE6">
        <w:t>č, kamarád, učitelka</w:t>
      </w:r>
      <w:r>
        <w:t xml:space="preserve">), který ji může vyřídit za mě. </w:t>
      </w:r>
    </w:p>
    <w:p w14:paraId="16B02C7C" w14:textId="77777777" w:rsidR="00C2106B" w:rsidRDefault="00C2106B" w:rsidP="00A443E8">
      <w:pPr>
        <w:spacing w:after="0" w:line="23" w:lineRule="atLeast"/>
        <w:ind w:left="284" w:right="0" w:firstLine="0"/>
      </w:pPr>
    </w:p>
    <w:p w14:paraId="7FA74F3C" w14:textId="77777777" w:rsidR="00C34034" w:rsidRDefault="001F33A9" w:rsidP="00A443E8">
      <w:pPr>
        <w:spacing w:after="0" w:line="23" w:lineRule="atLeast"/>
        <w:ind w:left="284" w:right="0" w:firstLine="0"/>
      </w:pPr>
      <w:r>
        <w:t xml:space="preserve">Stížnost </w:t>
      </w:r>
      <w:r>
        <w:rPr>
          <w:b/>
        </w:rPr>
        <w:t>můžu taky napsat</w:t>
      </w:r>
      <w:r>
        <w:t xml:space="preserve"> na papír a</w:t>
      </w:r>
      <w:r>
        <w:rPr>
          <w:b/>
        </w:rPr>
        <w:t>:</w:t>
      </w:r>
      <w:r>
        <w:t xml:space="preserve">  </w:t>
      </w:r>
    </w:p>
    <w:p w14:paraId="5097A7DB" w14:textId="78F8DA59" w:rsidR="00C34034" w:rsidRDefault="001F33A9" w:rsidP="00A443E8">
      <w:pPr>
        <w:numPr>
          <w:ilvl w:val="0"/>
          <w:numId w:val="20"/>
        </w:numPr>
        <w:spacing w:after="0" w:line="23" w:lineRule="atLeast"/>
        <w:ind w:left="284" w:right="0" w:firstLine="0"/>
      </w:pPr>
      <w:r>
        <w:t>vhodit do schránk</w:t>
      </w:r>
      <w:r w:rsidR="00390EE6">
        <w:t>y důvěry</w:t>
      </w:r>
      <w:r w:rsidR="0061371B">
        <w:t>,</w:t>
      </w:r>
    </w:p>
    <w:p w14:paraId="3F093D8C" w14:textId="77777777" w:rsidR="0061371B" w:rsidRDefault="001F33A9" w:rsidP="00A443E8">
      <w:pPr>
        <w:numPr>
          <w:ilvl w:val="0"/>
          <w:numId w:val="20"/>
        </w:numPr>
        <w:spacing w:after="0" w:line="23" w:lineRule="atLeast"/>
        <w:ind w:left="284" w:right="0" w:firstLine="0"/>
      </w:pPr>
      <w:r>
        <w:t>předat kterémukoliv z pracovníků ZDVOP</w:t>
      </w:r>
      <w:r w:rsidR="0061371B">
        <w:t>,</w:t>
      </w:r>
    </w:p>
    <w:p w14:paraId="1C0FEF16" w14:textId="6CDA018A" w:rsidR="00C34034" w:rsidRDefault="001F33A9" w:rsidP="00A443E8">
      <w:pPr>
        <w:numPr>
          <w:ilvl w:val="0"/>
          <w:numId w:val="20"/>
        </w:numPr>
        <w:spacing w:after="0" w:line="23" w:lineRule="atLeast"/>
        <w:ind w:left="284" w:right="0" w:firstLine="0"/>
      </w:pPr>
      <w:r>
        <w:t>vhodit do poštovní schránky</w:t>
      </w:r>
      <w:r w:rsidR="0000345D">
        <w:t xml:space="preserve"> v prostorách zařízení,</w:t>
      </w:r>
    </w:p>
    <w:p w14:paraId="690CED12" w14:textId="77777777" w:rsidR="0000345D" w:rsidRDefault="001F33A9" w:rsidP="00A443E8">
      <w:pPr>
        <w:numPr>
          <w:ilvl w:val="0"/>
          <w:numId w:val="20"/>
        </w:numPr>
        <w:spacing w:after="0" w:line="23" w:lineRule="atLeast"/>
        <w:ind w:left="284" w:right="0" w:firstLine="0"/>
      </w:pPr>
      <w:r>
        <w:t>poslat poštou</w:t>
      </w:r>
      <w:r w:rsidR="0000345D">
        <w:t xml:space="preserve"> adresu Ti rádi sdělíme nebo pomůžeme napsat,</w:t>
      </w:r>
    </w:p>
    <w:p w14:paraId="6F087CE1" w14:textId="1F43C315" w:rsidR="00C34034" w:rsidRDefault="00D8795D" w:rsidP="00A443E8">
      <w:pPr>
        <w:numPr>
          <w:ilvl w:val="0"/>
          <w:numId w:val="20"/>
        </w:numPr>
        <w:spacing w:after="0" w:line="23" w:lineRule="atLeast"/>
        <w:ind w:left="284" w:right="0" w:firstLine="0"/>
      </w:pPr>
      <w:r>
        <w:t xml:space="preserve"> </w:t>
      </w:r>
      <w:r w:rsidR="001F33A9">
        <w:t>předat svému zástupci (např. rodiči, kamar</w:t>
      </w:r>
      <w:r w:rsidR="00390EE6">
        <w:t>ádovi, učitelce</w:t>
      </w:r>
      <w:r w:rsidR="001F33A9">
        <w:t>)</w:t>
      </w:r>
      <w:r w:rsidR="0000345D">
        <w:t>.</w:t>
      </w:r>
      <w:r w:rsidR="001F33A9">
        <w:t xml:space="preserve"> </w:t>
      </w:r>
    </w:p>
    <w:p w14:paraId="33ABC6CA" w14:textId="77777777" w:rsidR="00C34034" w:rsidRDefault="001F33A9" w:rsidP="00A443E8">
      <w:pPr>
        <w:spacing w:after="0" w:line="23" w:lineRule="atLeast"/>
        <w:ind w:left="284" w:right="0" w:firstLine="0"/>
        <w:jc w:val="left"/>
      </w:pPr>
      <w:r>
        <w:t xml:space="preserve"> </w:t>
      </w:r>
    </w:p>
    <w:p w14:paraId="5FF60162" w14:textId="197A6FFC" w:rsidR="00C34034" w:rsidRDefault="001F33A9" w:rsidP="00A443E8">
      <w:pPr>
        <w:spacing w:after="0" w:line="23" w:lineRule="atLeast"/>
        <w:ind w:left="284" w:right="0" w:firstLine="0"/>
      </w:pPr>
      <w:r>
        <w:t xml:space="preserve">Stížnost </w:t>
      </w:r>
      <w:r>
        <w:rPr>
          <w:b/>
        </w:rPr>
        <w:t>můžu napsat</w:t>
      </w:r>
      <w:r w:rsidR="001F5C47">
        <w:t xml:space="preserve"> e-mail:</w:t>
      </w:r>
      <w:r>
        <w:t xml:space="preserve"> </w:t>
      </w:r>
      <w:r w:rsidR="00390EE6">
        <w:rPr>
          <w:color w:val="0000FF"/>
          <w:u w:val="single" w:color="0000FF"/>
        </w:rPr>
        <w:t>zdvop@charita-most.cz</w:t>
      </w:r>
      <w:r>
        <w:t xml:space="preserve">. </w:t>
      </w:r>
    </w:p>
    <w:p w14:paraId="7B9FE9CF" w14:textId="77777777" w:rsidR="00C34034" w:rsidRDefault="001F33A9" w:rsidP="00A443E8">
      <w:pPr>
        <w:spacing w:after="0" w:line="23" w:lineRule="atLeast"/>
        <w:ind w:left="284" w:right="0" w:firstLine="0"/>
        <w:jc w:val="left"/>
      </w:pPr>
      <w:r>
        <w:t xml:space="preserve">  </w:t>
      </w:r>
    </w:p>
    <w:p w14:paraId="40D9A8E7" w14:textId="77777777" w:rsidR="00C34034" w:rsidRDefault="001F33A9" w:rsidP="00A443E8">
      <w:pPr>
        <w:spacing w:after="0" w:line="23" w:lineRule="atLeast"/>
        <w:ind w:left="284" w:right="0" w:firstLine="0"/>
      </w:pPr>
      <w:r>
        <w:rPr>
          <w:b/>
        </w:rPr>
        <w:t xml:space="preserve">MUSÍM SE PODEPSAT? </w:t>
      </w:r>
    </w:p>
    <w:p w14:paraId="793185C0" w14:textId="77777777" w:rsidR="00C34034" w:rsidRDefault="001F33A9" w:rsidP="00A443E8">
      <w:pPr>
        <w:spacing w:after="0" w:line="23" w:lineRule="atLeast"/>
        <w:ind w:left="284" w:right="0" w:firstLine="0"/>
      </w:pPr>
      <w:r>
        <w:t>Na papír (nebo do e-mailu) se stížností se nemusím podepsat, když nechci. Odpověď mi přijde na e-mail nebo bude vyvěšena u schrán</w:t>
      </w:r>
      <w:r w:rsidR="00390EE6">
        <w:t xml:space="preserve">ky důvěry. </w:t>
      </w:r>
    </w:p>
    <w:p w14:paraId="7BE4FCCD" w14:textId="77777777" w:rsidR="00C34034" w:rsidRDefault="001F33A9" w:rsidP="00A443E8">
      <w:pPr>
        <w:spacing w:after="0" w:line="23" w:lineRule="atLeast"/>
        <w:ind w:left="284" w:right="0" w:firstLine="0"/>
        <w:jc w:val="left"/>
      </w:pPr>
      <w:r>
        <w:t xml:space="preserve"> </w:t>
      </w:r>
    </w:p>
    <w:p w14:paraId="1AC32D9A" w14:textId="77777777" w:rsidR="00C34034" w:rsidRDefault="001F33A9" w:rsidP="00A443E8">
      <w:pPr>
        <w:spacing w:after="0" w:line="23" w:lineRule="atLeast"/>
        <w:ind w:left="284" w:right="0" w:firstLine="0"/>
      </w:pPr>
      <w:r>
        <w:rPr>
          <w:b/>
        </w:rPr>
        <w:t xml:space="preserve">KDY MI NĚKDO ODPOVÍ? </w:t>
      </w:r>
    </w:p>
    <w:p w14:paraId="4CB91A6D" w14:textId="77777777" w:rsidR="00C34034" w:rsidRDefault="001F33A9" w:rsidP="00A443E8">
      <w:pPr>
        <w:spacing w:after="0" w:line="23" w:lineRule="atLeast"/>
        <w:ind w:left="284" w:right="0" w:firstLine="0"/>
      </w:pPr>
      <w:r>
        <w:t xml:space="preserve">Odpověď dostanu co nejdříve, nejdéle můžu čekat 30 dní. </w:t>
      </w:r>
    </w:p>
    <w:p w14:paraId="7437AB40" w14:textId="77777777" w:rsidR="00C34034" w:rsidRDefault="001F33A9" w:rsidP="00A443E8">
      <w:pPr>
        <w:spacing w:after="0" w:line="23" w:lineRule="atLeast"/>
        <w:ind w:left="284" w:right="0" w:firstLine="0"/>
        <w:jc w:val="left"/>
      </w:pPr>
      <w:r>
        <w:t xml:space="preserve"> </w:t>
      </w:r>
    </w:p>
    <w:p w14:paraId="384A2D90" w14:textId="77777777" w:rsidR="00C34034" w:rsidRDefault="001F33A9" w:rsidP="00A443E8">
      <w:pPr>
        <w:spacing w:after="0" w:line="23" w:lineRule="atLeast"/>
        <w:ind w:left="284" w:right="0" w:firstLine="0"/>
      </w:pPr>
      <w:r>
        <w:rPr>
          <w:b/>
        </w:rPr>
        <w:t>CO SE S MOU STÍŽNOSTÍ BUDE DĚLAT?</w:t>
      </w:r>
      <w:r>
        <w:t xml:space="preserve"> </w:t>
      </w:r>
    </w:p>
    <w:p w14:paraId="10C2CD39" w14:textId="7194DD92" w:rsidR="00204C15" w:rsidRDefault="001F33A9" w:rsidP="00A443E8">
      <w:pPr>
        <w:spacing w:after="0" w:line="23" w:lineRule="atLeast"/>
        <w:ind w:left="284" w:right="0" w:firstLine="0"/>
      </w:pPr>
      <w:r>
        <w:t>Stížnost</w:t>
      </w:r>
      <w:r w:rsidR="0000345D">
        <w:t xml:space="preserve"> si vyzvedne sociální pracovník ZDVOP CHM, </w:t>
      </w:r>
      <w:r>
        <w:t xml:space="preserve">bude </w:t>
      </w:r>
      <w:r w:rsidR="0000345D">
        <w:t>hledat možnosti</w:t>
      </w:r>
      <w:r>
        <w:t>, co se dá pro</w:t>
      </w:r>
      <w:r w:rsidR="0000345D">
        <w:t xml:space="preserve"> Tebe</w:t>
      </w:r>
      <w:r>
        <w:t xml:space="preserve"> </w:t>
      </w:r>
      <w:r w:rsidR="00A13149">
        <w:t>udělat,</w:t>
      </w:r>
      <w:r w:rsidR="0000345D">
        <w:t xml:space="preserve"> a napíše </w:t>
      </w:r>
      <w:r w:rsidR="00204C15">
        <w:t>Ti,</w:t>
      </w:r>
      <w:r w:rsidR="0000345D">
        <w:t xml:space="preserve"> jak to dopadlo.</w:t>
      </w:r>
    </w:p>
    <w:p w14:paraId="7E20B70F" w14:textId="77777777" w:rsidR="00204C15" w:rsidRDefault="00204C15" w:rsidP="00A443E8">
      <w:pPr>
        <w:spacing w:after="0" w:line="23" w:lineRule="atLeast"/>
        <w:ind w:left="284" w:right="0" w:firstLine="0"/>
        <w:jc w:val="left"/>
      </w:pPr>
      <w:r>
        <w:br w:type="page"/>
      </w:r>
    </w:p>
    <w:p w14:paraId="59DBF7C9" w14:textId="77777777" w:rsidR="00C34034" w:rsidRDefault="001F33A9" w:rsidP="00A443E8">
      <w:pPr>
        <w:pBdr>
          <w:top w:val="single" w:sz="4" w:space="0" w:color="000000"/>
          <w:left w:val="single" w:sz="4" w:space="0" w:color="000000"/>
          <w:bottom w:val="single" w:sz="4" w:space="0" w:color="000000"/>
          <w:right w:val="single" w:sz="4" w:space="0" w:color="000000"/>
        </w:pBdr>
        <w:shd w:val="clear" w:color="auto" w:fill="FFFF00"/>
        <w:spacing w:after="0" w:line="23" w:lineRule="atLeast"/>
        <w:ind w:left="284" w:right="128" w:firstLine="0"/>
        <w:jc w:val="center"/>
      </w:pPr>
      <w:r>
        <w:rPr>
          <w:b/>
        </w:rPr>
        <w:lastRenderedPageBreak/>
        <w:t xml:space="preserve">ZÁVĚREČNÁ USTANOVENÍ </w:t>
      </w:r>
    </w:p>
    <w:p w14:paraId="63519BDD" w14:textId="77777777" w:rsidR="00B65378" w:rsidRDefault="00B65378" w:rsidP="00A443E8">
      <w:pPr>
        <w:spacing w:after="0" w:line="23" w:lineRule="atLeast"/>
        <w:ind w:left="284" w:right="0" w:firstLine="0"/>
      </w:pPr>
    </w:p>
    <w:p w14:paraId="17CC2389" w14:textId="03FEDC2F" w:rsidR="00C34034" w:rsidRDefault="00204C15" w:rsidP="00A443E8">
      <w:pPr>
        <w:spacing w:after="0" w:line="23" w:lineRule="atLeast"/>
        <w:ind w:left="284" w:right="0" w:firstLine="0"/>
      </w:pPr>
      <w:r>
        <w:t>K</w:t>
      </w:r>
      <w:r w:rsidR="00A13149">
        <w:t>aždé dítě, přijímané do ZDVOP Ch</w:t>
      </w:r>
      <w:r>
        <w:t>M je prokazatelným způsobem s přihlédnutím k věku a</w:t>
      </w:r>
      <w:r w:rsidR="00A13149">
        <w:t> </w:t>
      </w:r>
      <w:r>
        <w:t>jeho rozumovým schopnostem seznámeno</w:t>
      </w:r>
      <w:r w:rsidR="002F58B5">
        <w:t xml:space="preserve"> s</w:t>
      </w:r>
      <w:r w:rsidR="00A13149">
        <w:t>ociálním pracovníkem ZDVOP Ch</w:t>
      </w:r>
      <w:r w:rsidR="008C4E5B">
        <w:t xml:space="preserve">M </w:t>
      </w:r>
      <w:r>
        <w:t>s</w:t>
      </w:r>
      <w:r w:rsidR="002F58B5">
        <w:t xml:space="preserve"> obsahem </w:t>
      </w:r>
      <w:r w:rsidR="001F33A9">
        <w:t>Vnitřní</w:t>
      </w:r>
      <w:r w:rsidR="002F58B5">
        <w:t>ho</w:t>
      </w:r>
      <w:r w:rsidR="001F33A9">
        <w:t xml:space="preserve"> řád</w:t>
      </w:r>
      <w:r w:rsidR="002F58B5">
        <w:t>u</w:t>
      </w:r>
      <w:r w:rsidR="001F33A9">
        <w:t xml:space="preserve"> ZDVOP</w:t>
      </w:r>
      <w:r w:rsidR="00A13149">
        <w:t xml:space="preserve"> Ch</w:t>
      </w:r>
      <w:r w:rsidR="0061371B">
        <w:t>M</w:t>
      </w:r>
      <w:r w:rsidR="00A13149">
        <w:t>. Vnitřní řád ZDVOP Ch</w:t>
      </w:r>
      <w:r w:rsidR="002F58B5">
        <w:t xml:space="preserve">M je </w:t>
      </w:r>
      <w:r w:rsidR="0061371B">
        <w:t>dětem</w:t>
      </w:r>
      <w:r w:rsidR="001F33A9">
        <w:t xml:space="preserve"> k dispozici </w:t>
      </w:r>
      <w:r w:rsidR="0061371B">
        <w:t>u</w:t>
      </w:r>
      <w:r w:rsidR="00A13149">
        <w:t> </w:t>
      </w:r>
      <w:r w:rsidR="0061371B">
        <w:t xml:space="preserve">vstupních dveří </w:t>
      </w:r>
      <w:r w:rsidR="001F33A9">
        <w:t xml:space="preserve">na </w:t>
      </w:r>
      <w:r w:rsidR="0061371B">
        <w:t>nástěnce</w:t>
      </w:r>
      <w:r w:rsidR="002F58B5">
        <w:t xml:space="preserve">, na požádání je kdykoli předložen dětem a dalším osobám v písemné podobě. </w:t>
      </w:r>
      <w:r w:rsidR="001F33A9">
        <w:t xml:space="preserve">Tento vnitřní řád je také vyvěšen na webových stránkách </w:t>
      </w:r>
      <w:r w:rsidR="00390EE6">
        <w:t>www.charita-most</w:t>
      </w:r>
      <w:r w:rsidR="001F33A9">
        <w:t xml:space="preserve">. </w:t>
      </w:r>
    </w:p>
    <w:p w14:paraId="0D7BF792" w14:textId="77777777" w:rsidR="00C34034" w:rsidRDefault="001F33A9" w:rsidP="00A443E8">
      <w:pPr>
        <w:spacing w:after="0" w:line="23" w:lineRule="atLeast"/>
        <w:ind w:left="284" w:right="0" w:firstLine="0"/>
        <w:jc w:val="left"/>
      </w:pPr>
      <w:r>
        <w:t xml:space="preserve"> </w:t>
      </w:r>
    </w:p>
    <w:p w14:paraId="0B91BE86" w14:textId="4F52A643" w:rsidR="00880B3D" w:rsidRDefault="001F33A9" w:rsidP="00A443E8">
      <w:pPr>
        <w:spacing w:after="0" w:line="23" w:lineRule="atLeast"/>
        <w:ind w:left="284" w:right="0" w:firstLine="0"/>
      </w:pPr>
      <w:r w:rsidRPr="00880B3D">
        <w:t xml:space="preserve">Seznámení </w:t>
      </w:r>
      <w:r w:rsidR="002F58B5" w:rsidRPr="00880B3D">
        <w:t xml:space="preserve">s vnitřním řádem </w:t>
      </w:r>
      <w:r w:rsidRPr="00880B3D">
        <w:t>se stvrzuje podpisem dítěte</w:t>
      </w:r>
      <w:r w:rsidR="00390EE6" w:rsidRPr="00880B3D">
        <w:t xml:space="preserve"> (pokud je to možné)</w:t>
      </w:r>
      <w:r w:rsidRPr="00880B3D">
        <w:t xml:space="preserve"> a </w:t>
      </w:r>
      <w:r w:rsidR="00880B3D">
        <w:t>zákonného zástupce na dokumentu Seznámení s pravidly, který je po podpisu založen do spisu dítěte.</w:t>
      </w:r>
    </w:p>
    <w:p w14:paraId="67D54360" w14:textId="31C91E07" w:rsidR="00C34034" w:rsidRDefault="001F33A9" w:rsidP="00A443E8">
      <w:pPr>
        <w:spacing w:after="0" w:line="23" w:lineRule="atLeast"/>
        <w:ind w:left="284" w:right="0" w:firstLine="0"/>
      </w:pPr>
      <w:r>
        <w:t xml:space="preserve"> </w:t>
      </w:r>
    </w:p>
    <w:p w14:paraId="3425BB33" w14:textId="77777777" w:rsidR="00880B3D" w:rsidRDefault="00880B3D" w:rsidP="00880B3D">
      <w:pPr>
        <w:spacing w:after="0" w:line="23" w:lineRule="atLeast"/>
        <w:ind w:left="284" w:right="0" w:firstLine="0"/>
        <w:jc w:val="left"/>
      </w:pPr>
    </w:p>
    <w:p w14:paraId="4EB2F807" w14:textId="77777777" w:rsidR="00880B3D" w:rsidRDefault="00880B3D" w:rsidP="00880B3D">
      <w:pPr>
        <w:spacing w:after="0" w:line="23" w:lineRule="atLeast"/>
        <w:ind w:left="284" w:right="0" w:firstLine="0"/>
        <w:jc w:val="left"/>
      </w:pPr>
    </w:p>
    <w:p w14:paraId="71171C39" w14:textId="77777777" w:rsidR="00880B3D" w:rsidRDefault="00880B3D" w:rsidP="00880B3D">
      <w:pPr>
        <w:spacing w:after="0" w:line="23" w:lineRule="atLeast"/>
        <w:ind w:left="284" w:right="0" w:firstLine="0"/>
        <w:jc w:val="left"/>
      </w:pPr>
    </w:p>
    <w:p w14:paraId="5FCF02BD" w14:textId="77777777" w:rsidR="00880B3D" w:rsidRDefault="00880B3D" w:rsidP="00880B3D">
      <w:pPr>
        <w:spacing w:after="0" w:line="23" w:lineRule="atLeast"/>
        <w:ind w:left="284" w:right="0" w:firstLine="0"/>
        <w:jc w:val="left"/>
      </w:pPr>
    </w:p>
    <w:p w14:paraId="259080C8" w14:textId="77777777" w:rsidR="00880B3D" w:rsidRDefault="00880B3D" w:rsidP="00880B3D">
      <w:pPr>
        <w:spacing w:after="0" w:line="23" w:lineRule="atLeast"/>
        <w:ind w:left="284" w:right="0" w:firstLine="0"/>
        <w:jc w:val="left"/>
      </w:pPr>
    </w:p>
    <w:p w14:paraId="7DAFB345" w14:textId="77777777" w:rsidR="00880B3D" w:rsidRDefault="00880B3D" w:rsidP="00880B3D">
      <w:pPr>
        <w:spacing w:after="0" w:line="23" w:lineRule="atLeast"/>
        <w:ind w:left="284" w:right="0" w:firstLine="0"/>
        <w:jc w:val="left"/>
      </w:pPr>
    </w:p>
    <w:p w14:paraId="593515D0" w14:textId="77777777" w:rsidR="00880B3D" w:rsidRDefault="00880B3D" w:rsidP="00880B3D">
      <w:pPr>
        <w:spacing w:after="0" w:line="23" w:lineRule="atLeast"/>
        <w:ind w:left="284" w:right="0" w:firstLine="0"/>
        <w:jc w:val="left"/>
      </w:pPr>
    </w:p>
    <w:p w14:paraId="6CF781B2" w14:textId="77777777" w:rsidR="00880B3D" w:rsidRDefault="00880B3D" w:rsidP="00880B3D">
      <w:pPr>
        <w:spacing w:after="0" w:line="23" w:lineRule="atLeast"/>
        <w:ind w:left="284" w:right="0" w:firstLine="0"/>
        <w:jc w:val="left"/>
      </w:pPr>
    </w:p>
    <w:p w14:paraId="5F91EAC8" w14:textId="77777777" w:rsidR="00880B3D" w:rsidRDefault="00880B3D" w:rsidP="00880B3D">
      <w:pPr>
        <w:spacing w:after="0" w:line="23" w:lineRule="atLeast"/>
        <w:ind w:left="284" w:right="0" w:firstLine="0"/>
        <w:jc w:val="left"/>
      </w:pPr>
    </w:p>
    <w:p w14:paraId="308E4265" w14:textId="77777777" w:rsidR="00880B3D" w:rsidRDefault="00880B3D" w:rsidP="00880B3D">
      <w:pPr>
        <w:spacing w:after="0" w:line="23" w:lineRule="atLeast"/>
        <w:ind w:left="284" w:right="0" w:firstLine="0"/>
        <w:jc w:val="left"/>
      </w:pPr>
    </w:p>
    <w:p w14:paraId="7BA1C4CE" w14:textId="77777777" w:rsidR="00880B3D" w:rsidRDefault="00880B3D" w:rsidP="00880B3D">
      <w:pPr>
        <w:spacing w:after="0" w:line="23" w:lineRule="atLeast"/>
        <w:ind w:left="284" w:right="0" w:firstLine="0"/>
        <w:jc w:val="left"/>
      </w:pPr>
    </w:p>
    <w:p w14:paraId="388FFB3A" w14:textId="77777777" w:rsidR="00880B3D" w:rsidRDefault="00880B3D" w:rsidP="00880B3D">
      <w:pPr>
        <w:spacing w:after="0" w:line="23" w:lineRule="atLeast"/>
        <w:ind w:left="284" w:right="0" w:firstLine="0"/>
        <w:jc w:val="left"/>
      </w:pPr>
    </w:p>
    <w:p w14:paraId="1C2AF03A" w14:textId="037404B2" w:rsidR="00880B3D" w:rsidRDefault="00880B3D" w:rsidP="00880B3D">
      <w:pPr>
        <w:spacing w:after="0" w:line="23" w:lineRule="atLeast"/>
        <w:ind w:left="284" w:right="0" w:firstLine="0"/>
        <w:jc w:val="left"/>
      </w:pPr>
    </w:p>
    <w:p w14:paraId="14E4C3BC" w14:textId="2735B713" w:rsidR="00880B3D" w:rsidRDefault="00880B3D" w:rsidP="00880B3D">
      <w:pPr>
        <w:spacing w:after="0" w:line="23" w:lineRule="atLeast"/>
        <w:ind w:left="284" w:right="0" w:firstLine="0"/>
        <w:jc w:val="left"/>
      </w:pPr>
    </w:p>
    <w:p w14:paraId="52BD1B15" w14:textId="77777777" w:rsidR="00880B3D" w:rsidRDefault="00880B3D" w:rsidP="00880B3D">
      <w:pPr>
        <w:spacing w:after="0" w:line="23" w:lineRule="atLeast"/>
        <w:ind w:left="284" w:right="0" w:firstLine="0"/>
        <w:jc w:val="left"/>
      </w:pPr>
    </w:p>
    <w:p w14:paraId="76F16D39" w14:textId="06A5A801" w:rsidR="00C34034" w:rsidRDefault="001F33A9" w:rsidP="00880B3D">
      <w:pPr>
        <w:spacing w:after="0" w:line="23" w:lineRule="atLeast"/>
        <w:ind w:left="284" w:right="0" w:firstLine="0"/>
        <w:jc w:val="left"/>
      </w:pPr>
      <w:r w:rsidRPr="00880B3D">
        <w:t>T</w:t>
      </w:r>
      <w:r w:rsidR="00390EE6" w:rsidRPr="00880B3D">
        <w:t>ento</w:t>
      </w:r>
      <w:r w:rsidR="00880B3D" w:rsidRPr="00880B3D">
        <w:t xml:space="preserve"> vnitřní řád je účinný od 01. 01</w:t>
      </w:r>
      <w:r w:rsidR="00B005DF" w:rsidRPr="00880B3D">
        <w:t>. 202</w:t>
      </w:r>
      <w:r w:rsidR="00880B3D" w:rsidRPr="00880B3D">
        <w:t>4</w:t>
      </w:r>
      <w:r w:rsidR="00B005DF" w:rsidRPr="00880B3D">
        <w:t>, poslední aktualizace 01. 0</w:t>
      </w:r>
      <w:r w:rsidR="0061371B" w:rsidRPr="00880B3D">
        <w:t>9</w:t>
      </w:r>
      <w:r w:rsidR="00B005DF" w:rsidRPr="00880B3D">
        <w:t>. 20</w:t>
      </w:r>
      <w:r w:rsidR="0061371B" w:rsidRPr="00880B3D">
        <w:t>21</w:t>
      </w:r>
      <w:r w:rsidR="00B005DF" w:rsidRPr="00880B3D">
        <w:t>.</w:t>
      </w:r>
    </w:p>
    <w:p w14:paraId="1932EBA2" w14:textId="1BB28095" w:rsidR="00C34034" w:rsidRDefault="001F33A9" w:rsidP="00A443E8">
      <w:pPr>
        <w:spacing w:after="0" w:line="23" w:lineRule="atLeast"/>
        <w:ind w:left="284" w:right="0" w:firstLine="0"/>
      </w:pPr>
      <w:r>
        <w:t xml:space="preserve">Schválila: Mgr. </w:t>
      </w:r>
      <w:r w:rsidR="0061371B">
        <w:t>Světlana Nikolova</w:t>
      </w:r>
      <w:r>
        <w:t xml:space="preserve">, ředitelka zařízení </w:t>
      </w:r>
    </w:p>
    <w:p w14:paraId="51867520" w14:textId="77777777" w:rsidR="00C34034" w:rsidRDefault="001F33A9" w:rsidP="00A443E8">
      <w:pPr>
        <w:spacing w:after="0" w:line="23" w:lineRule="atLeast"/>
        <w:ind w:left="284" w:right="0" w:firstLine="0"/>
        <w:jc w:val="left"/>
      </w:pPr>
      <w:r>
        <w:rPr>
          <w:b/>
        </w:rPr>
        <w:t xml:space="preserve"> </w:t>
      </w:r>
    </w:p>
    <w:p w14:paraId="5C1A7841" w14:textId="77777777" w:rsidR="00A65ECE" w:rsidRDefault="00A65ECE" w:rsidP="00013EDA">
      <w:pPr>
        <w:spacing w:after="160" w:line="259" w:lineRule="auto"/>
        <w:ind w:left="284" w:right="0" w:firstLine="0"/>
        <w:jc w:val="left"/>
      </w:pPr>
      <w:r>
        <w:br w:type="page"/>
      </w:r>
    </w:p>
    <w:p w14:paraId="0B67BE48" w14:textId="77777777" w:rsidR="00880B3D" w:rsidRDefault="00880B3D" w:rsidP="00013EDA">
      <w:pPr>
        <w:spacing w:after="0" w:line="274" w:lineRule="auto"/>
        <w:ind w:left="284" w:right="0" w:firstLine="0"/>
        <w:jc w:val="left"/>
      </w:pPr>
    </w:p>
    <w:p w14:paraId="3E7C9DEF" w14:textId="360FE026" w:rsidR="00880B3D" w:rsidRDefault="00880B3D" w:rsidP="00013EDA">
      <w:pPr>
        <w:spacing w:after="0" w:line="274" w:lineRule="auto"/>
        <w:ind w:left="284" w:right="0" w:firstLine="0"/>
        <w:jc w:val="left"/>
      </w:pPr>
      <w:r>
        <w:t>Příloha 1. – Vnitřní řád – seznámení zaměstnanci</w:t>
      </w:r>
    </w:p>
    <w:p w14:paraId="69FDF957" w14:textId="77777777" w:rsidR="00880B3D" w:rsidRDefault="00880B3D" w:rsidP="00013EDA">
      <w:pPr>
        <w:spacing w:after="0" w:line="274" w:lineRule="auto"/>
        <w:ind w:left="284" w:right="0" w:firstLine="0"/>
        <w:jc w:val="left"/>
      </w:pPr>
    </w:p>
    <w:p w14:paraId="7E844B8C" w14:textId="4DC3C233" w:rsidR="00C34034" w:rsidRDefault="001F33A9" w:rsidP="00013EDA">
      <w:pPr>
        <w:spacing w:after="0" w:line="274" w:lineRule="auto"/>
        <w:ind w:left="284" w:right="0" w:firstLine="0"/>
        <w:jc w:val="left"/>
      </w:pPr>
      <w:r>
        <w:t xml:space="preserve">Stvrzuji svým podpisem, že jsem byl/a seznámen/a s Vnitřním řádem </w:t>
      </w:r>
      <w:r w:rsidR="009E2663">
        <w:t>Z</w:t>
      </w:r>
      <w:r>
        <w:t xml:space="preserve">ařízení pro děti vyžadující okamžitou pomoc </w:t>
      </w:r>
      <w:r w:rsidR="009E2663">
        <w:t>Charity Most</w:t>
      </w:r>
      <w:r w:rsidR="0061371B">
        <w:t xml:space="preserve">, </w:t>
      </w:r>
      <w:r w:rsidR="009E2663">
        <w:t>j</w:t>
      </w:r>
      <w:r>
        <w:t>eho obsahu rozumím a budu se jím řídit.</w:t>
      </w:r>
      <w:r>
        <w:rPr>
          <w:rFonts w:ascii="Times New Roman" w:eastAsia="Times New Roman" w:hAnsi="Times New Roman" w:cs="Times New Roman"/>
          <w:b/>
        </w:rPr>
        <w:t xml:space="preserve"> </w:t>
      </w:r>
    </w:p>
    <w:tbl>
      <w:tblPr>
        <w:tblStyle w:val="TableGrid"/>
        <w:tblW w:w="9213" w:type="dxa"/>
        <w:tblInd w:w="-96" w:type="dxa"/>
        <w:tblCellMar>
          <w:top w:w="50" w:type="dxa"/>
          <w:left w:w="108" w:type="dxa"/>
          <w:right w:w="115" w:type="dxa"/>
        </w:tblCellMar>
        <w:tblLook w:val="04A0" w:firstRow="1" w:lastRow="0" w:firstColumn="1" w:lastColumn="0" w:noHBand="0" w:noVBand="1"/>
      </w:tblPr>
      <w:tblGrid>
        <w:gridCol w:w="3654"/>
        <w:gridCol w:w="1985"/>
        <w:gridCol w:w="3574"/>
      </w:tblGrid>
      <w:tr w:rsidR="00C34034" w14:paraId="334C75B9" w14:textId="77777777" w:rsidTr="00ED78D7">
        <w:trPr>
          <w:trHeight w:val="816"/>
        </w:trPr>
        <w:tc>
          <w:tcPr>
            <w:tcW w:w="3654" w:type="dxa"/>
            <w:tcBorders>
              <w:top w:val="single" w:sz="4" w:space="0" w:color="000000"/>
              <w:left w:val="single" w:sz="4" w:space="0" w:color="000000"/>
              <w:bottom w:val="single" w:sz="4" w:space="0" w:color="000000"/>
              <w:right w:val="single" w:sz="4" w:space="0" w:color="000000"/>
            </w:tcBorders>
          </w:tcPr>
          <w:p w14:paraId="77579006"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753D24C5" w14:textId="77777777" w:rsidR="00C34034" w:rsidRDefault="004F3B23" w:rsidP="00013EDA">
            <w:pPr>
              <w:spacing w:after="0" w:line="259" w:lineRule="auto"/>
              <w:ind w:left="284" w:right="0" w:firstLine="0"/>
              <w:jc w:val="center"/>
            </w:pPr>
            <w:r>
              <w:rPr>
                <w:b/>
              </w:rPr>
              <w:t>Příjmení, jméno</w:t>
            </w:r>
          </w:p>
          <w:p w14:paraId="45B89DAA"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6856596" w14:textId="77777777" w:rsidR="00C34034" w:rsidRDefault="001F33A9" w:rsidP="00013EDA">
            <w:pPr>
              <w:spacing w:after="0" w:line="259" w:lineRule="auto"/>
              <w:ind w:left="284" w:right="0" w:firstLine="0"/>
              <w:jc w:val="left"/>
            </w:pPr>
            <w:r>
              <w:t xml:space="preserve"> </w:t>
            </w:r>
          </w:p>
          <w:p w14:paraId="56971BBC" w14:textId="77777777" w:rsidR="00C34034" w:rsidRDefault="001F33A9" w:rsidP="00013EDA">
            <w:pPr>
              <w:spacing w:after="0" w:line="259" w:lineRule="auto"/>
              <w:ind w:left="284" w:right="0" w:firstLine="0"/>
              <w:jc w:val="center"/>
            </w:pPr>
            <w:r>
              <w:rPr>
                <w:b/>
              </w:rPr>
              <w:t>Datum</w:t>
            </w:r>
            <w:r>
              <w:t xml:space="preserve"> </w:t>
            </w:r>
          </w:p>
          <w:p w14:paraId="7E0FD8E1"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1002AEC"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3E7B6AE3" w14:textId="77777777" w:rsidR="00C34034" w:rsidRDefault="001F33A9" w:rsidP="00013EDA">
            <w:pPr>
              <w:spacing w:after="0" w:line="259" w:lineRule="auto"/>
              <w:ind w:left="284" w:right="0" w:firstLine="0"/>
              <w:jc w:val="center"/>
            </w:pPr>
            <w:r>
              <w:rPr>
                <w:b/>
              </w:rPr>
              <w:t>Podpis</w:t>
            </w:r>
            <w:r>
              <w:t xml:space="preserve"> </w:t>
            </w:r>
          </w:p>
          <w:p w14:paraId="1FC0676D"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71153589"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174D0BBB"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01C7D064"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923C6E"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2A253955"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311F3231"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55B3C9CC"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6D5168DB"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73079EA"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9C1F6A0"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4603638B"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14D54204"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5452607A"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74C1E08"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E290075"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60EACEFA" w14:textId="77777777" w:rsidTr="00ED78D7">
        <w:trPr>
          <w:trHeight w:val="564"/>
        </w:trPr>
        <w:tc>
          <w:tcPr>
            <w:tcW w:w="3654" w:type="dxa"/>
            <w:tcBorders>
              <w:top w:val="single" w:sz="4" w:space="0" w:color="000000"/>
              <w:left w:val="single" w:sz="4" w:space="0" w:color="000000"/>
              <w:bottom w:val="single" w:sz="4" w:space="0" w:color="000000"/>
              <w:right w:val="single" w:sz="4" w:space="0" w:color="000000"/>
            </w:tcBorders>
          </w:tcPr>
          <w:p w14:paraId="0B0E9993"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4A265A38"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5FEA90"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46B67672"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09D5B908"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2B132550"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188B3566"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8C3A89"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31AE6141"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58FB2CA3"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67282725"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0A729BF9"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D657A7"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5EED8459"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C34034" w14:paraId="63784A2A"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36EC4F0B"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p w14:paraId="22A12D11"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4AB760"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c>
          <w:tcPr>
            <w:tcW w:w="3574" w:type="dxa"/>
            <w:tcBorders>
              <w:top w:val="single" w:sz="4" w:space="0" w:color="000000"/>
              <w:left w:val="single" w:sz="4" w:space="0" w:color="000000"/>
              <w:bottom w:val="single" w:sz="4" w:space="0" w:color="000000"/>
              <w:right w:val="single" w:sz="4" w:space="0" w:color="000000"/>
            </w:tcBorders>
          </w:tcPr>
          <w:p w14:paraId="79699B50" w14:textId="77777777" w:rsidR="00C34034" w:rsidRDefault="001F33A9" w:rsidP="00013EDA">
            <w:pPr>
              <w:spacing w:after="0" w:line="259" w:lineRule="auto"/>
              <w:ind w:left="284" w:right="0" w:firstLine="0"/>
              <w:jc w:val="left"/>
            </w:pPr>
            <w:r>
              <w:rPr>
                <w:rFonts w:ascii="Times New Roman" w:eastAsia="Times New Roman" w:hAnsi="Times New Roman" w:cs="Times New Roman"/>
                <w:sz w:val="24"/>
              </w:rPr>
              <w:t xml:space="preserve"> </w:t>
            </w:r>
          </w:p>
        </w:tc>
      </w:tr>
      <w:tr w:rsidR="004F3B23" w14:paraId="106EB016"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18C22213"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6AA1ED32"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61157D24"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5D96B13D"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016605F3"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41FEF978"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6DB5414A"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4FFE86D7"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791A46A6"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0015582D"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4DE47237"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3CF6EB83"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7287CBEE"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5EA763E4"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56B01A89"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58E733C4"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67B5D016"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44FCD17B"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31FD2E55"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58CFD30A"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38B9CB95"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4AC3E3C0"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580527AC"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435E5977"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37E01381"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2A5912C8"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3632511B"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268320E0"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159B1036"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78C9A342"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6A890B4B"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677555CB"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0F91090B"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4A14B267"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170CF73B"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4D057B26"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1B6931E7"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2DAC26A3"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40530C23"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r w:rsidR="004F3B23" w14:paraId="23B7A11A" w14:textId="77777777" w:rsidTr="00ED78D7">
        <w:trPr>
          <w:trHeight w:val="562"/>
        </w:trPr>
        <w:tc>
          <w:tcPr>
            <w:tcW w:w="3654" w:type="dxa"/>
            <w:tcBorders>
              <w:top w:val="single" w:sz="4" w:space="0" w:color="000000"/>
              <w:left w:val="single" w:sz="4" w:space="0" w:color="000000"/>
              <w:bottom w:val="single" w:sz="4" w:space="0" w:color="000000"/>
              <w:right w:val="single" w:sz="4" w:space="0" w:color="000000"/>
            </w:tcBorders>
          </w:tcPr>
          <w:p w14:paraId="665231E0"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7A504CBE"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c>
          <w:tcPr>
            <w:tcW w:w="3574" w:type="dxa"/>
            <w:tcBorders>
              <w:top w:val="single" w:sz="4" w:space="0" w:color="000000"/>
              <w:left w:val="single" w:sz="4" w:space="0" w:color="000000"/>
              <w:bottom w:val="single" w:sz="4" w:space="0" w:color="000000"/>
              <w:right w:val="single" w:sz="4" w:space="0" w:color="000000"/>
            </w:tcBorders>
          </w:tcPr>
          <w:p w14:paraId="759D0437" w14:textId="77777777" w:rsidR="004F3B23" w:rsidRDefault="004F3B23" w:rsidP="00013EDA">
            <w:pPr>
              <w:spacing w:after="0" w:line="259" w:lineRule="auto"/>
              <w:ind w:left="284" w:right="0" w:firstLine="0"/>
              <w:jc w:val="left"/>
              <w:rPr>
                <w:rFonts w:ascii="Times New Roman" w:eastAsia="Times New Roman" w:hAnsi="Times New Roman" w:cs="Times New Roman"/>
                <w:sz w:val="24"/>
              </w:rPr>
            </w:pPr>
          </w:p>
        </w:tc>
      </w:tr>
    </w:tbl>
    <w:p w14:paraId="56AC244E" w14:textId="77777777" w:rsidR="00C34034" w:rsidRDefault="00C34034" w:rsidP="00013EDA">
      <w:pPr>
        <w:spacing w:after="14" w:line="259" w:lineRule="auto"/>
        <w:ind w:left="284" w:right="0" w:firstLine="0"/>
        <w:jc w:val="left"/>
      </w:pPr>
    </w:p>
    <w:sectPr w:rsidR="00C34034">
      <w:headerReference w:type="even" r:id="rId8"/>
      <w:headerReference w:type="default" r:id="rId9"/>
      <w:footerReference w:type="even" r:id="rId10"/>
      <w:footerReference w:type="default" r:id="rId11"/>
      <w:headerReference w:type="first" r:id="rId12"/>
      <w:footerReference w:type="first" r:id="rId13"/>
      <w:pgSz w:w="11904" w:h="16836"/>
      <w:pgMar w:top="1743" w:right="1409" w:bottom="1120" w:left="1404" w:header="0" w:footer="12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7D85" w14:textId="77777777" w:rsidR="00CA3A85" w:rsidRDefault="00CA3A85">
      <w:pPr>
        <w:spacing w:after="0" w:line="240" w:lineRule="auto"/>
      </w:pPr>
      <w:r>
        <w:separator/>
      </w:r>
    </w:p>
  </w:endnote>
  <w:endnote w:type="continuationSeparator" w:id="0">
    <w:p w14:paraId="7E0A8BD1" w14:textId="77777777" w:rsidR="00CA3A85" w:rsidRDefault="00CA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DE76" w14:textId="77777777" w:rsidR="008622FE" w:rsidRDefault="008622FE">
    <w:pPr>
      <w:spacing w:after="0" w:line="259" w:lineRule="auto"/>
      <w:ind w:left="4" w:right="0" w:firstLine="0"/>
      <w:jc w:val="center"/>
    </w:pPr>
    <w:r>
      <w:fldChar w:fldCharType="begin"/>
    </w:r>
    <w:r>
      <w:instrText xml:space="preserve"> PAGE   \* MERGEFORMAT </w:instrText>
    </w:r>
    <w:r>
      <w:fldChar w:fldCharType="separate"/>
    </w:r>
    <w:r>
      <w:t>1</w:t>
    </w:r>
    <w:r>
      <w:fldChar w:fldCharType="end"/>
    </w:r>
    <w:r>
      <w:t xml:space="preserve"> </w:t>
    </w:r>
  </w:p>
  <w:p w14:paraId="69E13B11" w14:textId="77777777" w:rsidR="008622FE" w:rsidRDefault="008622FE">
    <w:pPr>
      <w:spacing w:after="34" w:line="241" w:lineRule="auto"/>
      <w:ind w:left="7227" w:right="0" w:hanging="811"/>
      <w:jc w:val="left"/>
    </w:pPr>
    <w:r>
      <w:rPr>
        <w:i/>
        <w:sz w:val="20"/>
      </w:rPr>
      <w:t xml:space="preserve">Vnitřní řád ZDVOP Mosťáček účinnost: 11. 2. 2021 </w:t>
    </w:r>
  </w:p>
  <w:p w14:paraId="00A3F217" w14:textId="77777777" w:rsidR="008622FE" w:rsidRDefault="008622FE">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3E97" w14:textId="6F3C379F" w:rsidR="008622FE" w:rsidRDefault="008622FE" w:rsidP="00C5304C">
    <w:pPr>
      <w:spacing w:after="0" w:line="259" w:lineRule="auto"/>
      <w:ind w:left="0" w:right="0" w:firstLine="0"/>
    </w:pPr>
  </w:p>
  <w:p w14:paraId="19C11EDB" w14:textId="16204CB0" w:rsidR="008622FE" w:rsidRPr="00027CDA" w:rsidRDefault="008622FE" w:rsidP="00027CDA">
    <w:pPr>
      <w:spacing w:after="34" w:line="241" w:lineRule="auto"/>
      <w:ind w:right="0"/>
      <w:jc w:val="right"/>
      <w:rPr>
        <w:i/>
        <w:color w:val="auto"/>
        <w:sz w:val="20"/>
      </w:rPr>
    </w:pPr>
    <w:r w:rsidRPr="00027CDA">
      <w:rPr>
        <w:i/>
        <w:color w:val="auto"/>
        <w:sz w:val="20"/>
      </w:rPr>
      <w:t>Vnitřní řád ZDVOP Charity Most</w:t>
    </w:r>
  </w:p>
  <w:p w14:paraId="20C97A52" w14:textId="2AFDD489" w:rsidR="008622FE" w:rsidRPr="00027CDA" w:rsidRDefault="008622FE" w:rsidP="00027CDA">
    <w:pPr>
      <w:spacing w:after="34" w:line="240" w:lineRule="auto"/>
      <w:ind w:left="2852" w:right="0" w:firstLine="267"/>
      <w:jc w:val="right"/>
      <w:rPr>
        <w:color w:val="auto"/>
      </w:rPr>
    </w:pPr>
    <w:r w:rsidRPr="00027CDA">
      <w:rPr>
        <w:i/>
        <w:color w:val="auto"/>
        <w:sz w:val="20"/>
      </w:rPr>
      <w:t>Schválila ředitelka zařízení Mgr. Světlana Nikolova</w:t>
    </w:r>
  </w:p>
  <w:p w14:paraId="6C666F8E" w14:textId="77777777" w:rsidR="008622FE" w:rsidRPr="00027CDA" w:rsidRDefault="008622FE" w:rsidP="00027CDA">
    <w:pPr>
      <w:spacing w:after="0" w:line="259" w:lineRule="auto"/>
      <w:ind w:left="12" w:right="0" w:firstLine="0"/>
      <w:jc w:val="right"/>
      <w:rPr>
        <w:color w:val="auto"/>
      </w:rPr>
    </w:pPr>
    <w:r w:rsidRPr="00027CDA">
      <w:rPr>
        <w:rFonts w:ascii="Times New Roman" w:eastAsia="Times New Roman" w:hAnsi="Times New Roman" w:cs="Times New Roman"/>
        <w:color w:val="auto"/>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6324" w14:textId="77777777" w:rsidR="008622FE" w:rsidRDefault="008622FE">
    <w:pPr>
      <w:spacing w:after="0" w:line="259" w:lineRule="auto"/>
      <w:ind w:left="4" w:right="0" w:firstLine="0"/>
      <w:jc w:val="center"/>
    </w:pPr>
    <w:r>
      <w:fldChar w:fldCharType="begin"/>
    </w:r>
    <w:r>
      <w:instrText xml:space="preserve"> PAGE   \* MERGEFORMAT </w:instrText>
    </w:r>
    <w:r>
      <w:fldChar w:fldCharType="separate"/>
    </w:r>
    <w:r>
      <w:t>1</w:t>
    </w:r>
    <w:r>
      <w:fldChar w:fldCharType="end"/>
    </w:r>
    <w:r>
      <w:t xml:space="preserve"> </w:t>
    </w:r>
  </w:p>
  <w:p w14:paraId="65F83BE9" w14:textId="77777777" w:rsidR="008622FE" w:rsidRDefault="008622FE">
    <w:pPr>
      <w:spacing w:after="34" w:line="241" w:lineRule="auto"/>
      <w:ind w:left="7227" w:right="0" w:hanging="811"/>
      <w:jc w:val="left"/>
    </w:pPr>
    <w:r>
      <w:rPr>
        <w:i/>
        <w:sz w:val="20"/>
      </w:rPr>
      <w:t xml:space="preserve">Vnitřní řád ZDVOP Mosťáček účinnost: 11. 2. 2021 </w:t>
    </w:r>
  </w:p>
  <w:p w14:paraId="7F1F3FB1" w14:textId="77777777" w:rsidR="008622FE" w:rsidRDefault="008622FE">
    <w:pPr>
      <w:spacing w:after="0" w:line="259" w:lineRule="auto"/>
      <w:ind w:left="12"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D47F" w14:textId="77777777" w:rsidR="00CA3A85" w:rsidRDefault="00CA3A85">
      <w:pPr>
        <w:spacing w:after="0" w:line="240" w:lineRule="auto"/>
      </w:pPr>
      <w:r>
        <w:separator/>
      </w:r>
    </w:p>
  </w:footnote>
  <w:footnote w:type="continuationSeparator" w:id="0">
    <w:p w14:paraId="6FF94299" w14:textId="77777777" w:rsidR="00CA3A85" w:rsidRDefault="00CA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2499" w14:textId="77777777" w:rsidR="008622FE" w:rsidRDefault="008622FE">
    <w:pPr>
      <w:spacing w:after="0" w:line="259" w:lineRule="auto"/>
      <w:ind w:left="-1404" w:right="10495" w:firstLine="0"/>
      <w:jc w:val="left"/>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0AD00E06" wp14:editId="6AB6A5D6">
              <wp:simplePos x="0" y="0"/>
              <wp:positionH relativeFrom="page">
                <wp:posOffset>536575</wp:posOffset>
              </wp:positionH>
              <wp:positionV relativeFrom="page">
                <wp:posOffset>0</wp:posOffset>
              </wp:positionV>
              <wp:extent cx="7022465" cy="1045210"/>
              <wp:effectExtent l="0" t="0" r="0" b="0"/>
              <wp:wrapSquare wrapText="bothSides"/>
              <wp:docPr id="25915" name="Group 25915"/>
              <wp:cNvGraphicFramePr/>
              <a:graphic xmlns:a="http://schemas.openxmlformats.org/drawingml/2006/main">
                <a:graphicData uri="http://schemas.microsoft.com/office/word/2010/wordprocessingGroup">
                  <wpg:wgp>
                    <wpg:cNvGrpSpPr/>
                    <wpg:grpSpPr>
                      <a:xfrm>
                        <a:off x="0" y="0"/>
                        <a:ext cx="7022465" cy="1045210"/>
                        <a:chOff x="0" y="0"/>
                        <a:chExt cx="7022465" cy="1045210"/>
                      </a:xfrm>
                    </wpg:grpSpPr>
                    <pic:pic xmlns:pic="http://schemas.openxmlformats.org/drawingml/2006/picture">
                      <pic:nvPicPr>
                        <pic:cNvPr id="25916" name="Picture 25916"/>
                        <pic:cNvPicPr/>
                      </pic:nvPicPr>
                      <pic:blipFill>
                        <a:blip r:embed="rId1"/>
                        <a:stretch>
                          <a:fillRect/>
                        </a:stretch>
                      </pic:blipFill>
                      <pic:spPr>
                        <a:xfrm>
                          <a:off x="-4190" y="0"/>
                          <a:ext cx="7010401" cy="1045464"/>
                        </a:xfrm>
                        <a:prstGeom prst="rect">
                          <a:avLst/>
                        </a:prstGeom>
                      </pic:spPr>
                    </pic:pic>
                    <wps:wsp>
                      <wps:cNvPr id="25917" name="Rectangle 25917"/>
                      <wps:cNvSpPr/>
                      <wps:spPr>
                        <a:xfrm>
                          <a:off x="362890" y="482596"/>
                          <a:ext cx="50673" cy="184382"/>
                        </a:xfrm>
                        <a:prstGeom prst="rect">
                          <a:avLst/>
                        </a:prstGeom>
                        <a:ln>
                          <a:noFill/>
                        </a:ln>
                      </wps:spPr>
                      <wps:txbx>
                        <w:txbxContent>
                          <w:p w14:paraId="1085B7BE" w14:textId="77777777" w:rsidR="008622FE" w:rsidRDefault="008622F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AD00E06" id="Group 25915" o:spid="_x0000_s1026" style="position:absolute;left:0;text-align:left;margin-left:42.25pt;margin-top:0;width:552.95pt;height:82.3pt;z-index:251657216;mso-position-horizontal-relative:page;mso-position-vertical-relative:page" coordsize="70224,1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16" o:spid="_x0000_s1027" type="#_x0000_t75" style="position:absolute;left:-41;width:70103;height:10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">
                <v:imagedata r:id="rId2" o:title=""/>
              </v:shape>
              <v:rect id="Rectangle 25917" o:spid="_x0000_s1028" style="position:absolute;left:3628;top:482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" filled="f" stroked="f">
                <v:textbox inset="0,0,0,0">
                  <w:txbxContent>
                    <w:p w14:paraId="1085B7BE" w14:textId="77777777" w:rsidR="00013EDA" w:rsidRDefault="00013EDA">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BAC2" w14:textId="5ED1FFBF" w:rsidR="008622FE" w:rsidRDefault="008622FE" w:rsidP="00473C2F">
    <w:pPr>
      <w:pStyle w:val="Zhlav"/>
    </w:pPr>
  </w:p>
  <w:p w14:paraId="36341BB4" w14:textId="77777777" w:rsidR="008622FE" w:rsidRDefault="008622FE" w:rsidP="00013EDA">
    <w:pPr>
      <w:spacing w:after="0" w:line="240" w:lineRule="auto"/>
      <w:ind w:left="1416" w:firstLine="708"/>
      <w:jc w:val="center"/>
      <w:rPr>
        <w:b/>
        <w:sz w:val="28"/>
        <w:szCs w:val="28"/>
      </w:rPr>
    </w:pPr>
    <w:r w:rsidRPr="007F7B92">
      <w:rPr>
        <w:noProof/>
        <w:szCs w:val="24"/>
      </w:rPr>
      <w:drawing>
        <wp:anchor distT="0" distB="0" distL="114300" distR="114300" simplePos="0" relativeHeight="251662336" behindDoc="0" locked="0" layoutInCell="1" allowOverlap="1" wp14:anchorId="5E79D69C" wp14:editId="032B1729">
          <wp:simplePos x="0" y="0"/>
          <wp:positionH relativeFrom="margin">
            <wp:align>left</wp:align>
          </wp:positionH>
          <wp:positionV relativeFrom="paragraph">
            <wp:posOffset>7620</wp:posOffset>
          </wp:positionV>
          <wp:extent cx="1250950" cy="883920"/>
          <wp:effectExtent l="0" t="0" r="6350" b="0"/>
          <wp:wrapSquare wrapText="bothSides"/>
          <wp:docPr id="2" name="Obrázek 2" descr="C:\Users\Charita\Desktop\Formuláře ZDVOP\Loga Charity\ZDV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ta\Desktop\Formuláře ZDVOP\Loga Charity\ZDVOP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95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6"/>
      </w:rPr>
      <w:t>CHARITA MOST</w:t>
    </w:r>
  </w:p>
  <w:p w14:paraId="081795CC" w14:textId="77777777" w:rsidR="008622FE" w:rsidRDefault="008622FE" w:rsidP="00013EDA">
    <w:pPr>
      <w:spacing w:after="0" w:line="240" w:lineRule="auto"/>
      <w:ind w:left="708" w:firstLine="708"/>
      <w:jc w:val="center"/>
      <w:rPr>
        <w:szCs w:val="24"/>
      </w:rPr>
    </w:pPr>
    <w:r>
      <w:rPr>
        <w:szCs w:val="24"/>
      </w:rPr>
      <w:t>se sídlem Františka Malíka 956/16a, 434 01 Most</w:t>
    </w:r>
  </w:p>
  <w:p w14:paraId="0BDA5894" w14:textId="77777777" w:rsidR="008622FE" w:rsidRDefault="008622FE" w:rsidP="00013EDA">
    <w:pPr>
      <w:spacing w:after="0" w:line="240" w:lineRule="auto"/>
      <w:jc w:val="center"/>
      <w:rPr>
        <w:szCs w:val="24"/>
      </w:rPr>
    </w:pPr>
    <w:r>
      <w:rPr>
        <w:szCs w:val="24"/>
      </w:rPr>
      <w:t>IČO: 708 28 920</w:t>
    </w:r>
  </w:p>
  <w:p w14:paraId="5284D259" w14:textId="77777777" w:rsidR="008622FE" w:rsidRDefault="008622FE" w:rsidP="00013EDA">
    <w:pPr>
      <w:spacing w:after="0" w:line="240" w:lineRule="auto"/>
      <w:ind w:left="2124" w:firstLine="708"/>
      <w:jc w:val="center"/>
      <w:rPr>
        <w:b/>
        <w:szCs w:val="24"/>
      </w:rPr>
    </w:pPr>
    <w:r>
      <w:rPr>
        <w:b/>
        <w:szCs w:val="24"/>
      </w:rPr>
      <w:t>ZDVOP Charity Most</w:t>
    </w:r>
  </w:p>
  <w:p w14:paraId="4C867D18" w14:textId="77777777" w:rsidR="008622FE" w:rsidRDefault="008622FE" w:rsidP="00013EDA">
    <w:pPr>
      <w:spacing w:after="0" w:line="240" w:lineRule="auto"/>
      <w:ind w:left="1416" w:firstLine="708"/>
      <w:jc w:val="center"/>
      <w:rPr>
        <w:szCs w:val="24"/>
      </w:rPr>
    </w:pPr>
    <w:r>
      <w:rPr>
        <w:szCs w:val="24"/>
      </w:rPr>
      <w:t>K. H. Borovského 1146/2, 434 01 Most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4438" w14:textId="77777777" w:rsidR="008622FE" w:rsidRDefault="008622FE">
    <w:pPr>
      <w:spacing w:after="0" w:line="259" w:lineRule="auto"/>
      <w:ind w:left="-1404" w:right="104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B5D9FFF" wp14:editId="31CFEB61">
              <wp:simplePos x="0" y="0"/>
              <wp:positionH relativeFrom="page">
                <wp:posOffset>536575</wp:posOffset>
              </wp:positionH>
              <wp:positionV relativeFrom="page">
                <wp:posOffset>0</wp:posOffset>
              </wp:positionV>
              <wp:extent cx="7022465" cy="1045210"/>
              <wp:effectExtent l="0" t="0" r="0" b="0"/>
              <wp:wrapSquare wrapText="bothSides"/>
              <wp:docPr id="25867" name="Group 25867"/>
              <wp:cNvGraphicFramePr/>
              <a:graphic xmlns:a="http://schemas.openxmlformats.org/drawingml/2006/main">
                <a:graphicData uri="http://schemas.microsoft.com/office/word/2010/wordprocessingGroup">
                  <wpg:wgp>
                    <wpg:cNvGrpSpPr/>
                    <wpg:grpSpPr>
                      <a:xfrm>
                        <a:off x="0" y="0"/>
                        <a:ext cx="7022465" cy="1045210"/>
                        <a:chOff x="0" y="0"/>
                        <a:chExt cx="7022465" cy="1045210"/>
                      </a:xfrm>
                    </wpg:grpSpPr>
                    <pic:pic xmlns:pic="http://schemas.openxmlformats.org/drawingml/2006/picture">
                      <pic:nvPicPr>
                        <pic:cNvPr id="25868" name="Picture 25868"/>
                        <pic:cNvPicPr/>
                      </pic:nvPicPr>
                      <pic:blipFill>
                        <a:blip r:embed="rId1"/>
                        <a:stretch>
                          <a:fillRect/>
                        </a:stretch>
                      </pic:blipFill>
                      <pic:spPr>
                        <a:xfrm>
                          <a:off x="-4190" y="0"/>
                          <a:ext cx="7010401" cy="1045464"/>
                        </a:xfrm>
                        <a:prstGeom prst="rect">
                          <a:avLst/>
                        </a:prstGeom>
                      </pic:spPr>
                    </pic:pic>
                    <wps:wsp>
                      <wps:cNvPr id="25869" name="Rectangle 25869"/>
                      <wps:cNvSpPr/>
                      <wps:spPr>
                        <a:xfrm>
                          <a:off x="362890" y="482596"/>
                          <a:ext cx="50673" cy="184382"/>
                        </a:xfrm>
                        <a:prstGeom prst="rect">
                          <a:avLst/>
                        </a:prstGeom>
                        <a:ln>
                          <a:noFill/>
                        </a:ln>
                      </wps:spPr>
                      <wps:txbx>
                        <w:txbxContent>
                          <w:p w14:paraId="086C93FB" w14:textId="77777777" w:rsidR="008622FE" w:rsidRDefault="008622F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B5D9FFF" id="Group 25867" o:spid="_x0000_s1029" style="position:absolute;left:0;text-align:left;margin-left:42.25pt;margin-top:0;width:552.95pt;height:82.3pt;z-index:251660288;mso-position-horizontal-relative:page;mso-position-vertical-relative:page" coordsize="70224,1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8" o:spid="_x0000_s1030" type="#_x0000_t75" style="position:absolute;left:-41;width:70103;height:10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">
                <v:imagedata r:id="rId2" o:title=""/>
              </v:shape>
              <v:rect id="Rectangle 25869" o:spid="_x0000_s1031" style="position:absolute;left:3628;top:482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" filled="f" stroked="f">
                <v:textbox inset="0,0,0,0">
                  <w:txbxContent>
                    <w:p w14:paraId="086C93FB" w14:textId="77777777" w:rsidR="00013EDA" w:rsidRDefault="00013EDA">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86"/>
    <w:multiLevelType w:val="hybridMultilevel"/>
    <w:tmpl w:val="127C7F18"/>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 w15:restartNumberingAfterBreak="0">
    <w:nsid w:val="021A4653"/>
    <w:multiLevelType w:val="hybridMultilevel"/>
    <w:tmpl w:val="26D055A6"/>
    <w:lvl w:ilvl="0" w:tplc="0405000B">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15:restartNumberingAfterBreak="0">
    <w:nsid w:val="060D5656"/>
    <w:multiLevelType w:val="hybridMultilevel"/>
    <w:tmpl w:val="DFE8686E"/>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 w15:restartNumberingAfterBreak="0">
    <w:nsid w:val="10194002"/>
    <w:multiLevelType w:val="hybridMultilevel"/>
    <w:tmpl w:val="56CC5B6C"/>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4" w15:restartNumberingAfterBreak="0">
    <w:nsid w:val="14E54CAC"/>
    <w:multiLevelType w:val="hybridMultilevel"/>
    <w:tmpl w:val="71429342"/>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 w15:restartNumberingAfterBreak="0">
    <w:nsid w:val="17CA5178"/>
    <w:multiLevelType w:val="hybridMultilevel"/>
    <w:tmpl w:val="80CCA1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75FED"/>
    <w:multiLevelType w:val="hybridMultilevel"/>
    <w:tmpl w:val="1AC07B18"/>
    <w:lvl w:ilvl="0" w:tplc="0405000B">
      <w:start w:val="1"/>
      <w:numFmt w:val="bullet"/>
      <w:lvlText w:val=""/>
      <w:lvlJc w:val="left"/>
      <w:pPr>
        <w:ind w:left="4046" w:hanging="360"/>
      </w:pPr>
      <w:rPr>
        <w:rFonts w:ascii="Wingdings" w:hAnsi="Wingdings"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23EB3822"/>
    <w:multiLevelType w:val="hybridMultilevel"/>
    <w:tmpl w:val="43D47F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D54FF8"/>
    <w:multiLevelType w:val="hybridMultilevel"/>
    <w:tmpl w:val="28A22C62"/>
    <w:lvl w:ilvl="0" w:tplc="0405000B">
      <w:start w:val="1"/>
      <w:numFmt w:val="bullet"/>
      <w:lvlText w:val=""/>
      <w:lvlJc w:val="left"/>
      <w:pPr>
        <w:ind w:left="710" w:hanging="360"/>
      </w:pPr>
      <w:rPr>
        <w:rFonts w:ascii="Wingdings" w:hAnsi="Wingdings" w:hint="default"/>
      </w:rPr>
    </w:lvl>
    <w:lvl w:ilvl="1" w:tplc="04050003" w:tentative="1">
      <w:start w:val="1"/>
      <w:numFmt w:val="bullet"/>
      <w:lvlText w:val="o"/>
      <w:lvlJc w:val="left"/>
      <w:pPr>
        <w:ind w:left="1430" w:hanging="360"/>
      </w:pPr>
      <w:rPr>
        <w:rFonts w:ascii="Courier New" w:hAnsi="Courier New" w:cs="Courier New" w:hint="default"/>
      </w:rPr>
    </w:lvl>
    <w:lvl w:ilvl="2" w:tplc="04050005" w:tentative="1">
      <w:start w:val="1"/>
      <w:numFmt w:val="bullet"/>
      <w:lvlText w:val=""/>
      <w:lvlJc w:val="left"/>
      <w:pPr>
        <w:ind w:left="2150" w:hanging="360"/>
      </w:pPr>
      <w:rPr>
        <w:rFonts w:ascii="Wingdings" w:hAnsi="Wingdings" w:hint="default"/>
      </w:rPr>
    </w:lvl>
    <w:lvl w:ilvl="3" w:tplc="04050001" w:tentative="1">
      <w:start w:val="1"/>
      <w:numFmt w:val="bullet"/>
      <w:lvlText w:val=""/>
      <w:lvlJc w:val="left"/>
      <w:pPr>
        <w:ind w:left="2870" w:hanging="360"/>
      </w:pPr>
      <w:rPr>
        <w:rFonts w:ascii="Symbol" w:hAnsi="Symbol" w:hint="default"/>
      </w:rPr>
    </w:lvl>
    <w:lvl w:ilvl="4" w:tplc="04050003" w:tentative="1">
      <w:start w:val="1"/>
      <w:numFmt w:val="bullet"/>
      <w:lvlText w:val="o"/>
      <w:lvlJc w:val="left"/>
      <w:pPr>
        <w:ind w:left="3590" w:hanging="360"/>
      </w:pPr>
      <w:rPr>
        <w:rFonts w:ascii="Courier New" w:hAnsi="Courier New" w:cs="Courier New" w:hint="default"/>
      </w:rPr>
    </w:lvl>
    <w:lvl w:ilvl="5" w:tplc="04050005" w:tentative="1">
      <w:start w:val="1"/>
      <w:numFmt w:val="bullet"/>
      <w:lvlText w:val=""/>
      <w:lvlJc w:val="left"/>
      <w:pPr>
        <w:ind w:left="4310" w:hanging="360"/>
      </w:pPr>
      <w:rPr>
        <w:rFonts w:ascii="Wingdings" w:hAnsi="Wingdings" w:hint="default"/>
      </w:rPr>
    </w:lvl>
    <w:lvl w:ilvl="6" w:tplc="04050001" w:tentative="1">
      <w:start w:val="1"/>
      <w:numFmt w:val="bullet"/>
      <w:lvlText w:val=""/>
      <w:lvlJc w:val="left"/>
      <w:pPr>
        <w:ind w:left="5030" w:hanging="360"/>
      </w:pPr>
      <w:rPr>
        <w:rFonts w:ascii="Symbol" w:hAnsi="Symbol" w:hint="default"/>
      </w:rPr>
    </w:lvl>
    <w:lvl w:ilvl="7" w:tplc="04050003" w:tentative="1">
      <w:start w:val="1"/>
      <w:numFmt w:val="bullet"/>
      <w:lvlText w:val="o"/>
      <w:lvlJc w:val="left"/>
      <w:pPr>
        <w:ind w:left="5750" w:hanging="360"/>
      </w:pPr>
      <w:rPr>
        <w:rFonts w:ascii="Courier New" w:hAnsi="Courier New" w:cs="Courier New" w:hint="default"/>
      </w:rPr>
    </w:lvl>
    <w:lvl w:ilvl="8" w:tplc="04050005" w:tentative="1">
      <w:start w:val="1"/>
      <w:numFmt w:val="bullet"/>
      <w:lvlText w:val=""/>
      <w:lvlJc w:val="left"/>
      <w:pPr>
        <w:ind w:left="6470" w:hanging="360"/>
      </w:pPr>
      <w:rPr>
        <w:rFonts w:ascii="Wingdings" w:hAnsi="Wingdings" w:hint="default"/>
      </w:rPr>
    </w:lvl>
  </w:abstractNum>
  <w:abstractNum w:abstractNumId="9" w15:restartNumberingAfterBreak="0">
    <w:nsid w:val="2A803280"/>
    <w:multiLevelType w:val="hybridMultilevel"/>
    <w:tmpl w:val="10025FBE"/>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FA55318"/>
    <w:multiLevelType w:val="hybridMultilevel"/>
    <w:tmpl w:val="2E90C820"/>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1" w15:restartNumberingAfterBreak="0">
    <w:nsid w:val="3FF012F1"/>
    <w:multiLevelType w:val="hybridMultilevel"/>
    <w:tmpl w:val="C03AEF68"/>
    <w:lvl w:ilvl="0" w:tplc="04050003">
      <w:start w:val="1"/>
      <w:numFmt w:val="bullet"/>
      <w:lvlText w:val="o"/>
      <w:lvlJc w:val="left"/>
      <w:pPr>
        <w:ind w:left="2004" w:hanging="360"/>
      </w:pPr>
      <w:rPr>
        <w:rFonts w:ascii="Courier New" w:hAnsi="Courier New" w:cs="Courier New" w:hint="default"/>
      </w:rPr>
    </w:lvl>
    <w:lvl w:ilvl="1" w:tplc="04050003" w:tentative="1">
      <w:start w:val="1"/>
      <w:numFmt w:val="bullet"/>
      <w:lvlText w:val="o"/>
      <w:lvlJc w:val="left"/>
      <w:pPr>
        <w:ind w:left="2724" w:hanging="360"/>
      </w:pPr>
      <w:rPr>
        <w:rFonts w:ascii="Courier New" w:hAnsi="Courier New" w:cs="Courier New" w:hint="default"/>
      </w:rPr>
    </w:lvl>
    <w:lvl w:ilvl="2" w:tplc="04050005" w:tentative="1">
      <w:start w:val="1"/>
      <w:numFmt w:val="bullet"/>
      <w:lvlText w:val=""/>
      <w:lvlJc w:val="left"/>
      <w:pPr>
        <w:ind w:left="3444" w:hanging="360"/>
      </w:pPr>
      <w:rPr>
        <w:rFonts w:ascii="Wingdings" w:hAnsi="Wingdings" w:hint="default"/>
      </w:rPr>
    </w:lvl>
    <w:lvl w:ilvl="3" w:tplc="04050001" w:tentative="1">
      <w:start w:val="1"/>
      <w:numFmt w:val="bullet"/>
      <w:lvlText w:val=""/>
      <w:lvlJc w:val="left"/>
      <w:pPr>
        <w:ind w:left="4164" w:hanging="360"/>
      </w:pPr>
      <w:rPr>
        <w:rFonts w:ascii="Symbol" w:hAnsi="Symbol" w:hint="default"/>
      </w:rPr>
    </w:lvl>
    <w:lvl w:ilvl="4" w:tplc="04050003" w:tentative="1">
      <w:start w:val="1"/>
      <w:numFmt w:val="bullet"/>
      <w:lvlText w:val="o"/>
      <w:lvlJc w:val="left"/>
      <w:pPr>
        <w:ind w:left="4884" w:hanging="360"/>
      </w:pPr>
      <w:rPr>
        <w:rFonts w:ascii="Courier New" w:hAnsi="Courier New" w:cs="Courier New" w:hint="default"/>
      </w:rPr>
    </w:lvl>
    <w:lvl w:ilvl="5" w:tplc="04050005" w:tentative="1">
      <w:start w:val="1"/>
      <w:numFmt w:val="bullet"/>
      <w:lvlText w:val=""/>
      <w:lvlJc w:val="left"/>
      <w:pPr>
        <w:ind w:left="5604" w:hanging="360"/>
      </w:pPr>
      <w:rPr>
        <w:rFonts w:ascii="Wingdings" w:hAnsi="Wingdings" w:hint="default"/>
      </w:rPr>
    </w:lvl>
    <w:lvl w:ilvl="6" w:tplc="04050001" w:tentative="1">
      <w:start w:val="1"/>
      <w:numFmt w:val="bullet"/>
      <w:lvlText w:val=""/>
      <w:lvlJc w:val="left"/>
      <w:pPr>
        <w:ind w:left="6324" w:hanging="360"/>
      </w:pPr>
      <w:rPr>
        <w:rFonts w:ascii="Symbol" w:hAnsi="Symbol" w:hint="default"/>
      </w:rPr>
    </w:lvl>
    <w:lvl w:ilvl="7" w:tplc="04050003" w:tentative="1">
      <w:start w:val="1"/>
      <w:numFmt w:val="bullet"/>
      <w:lvlText w:val="o"/>
      <w:lvlJc w:val="left"/>
      <w:pPr>
        <w:ind w:left="7044" w:hanging="360"/>
      </w:pPr>
      <w:rPr>
        <w:rFonts w:ascii="Courier New" w:hAnsi="Courier New" w:cs="Courier New" w:hint="default"/>
      </w:rPr>
    </w:lvl>
    <w:lvl w:ilvl="8" w:tplc="04050005" w:tentative="1">
      <w:start w:val="1"/>
      <w:numFmt w:val="bullet"/>
      <w:lvlText w:val=""/>
      <w:lvlJc w:val="left"/>
      <w:pPr>
        <w:ind w:left="7764" w:hanging="360"/>
      </w:pPr>
      <w:rPr>
        <w:rFonts w:ascii="Wingdings" w:hAnsi="Wingdings" w:hint="default"/>
      </w:rPr>
    </w:lvl>
  </w:abstractNum>
  <w:abstractNum w:abstractNumId="12" w15:restartNumberingAfterBreak="0">
    <w:nsid w:val="40D44C0F"/>
    <w:multiLevelType w:val="hybridMultilevel"/>
    <w:tmpl w:val="3E9E8F48"/>
    <w:lvl w:ilvl="0" w:tplc="0405000B">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4520225B"/>
    <w:multiLevelType w:val="hybridMultilevel"/>
    <w:tmpl w:val="82E2898C"/>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4" w15:restartNumberingAfterBreak="0">
    <w:nsid w:val="484D078C"/>
    <w:multiLevelType w:val="hybridMultilevel"/>
    <w:tmpl w:val="86B8ACBA"/>
    <w:lvl w:ilvl="0" w:tplc="0405000B">
      <w:start w:val="1"/>
      <w:numFmt w:val="bullet"/>
      <w:lvlText w:val=""/>
      <w:lvlJc w:val="left"/>
      <w:pPr>
        <w:ind w:left="732" w:hanging="360"/>
      </w:pPr>
      <w:rPr>
        <w:rFonts w:ascii="Wingdings" w:hAnsi="Wingdings" w:hint="default"/>
      </w:rPr>
    </w:lvl>
    <w:lvl w:ilvl="1" w:tplc="04050003">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5" w15:restartNumberingAfterBreak="0">
    <w:nsid w:val="4E886E0C"/>
    <w:multiLevelType w:val="hybridMultilevel"/>
    <w:tmpl w:val="1E947CCA"/>
    <w:lvl w:ilvl="0" w:tplc="C95A320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AE2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F02F7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94A5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47D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FAA9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70FEE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6B1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043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E41814"/>
    <w:multiLevelType w:val="hybridMultilevel"/>
    <w:tmpl w:val="E5CECBF6"/>
    <w:lvl w:ilvl="0" w:tplc="4CD2AD06">
      <w:start w:val="1"/>
      <w:numFmt w:val="bullet"/>
      <w:lvlText w:val="•"/>
      <w:lvlJc w:val="left"/>
      <w:pPr>
        <w:ind w:left="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983212">
      <w:start w:val="1"/>
      <w:numFmt w:val="bullet"/>
      <w:lvlText w:val="-"/>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8BE72">
      <w:start w:val="1"/>
      <w:numFmt w:val="bullet"/>
      <w:lvlText w:val="▪"/>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384226">
      <w:start w:val="1"/>
      <w:numFmt w:val="bullet"/>
      <w:lvlText w:val="•"/>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A2494">
      <w:start w:val="1"/>
      <w:numFmt w:val="bullet"/>
      <w:lvlText w:val="o"/>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20BCDA">
      <w:start w:val="1"/>
      <w:numFmt w:val="bullet"/>
      <w:lvlText w:val="▪"/>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C83CA">
      <w:start w:val="1"/>
      <w:numFmt w:val="bullet"/>
      <w:lvlText w:val="•"/>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68F06">
      <w:start w:val="1"/>
      <w:numFmt w:val="bullet"/>
      <w:lvlText w:val="o"/>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74060A">
      <w:start w:val="1"/>
      <w:numFmt w:val="bullet"/>
      <w:lvlText w:val="▪"/>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0550D9"/>
    <w:multiLevelType w:val="hybridMultilevel"/>
    <w:tmpl w:val="B10806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0F3241"/>
    <w:multiLevelType w:val="hybridMultilevel"/>
    <w:tmpl w:val="3E6625AC"/>
    <w:lvl w:ilvl="0" w:tplc="0405000B">
      <w:start w:val="1"/>
      <w:numFmt w:val="bullet"/>
      <w:lvlText w:val=""/>
      <w:lvlJc w:val="left"/>
      <w:pPr>
        <w:ind w:left="2004" w:hanging="360"/>
      </w:pPr>
      <w:rPr>
        <w:rFonts w:ascii="Wingdings" w:hAnsi="Wingdings" w:hint="default"/>
      </w:rPr>
    </w:lvl>
    <w:lvl w:ilvl="1" w:tplc="04050003" w:tentative="1">
      <w:start w:val="1"/>
      <w:numFmt w:val="bullet"/>
      <w:lvlText w:val="o"/>
      <w:lvlJc w:val="left"/>
      <w:pPr>
        <w:ind w:left="2724" w:hanging="360"/>
      </w:pPr>
      <w:rPr>
        <w:rFonts w:ascii="Courier New" w:hAnsi="Courier New" w:cs="Courier New" w:hint="default"/>
      </w:rPr>
    </w:lvl>
    <w:lvl w:ilvl="2" w:tplc="04050005" w:tentative="1">
      <w:start w:val="1"/>
      <w:numFmt w:val="bullet"/>
      <w:lvlText w:val=""/>
      <w:lvlJc w:val="left"/>
      <w:pPr>
        <w:ind w:left="3444" w:hanging="360"/>
      </w:pPr>
      <w:rPr>
        <w:rFonts w:ascii="Wingdings" w:hAnsi="Wingdings" w:hint="default"/>
      </w:rPr>
    </w:lvl>
    <w:lvl w:ilvl="3" w:tplc="04050001" w:tentative="1">
      <w:start w:val="1"/>
      <w:numFmt w:val="bullet"/>
      <w:lvlText w:val=""/>
      <w:lvlJc w:val="left"/>
      <w:pPr>
        <w:ind w:left="4164" w:hanging="360"/>
      </w:pPr>
      <w:rPr>
        <w:rFonts w:ascii="Symbol" w:hAnsi="Symbol" w:hint="default"/>
      </w:rPr>
    </w:lvl>
    <w:lvl w:ilvl="4" w:tplc="04050003" w:tentative="1">
      <w:start w:val="1"/>
      <w:numFmt w:val="bullet"/>
      <w:lvlText w:val="o"/>
      <w:lvlJc w:val="left"/>
      <w:pPr>
        <w:ind w:left="4884" w:hanging="360"/>
      </w:pPr>
      <w:rPr>
        <w:rFonts w:ascii="Courier New" w:hAnsi="Courier New" w:cs="Courier New" w:hint="default"/>
      </w:rPr>
    </w:lvl>
    <w:lvl w:ilvl="5" w:tplc="04050005" w:tentative="1">
      <w:start w:val="1"/>
      <w:numFmt w:val="bullet"/>
      <w:lvlText w:val=""/>
      <w:lvlJc w:val="left"/>
      <w:pPr>
        <w:ind w:left="5604" w:hanging="360"/>
      </w:pPr>
      <w:rPr>
        <w:rFonts w:ascii="Wingdings" w:hAnsi="Wingdings" w:hint="default"/>
      </w:rPr>
    </w:lvl>
    <w:lvl w:ilvl="6" w:tplc="04050001" w:tentative="1">
      <w:start w:val="1"/>
      <w:numFmt w:val="bullet"/>
      <w:lvlText w:val=""/>
      <w:lvlJc w:val="left"/>
      <w:pPr>
        <w:ind w:left="6324" w:hanging="360"/>
      </w:pPr>
      <w:rPr>
        <w:rFonts w:ascii="Symbol" w:hAnsi="Symbol" w:hint="default"/>
      </w:rPr>
    </w:lvl>
    <w:lvl w:ilvl="7" w:tplc="04050003" w:tentative="1">
      <w:start w:val="1"/>
      <w:numFmt w:val="bullet"/>
      <w:lvlText w:val="o"/>
      <w:lvlJc w:val="left"/>
      <w:pPr>
        <w:ind w:left="7044" w:hanging="360"/>
      </w:pPr>
      <w:rPr>
        <w:rFonts w:ascii="Courier New" w:hAnsi="Courier New" w:cs="Courier New" w:hint="default"/>
      </w:rPr>
    </w:lvl>
    <w:lvl w:ilvl="8" w:tplc="04050005" w:tentative="1">
      <w:start w:val="1"/>
      <w:numFmt w:val="bullet"/>
      <w:lvlText w:val=""/>
      <w:lvlJc w:val="left"/>
      <w:pPr>
        <w:ind w:left="7764" w:hanging="360"/>
      </w:pPr>
      <w:rPr>
        <w:rFonts w:ascii="Wingdings" w:hAnsi="Wingdings" w:hint="default"/>
      </w:rPr>
    </w:lvl>
  </w:abstractNum>
  <w:abstractNum w:abstractNumId="19" w15:restartNumberingAfterBreak="0">
    <w:nsid w:val="5A1E6927"/>
    <w:multiLevelType w:val="hybridMultilevel"/>
    <w:tmpl w:val="8E8E79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184F58"/>
    <w:multiLevelType w:val="hybridMultilevel"/>
    <w:tmpl w:val="5B4601B6"/>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21" w15:restartNumberingAfterBreak="0">
    <w:nsid w:val="5FF75BC4"/>
    <w:multiLevelType w:val="hybridMultilevel"/>
    <w:tmpl w:val="6DEC96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D0599E"/>
    <w:multiLevelType w:val="hybridMultilevel"/>
    <w:tmpl w:val="8452DE8A"/>
    <w:lvl w:ilvl="0" w:tplc="62A8323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24644E">
      <w:start w:val="1"/>
      <w:numFmt w:val="bullet"/>
      <w:lvlText w:val="o"/>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6524E">
      <w:start w:val="1"/>
      <w:numFmt w:val="bullet"/>
      <w:lvlText w:val="▪"/>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F480EA">
      <w:start w:val="1"/>
      <w:numFmt w:val="bullet"/>
      <w:lvlText w:val="•"/>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5000B">
      <w:start w:val="1"/>
      <w:numFmt w:val="bullet"/>
      <w:lvlText w:val=""/>
      <w:lvlJc w:val="left"/>
      <w:pPr>
        <w:ind w:left="256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5" w:tplc="D3CA7850">
      <w:start w:val="1"/>
      <w:numFmt w:val="bullet"/>
      <w:lvlText w:val="▪"/>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A7EE0">
      <w:start w:val="1"/>
      <w:numFmt w:val="bullet"/>
      <w:lvlText w:val="•"/>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88F62">
      <w:start w:val="1"/>
      <w:numFmt w:val="bullet"/>
      <w:lvlText w:val="o"/>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A8814A">
      <w:start w:val="1"/>
      <w:numFmt w:val="bullet"/>
      <w:lvlText w:val="▪"/>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CA6F8B"/>
    <w:multiLevelType w:val="hybridMultilevel"/>
    <w:tmpl w:val="070CCD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8127E5"/>
    <w:multiLevelType w:val="hybridMultilevel"/>
    <w:tmpl w:val="6F6E6E5A"/>
    <w:lvl w:ilvl="0" w:tplc="62A8323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24644E">
      <w:start w:val="1"/>
      <w:numFmt w:val="bullet"/>
      <w:lvlText w:val="o"/>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6524E">
      <w:start w:val="1"/>
      <w:numFmt w:val="bullet"/>
      <w:lvlText w:val="▪"/>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F480EA">
      <w:start w:val="1"/>
      <w:numFmt w:val="bullet"/>
      <w:lvlText w:val="•"/>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50003">
      <w:start w:val="1"/>
      <w:numFmt w:val="bullet"/>
      <w:lvlText w:val="o"/>
      <w:lvlJc w:val="left"/>
      <w:pPr>
        <w:ind w:left="2564"/>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5" w:tplc="D3CA7850">
      <w:start w:val="1"/>
      <w:numFmt w:val="bullet"/>
      <w:lvlText w:val="▪"/>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A7EE0">
      <w:start w:val="1"/>
      <w:numFmt w:val="bullet"/>
      <w:lvlText w:val="•"/>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88F62">
      <w:start w:val="1"/>
      <w:numFmt w:val="bullet"/>
      <w:lvlText w:val="o"/>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A8814A">
      <w:start w:val="1"/>
      <w:numFmt w:val="bullet"/>
      <w:lvlText w:val="▪"/>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94468C"/>
    <w:multiLevelType w:val="hybridMultilevel"/>
    <w:tmpl w:val="20C2F944"/>
    <w:lvl w:ilvl="0" w:tplc="0405000B">
      <w:start w:val="1"/>
      <w:numFmt w:val="bullet"/>
      <w:lvlText w:val=""/>
      <w:lvlJc w:val="left"/>
      <w:pPr>
        <w:ind w:left="732" w:hanging="360"/>
      </w:pPr>
      <w:rPr>
        <w:rFonts w:ascii="Wingdings" w:hAnsi="Wingdings" w:hint="default"/>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26" w15:restartNumberingAfterBreak="0">
    <w:nsid w:val="70042349"/>
    <w:multiLevelType w:val="hybridMultilevel"/>
    <w:tmpl w:val="FE3CCC3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72C82841"/>
    <w:multiLevelType w:val="hybridMultilevel"/>
    <w:tmpl w:val="CB6C9DE0"/>
    <w:lvl w:ilvl="0" w:tplc="0405000B">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8" w15:restartNumberingAfterBreak="0">
    <w:nsid w:val="77391879"/>
    <w:multiLevelType w:val="hybridMultilevel"/>
    <w:tmpl w:val="E850EFA8"/>
    <w:lvl w:ilvl="0" w:tplc="0405000B">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7B233A60"/>
    <w:multiLevelType w:val="hybridMultilevel"/>
    <w:tmpl w:val="8C2883CA"/>
    <w:lvl w:ilvl="0" w:tplc="62A8323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24644E">
      <w:start w:val="1"/>
      <w:numFmt w:val="bullet"/>
      <w:lvlText w:val="o"/>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6524E">
      <w:start w:val="1"/>
      <w:numFmt w:val="bullet"/>
      <w:lvlText w:val="▪"/>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F480EA">
      <w:start w:val="1"/>
      <w:numFmt w:val="bullet"/>
      <w:lvlText w:val="•"/>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50001">
      <w:start w:val="1"/>
      <w:numFmt w:val="bullet"/>
      <w:lvlText w:val=""/>
      <w:lvlJc w:val="left"/>
      <w:pPr>
        <w:ind w:left="25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5" w:tplc="D3CA7850">
      <w:start w:val="1"/>
      <w:numFmt w:val="bullet"/>
      <w:lvlText w:val="▪"/>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A7EE0">
      <w:start w:val="1"/>
      <w:numFmt w:val="bullet"/>
      <w:lvlText w:val="•"/>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88F62">
      <w:start w:val="1"/>
      <w:numFmt w:val="bullet"/>
      <w:lvlText w:val="o"/>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A8814A">
      <w:start w:val="1"/>
      <w:numFmt w:val="bullet"/>
      <w:lvlText w:val="▪"/>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BC0999"/>
    <w:multiLevelType w:val="hybridMultilevel"/>
    <w:tmpl w:val="D7A461E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6"/>
  </w:num>
  <w:num w:numId="2">
    <w:abstractNumId w:val="15"/>
  </w:num>
  <w:num w:numId="3">
    <w:abstractNumId w:val="29"/>
  </w:num>
  <w:num w:numId="4">
    <w:abstractNumId w:val="14"/>
  </w:num>
  <w:num w:numId="5">
    <w:abstractNumId w:val="1"/>
  </w:num>
  <w:num w:numId="6">
    <w:abstractNumId w:val="10"/>
  </w:num>
  <w:num w:numId="7">
    <w:abstractNumId w:val="4"/>
  </w:num>
  <w:num w:numId="8">
    <w:abstractNumId w:val="3"/>
  </w:num>
  <w:num w:numId="9">
    <w:abstractNumId w:val="27"/>
  </w:num>
  <w:num w:numId="10">
    <w:abstractNumId w:val="21"/>
  </w:num>
  <w:num w:numId="11">
    <w:abstractNumId w:val="8"/>
  </w:num>
  <w:num w:numId="12">
    <w:abstractNumId w:val="19"/>
  </w:num>
  <w:num w:numId="13">
    <w:abstractNumId w:val="7"/>
  </w:num>
  <w:num w:numId="14">
    <w:abstractNumId w:val="12"/>
  </w:num>
  <w:num w:numId="15">
    <w:abstractNumId w:val="2"/>
  </w:num>
  <w:num w:numId="16">
    <w:abstractNumId w:val="28"/>
  </w:num>
  <w:num w:numId="17">
    <w:abstractNumId w:val="20"/>
  </w:num>
  <w:num w:numId="18">
    <w:abstractNumId w:val="6"/>
  </w:num>
  <w:num w:numId="19">
    <w:abstractNumId w:val="13"/>
  </w:num>
  <w:num w:numId="20">
    <w:abstractNumId w:val="23"/>
  </w:num>
  <w:num w:numId="21">
    <w:abstractNumId w:val="25"/>
  </w:num>
  <w:num w:numId="22">
    <w:abstractNumId w:val="18"/>
  </w:num>
  <w:num w:numId="23">
    <w:abstractNumId w:val="0"/>
  </w:num>
  <w:num w:numId="24">
    <w:abstractNumId w:val="17"/>
  </w:num>
  <w:num w:numId="25">
    <w:abstractNumId w:val="30"/>
  </w:num>
  <w:num w:numId="26">
    <w:abstractNumId w:val="5"/>
  </w:num>
  <w:num w:numId="27">
    <w:abstractNumId w:val="26"/>
  </w:num>
  <w:num w:numId="28">
    <w:abstractNumId w:val="9"/>
  </w:num>
  <w:num w:numId="29">
    <w:abstractNumId w:val="11"/>
  </w:num>
  <w:num w:numId="30">
    <w:abstractNumId w:val="24"/>
  </w:num>
  <w:num w:numId="3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34"/>
    <w:rsid w:val="0000345D"/>
    <w:rsid w:val="00006CBE"/>
    <w:rsid w:val="00010A34"/>
    <w:rsid w:val="00013EDA"/>
    <w:rsid w:val="0002615D"/>
    <w:rsid w:val="00027CDA"/>
    <w:rsid w:val="0003323C"/>
    <w:rsid w:val="00077364"/>
    <w:rsid w:val="0008035F"/>
    <w:rsid w:val="000A48A3"/>
    <w:rsid w:val="00101245"/>
    <w:rsid w:val="001146F1"/>
    <w:rsid w:val="00125B40"/>
    <w:rsid w:val="00126E84"/>
    <w:rsid w:val="001270B7"/>
    <w:rsid w:val="00191076"/>
    <w:rsid w:val="0019292B"/>
    <w:rsid w:val="001A2ED9"/>
    <w:rsid w:val="001D103F"/>
    <w:rsid w:val="001D2549"/>
    <w:rsid w:val="001D7B7A"/>
    <w:rsid w:val="001E13C0"/>
    <w:rsid w:val="001F091B"/>
    <w:rsid w:val="001F33A9"/>
    <w:rsid w:val="001F5C47"/>
    <w:rsid w:val="00204C15"/>
    <w:rsid w:val="002053BE"/>
    <w:rsid w:val="00206F1F"/>
    <w:rsid w:val="00215344"/>
    <w:rsid w:val="0022217B"/>
    <w:rsid w:val="00225B8A"/>
    <w:rsid w:val="0023061D"/>
    <w:rsid w:val="00236B03"/>
    <w:rsid w:val="00292894"/>
    <w:rsid w:val="002B1727"/>
    <w:rsid w:val="002E0283"/>
    <w:rsid w:val="002F58B5"/>
    <w:rsid w:val="00313072"/>
    <w:rsid w:val="003219BC"/>
    <w:rsid w:val="003306E2"/>
    <w:rsid w:val="00332398"/>
    <w:rsid w:val="00345EB1"/>
    <w:rsid w:val="003469EE"/>
    <w:rsid w:val="00350D7B"/>
    <w:rsid w:val="00381F2A"/>
    <w:rsid w:val="00382D1D"/>
    <w:rsid w:val="00390EE6"/>
    <w:rsid w:val="003A63D1"/>
    <w:rsid w:val="003D5AC4"/>
    <w:rsid w:val="003F6F18"/>
    <w:rsid w:val="00400C32"/>
    <w:rsid w:val="00410FE6"/>
    <w:rsid w:val="00413C08"/>
    <w:rsid w:val="004167DC"/>
    <w:rsid w:val="00454B43"/>
    <w:rsid w:val="00467FDE"/>
    <w:rsid w:val="00473C2F"/>
    <w:rsid w:val="004A40F8"/>
    <w:rsid w:val="004A4C85"/>
    <w:rsid w:val="004A7A2A"/>
    <w:rsid w:val="004B36CD"/>
    <w:rsid w:val="004D04AF"/>
    <w:rsid w:val="004D4F04"/>
    <w:rsid w:val="004E3AF1"/>
    <w:rsid w:val="004E50DB"/>
    <w:rsid w:val="004F3B23"/>
    <w:rsid w:val="00517A88"/>
    <w:rsid w:val="005445A2"/>
    <w:rsid w:val="00564C89"/>
    <w:rsid w:val="0056639B"/>
    <w:rsid w:val="005666EB"/>
    <w:rsid w:val="00566D7D"/>
    <w:rsid w:val="00585227"/>
    <w:rsid w:val="0058612E"/>
    <w:rsid w:val="005E328A"/>
    <w:rsid w:val="005F0A93"/>
    <w:rsid w:val="005F12B6"/>
    <w:rsid w:val="00606357"/>
    <w:rsid w:val="0061169E"/>
    <w:rsid w:val="0061371B"/>
    <w:rsid w:val="00630462"/>
    <w:rsid w:val="00646B44"/>
    <w:rsid w:val="006A199B"/>
    <w:rsid w:val="006A497C"/>
    <w:rsid w:val="006A4D42"/>
    <w:rsid w:val="006C67FA"/>
    <w:rsid w:val="006D2D1B"/>
    <w:rsid w:val="006D52B7"/>
    <w:rsid w:val="007337F5"/>
    <w:rsid w:val="0073617D"/>
    <w:rsid w:val="007431F3"/>
    <w:rsid w:val="00744202"/>
    <w:rsid w:val="00761815"/>
    <w:rsid w:val="00763665"/>
    <w:rsid w:val="00764B8A"/>
    <w:rsid w:val="00772014"/>
    <w:rsid w:val="0077621D"/>
    <w:rsid w:val="007838EC"/>
    <w:rsid w:val="007A4B89"/>
    <w:rsid w:val="007B0CE7"/>
    <w:rsid w:val="007C3A4E"/>
    <w:rsid w:val="007C7F2B"/>
    <w:rsid w:val="007E4EBB"/>
    <w:rsid w:val="0080323F"/>
    <w:rsid w:val="00830837"/>
    <w:rsid w:val="00830F9C"/>
    <w:rsid w:val="008622FE"/>
    <w:rsid w:val="0087078A"/>
    <w:rsid w:val="00880B3D"/>
    <w:rsid w:val="00896844"/>
    <w:rsid w:val="008A53EA"/>
    <w:rsid w:val="008B400E"/>
    <w:rsid w:val="008C45C0"/>
    <w:rsid w:val="008C4E5B"/>
    <w:rsid w:val="008D069D"/>
    <w:rsid w:val="008E335E"/>
    <w:rsid w:val="008F005F"/>
    <w:rsid w:val="00915C91"/>
    <w:rsid w:val="00926662"/>
    <w:rsid w:val="009301E8"/>
    <w:rsid w:val="00933D06"/>
    <w:rsid w:val="00945624"/>
    <w:rsid w:val="00965300"/>
    <w:rsid w:val="00972A20"/>
    <w:rsid w:val="009844BD"/>
    <w:rsid w:val="00994348"/>
    <w:rsid w:val="00995552"/>
    <w:rsid w:val="009A1529"/>
    <w:rsid w:val="009A7688"/>
    <w:rsid w:val="009E2663"/>
    <w:rsid w:val="009E603F"/>
    <w:rsid w:val="009E76EA"/>
    <w:rsid w:val="009F4601"/>
    <w:rsid w:val="00A13149"/>
    <w:rsid w:val="00A42737"/>
    <w:rsid w:val="00A443E8"/>
    <w:rsid w:val="00A45061"/>
    <w:rsid w:val="00A5051F"/>
    <w:rsid w:val="00A61755"/>
    <w:rsid w:val="00A65ECE"/>
    <w:rsid w:val="00A662C9"/>
    <w:rsid w:val="00A73D30"/>
    <w:rsid w:val="00A96FAE"/>
    <w:rsid w:val="00AA78A2"/>
    <w:rsid w:val="00AC0F78"/>
    <w:rsid w:val="00AC3A63"/>
    <w:rsid w:val="00AC7D60"/>
    <w:rsid w:val="00AD625E"/>
    <w:rsid w:val="00AD7851"/>
    <w:rsid w:val="00AE2ECA"/>
    <w:rsid w:val="00AF33BD"/>
    <w:rsid w:val="00B005DF"/>
    <w:rsid w:val="00B0134F"/>
    <w:rsid w:val="00B04981"/>
    <w:rsid w:val="00B1202E"/>
    <w:rsid w:val="00B16F0E"/>
    <w:rsid w:val="00B412A7"/>
    <w:rsid w:val="00B45B3A"/>
    <w:rsid w:val="00B65378"/>
    <w:rsid w:val="00BC2199"/>
    <w:rsid w:val="00C047C1"/>
    <w:rsid w:val="00C2106B"/>
    <w:rsid w:val="00C26665"/>
    <w:rsid w:val="00C27080"/>
    <w:rsid w:val="00C32B0B"/>
    <w:rsid w:val="00C34034"/>
    <w:rsid w:val="00C34BE7"/>
    <w:rsid w:val="00C34F5D"/>
    <w:rsid w:val="00C5304C"/>
    <w:rsid w:val="00C80BB5"/>
    <w:rsid w:val="00C86A52"/>
    <w:rsid w:val="00CA3A85"/>
    <w:rsid w:val="00CA6DF3"/>
    <w:rsid w:val="00CA7903"/>
    <w:rsid w:val="00CB5FF4"/>
    <w:rsid w:val="00CF58D8"/>
    <w:rsid w:val="00CF5B25"/>
    <w:rsid w:val="00D022B8"/>
    <w:rsid w:val="00D04B05"/>
    <w:rsid w:val="00D04E11"/>
    <w:rsid w:val="00D20E94"/>
    <w:rsid w:val="00D2169D"/>
    <w:rsid w:val="00D44269"/>
    <w:rsid w:val="00D62131"/>
    <w:rsid w:val="00D75A2B"/>
    <w:rsid w:val="00D7707F"/>
    <w:rsid w:val="00D859A3"/>
    <w:rsid w:val="00D8795D"/>
    <w:rsid w:val="00D9291F"/>
    <w:rsid w:val="00D93B1C"/>
    <w:rsid w:val="00D973A3"/>
    <w:rsid w:val="00DB1158"/>
    <w:rsid w:val="00DB2A56"/>
    <w:rsid w:val="00DB3F73"/>
    <w:rsid w:val="00DB7123"/>
    <w:rsid w:val="00DD24A3"/>
    <w:rsid w:val="00DE2273"/>
    <w:rsid w:val="00DE68E7"/>
    <w:rsid w:val="00DE6A84"/>
    <w:rsid w:val="00E17AA9"/>
    <w:rsid w:val="00E31A41"/>
    <w:rsid w:val="00E33B69"/>
    <w:rsid w:val="00E34BA5"/>
    <w:rsid w:val="00E36F88"/>
    <w:rsid w:val="00E50080"/>
    <w:rsid w:val="00E5128B"/>
    <w:rsid w:val="00E551A7"/>
    <w:rsid w:val="00ED78D7"/>
    <w:rsid w:val="00EE2BA0"/>
    <w:rsid w:val="00F237C6"/>
    <w:rsid w:val="00F268EA"/>
    <w:rsid w:val="00F3780C"/>
    <w:rsid w:val="00F530A7"/>
    <w:rsid w:val="00F64B74"/>
    <w:rsid w:val="00F654AC"/>
    <w:rsid w:val="00F819CD"/>
    <w:rsid w:val="00F8635D"/>
    <w:rsid w:val="00FB6B4E"/>
    <w:rsid w:val="00FC1B57"/>
    <w:rsid w:val="00FD3246"/>
    <w:rsid w:val="00FD3E6F"/>
    <w:rsid w:val="00FF5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115CF"/>
  <w15:docId w15:val="{B28834D5-10F7-4141-AB8A-C5FF3F39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323F"/>
    <w:pPr>
      <w:spacing w:after="5" w:line="270" w:lineRule="auto"/>
      <w:ind w:left="20" w:right="1" w:hanging="8"/>
      <w:jc w:val="both"/>
    </w:pPr>
    <w:rPr>
      <w:rFonts w:ascii="Arial" w:eastAsia="Arial" w:hAnsi="Arial" w:cs="Arial"/>
      <w:color w:val="000000"/>
    </w:rPr>
  </w:style>
  <w:style w:type="paragraph" w:styleId="Nadpis1">
    <w:name w:val="heading 1"/>
    <w:basedOn w:val="Normln"/>
    <w:next w:val="Normln"/>
    <w:link w:val="Nadpis1Char"/>
    <w:uiPriority w:val="9"/>
    <w:unhideWhenUsed/>
    <w:qFormat/>
    <w:rsid w:val="0002615D"/>
    <w:pPr>
      <w:pBdr>
        <w:top w:val="single" w:sz="6" w:space="0" w:color="000000"/>
        <w:left w:val="single" w:sz="6" w:space="0" w:color="000000"/>
        <w:bottom w:val="single" w:sz="6" w:space="0" w:color="000000"/>
        <w:right w:val="single" w:sz="6" w:space="0" w:color="000000"/>
      </w:pBdr>
      <w:shd w:val="clear" w:color="auto" w:fill="FFFF00"/>
      <w:spacing w:after="0" w:line="259" w:lineRule="auto"/>
      <w:ind w:left="361" w:right="38" w:firstLine="0"/>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2615D"/>
    <w:rPr>
      <w:rFonts w:ascii="Arial" w:eastAsia="Arial" w:hAnsi="Arial" w:cs="Arial"/>
      <w:b/>
      <w:color w:val="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00C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0C32"/>
    <w:rPr>
      <w:rFonts w:ascii="Segoe UI" w:eastAsia="Arial" w:hAnsi="Segoe UI" w:cs="Segoe UI"/>
      <w:color w:val="000000"/>
      <w:sz w:val="18"/>
      <w:szCs w:val="18"/>
    </w:rPr>
  </w:style>
  <w:style w:type="paragraph" w:styleId="Odstavecseseznamem">
    <w:name w:val="List Paragraph"/>
    <w:basedOn w:val="Normln"/>
    <w:uiPriority w:val="34"/>
    <w:qFormat/>
    <w:rsid w:val="00D62131"/>
    <w:pPr>
      <w:ind w:left="720"/>
      <w:contextualSpacing/>
    </w:pPr>
  </w:style>
  <w:style w:type="paragraph" w:styleId="Zhlav">
    <w:name w:val="header"/>
    <w:basedOn w:val="Normln"/>
    <w:link w:val="ZhlavChar"/>
    <w:uiPriority w:val="99"/>
    <w:unhideWhenUsed/>
    <w:rsid w:val="00473C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C2F"/>
    <w:rPr>
      <w:rFonts w:ascii="Arial" w:eastAsia="Arial" w:hAnsi="Arial" w:cs="Arial"/>
      <w:color w:val="000000"/>
    </w:rPr>
  </w:style>
  <w:style w:type="character" w:styleId="Hypertextovodkaz">
    <w:name w:val="Hyperlink"/>
    <w:basedOn w:val="Standardnpsmoodstavce"/>
    <w:uiPriority w:val="99"/>
    <w:unhideWhenUsed/>
    <w:rsid w:val="00C34F5D"/>
    <w:rPr>
      <w:color w:val="0563C1" w:themeColor="hyperlink"/>
      <w:u w:val="single"/>
    </w:rPr>
  </w:style>
  <w:style w:type="character" w:customStyle="1" w:styleId="Nevyeenzmnka1">
    <w:name w:val="Nevyřešená zmínka1"/>
    <w:basedOn w:val="Standardnpsmoodstavce"/>
    <w:uiPriority w:val="99"/>
    <w:semiHidden/>
    <w:unhideWhenUsed/>
    <w:rsid w:val="00C34F5D"/>
    <w:rPr>
      <w:color w:val="605E5C"/>
      <w:shd w:val="clear" w:color="auto" w:fill="E1DFDD"/>
    </w:rPr>
  </w:style>
  <w:style w:type="table" w:styleId="Prosttabulka5">
    <w:name w:val="Plain Table 5"/>
    <w:basedOn w:val="Normlntabulka"/>
    <w:uiPriority w:val="45"/>
    <w:rsid w:val="00AC0F7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4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745F-9FE0-4532-903A-7BAFC37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5847</Words>
  <Characters>34502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Středisko sociální prevence Olo</dc:creator>
  <cp:keywords/>
  <cp:lastModifiedBy>Charita</cp:lastModifiedBy>
  <cp:revision>5</cp:revision>
  <cp:lastPrinted>2024-01-08T18:10:00Z</cp:lastPrinted>
  <dcterms:created xsi:type="dcterms:W3CDTF">2024-01-05T18:25:00Z</dcterms:created>
  <dcterms:modified xsi:type="dcterms:W3CDTF">2024-03-04T20:50:00Z</dcterms:modified>
</cp:coreProperties>
</file>